
<file path=[Content_Types].xml><?xml version="1.0" encoding="utf-8"?>
<Types xmlns="http://schemas.openxmlformats.org/package/2006/content-types">
  <Default Extension="emf" ContentType="image/x-emf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D1A2" w14:textId="19FCB504" w:rsidR="00173BA0" w:rsidRPr="008D3DF4" w:rsidRDefault="00010DA0" w:rsidP="008D3DF4">
      <w:pPr>
        <w:shd w:val="clear" w:color="auto" w:fill="2F5496" w:themeFill="accent1" w:themeFillShade="BF"/>
        <w:jc w:val="center"/>
        <w:rPr>
          <w:rFonts w:asciiTheme="minorHAnsi" w:hAnsiTheme="minorHAnsi" w:cstheme="minorHAnsi"/>
          <w:b/>
          <w:color w:val="FFFFFF" w:themeColor="background1"/>
          <w:sz w:val="40"/>
          <w:szCs w:val="24"/>
        </w:rPr>
      </w:pPr>
      <w:r>
        <w:rPr>
          <w:rFonts w:asciiTheme="minorHAnsi" w:hAnsiTheme="minorHAnsi" w:cstheme="minorHAnsi"/>
          <w:b/>
          <w:color w:val="FFFFFF" w:themeColor="background1"/>
          <w:sz w:val="40"/>
          <w:szCs w:val="24"/>
        </w:rPr>
        <w:t>MIXED USE INNOVATION DISTRICT</w:t>
      </w:r>
    </w:p>
    <w:p w14:paraId="1295047A" w14:textId="4AABAAD1" w:rsidR="006856D9" w:rsidRPr="008D3DF4" w:rsidRDefault="001139B2" w:rsidP="008D3DF4">
      <w:pPr>
        <w:shd w:val="clear" w:color="auto" w:fill="2F5496" w:themeFill="accent1" w:themeFillShade="BF"/>
        <w:jc w:val="center"/>
        <w:rPr>
          <w:rFonts w:asciiTheme="minorHAnsi" w:hAnsiTheme="minorHAnsi" w:cstheme="minorHAnsi"/>
          <w:b/>
          <w:color w:val="0070C0"/>
          <w:sz w:val="40"/>
          <w:szCs w:val="24"/>
        </w:rPr>
      </w:pPr>
      <w:r w:rsidRPr="008D3DF4">
        <w:rPr>
          <w:rFonts w:asciiTheme="minorHAnsi" w:hAnsiTheme="minorHAnsi" w:cstheme="minorHAnsi"/>
          <w:b/>
          <w:color w:val="FFFFFF" w:themeColor="background1"/>
          <w:sz w:val="40"/>
          <w:szCs w:val="24"/>
        </w:rPr>
        <w:t xml:space="preserve">FORM-BASED </w:t>
      </w:r>
      <w:r w:rsidR="00142328" w:rsidRPr="008D3DF4">
        <w:rPr>
          <w:rFonts w:asciiTheme="minorHAnsi" w:hAnsiTheme="minorHAnsi" w:cstheme="minorHAnsi"/>
          <w:b/>
          <w:color w:val="FFFFFF" w:themeColor="background1"/>
          <w:sz w:val="40"/>
          <w:szCs w:val="24"/>
        </w:rPr>
        <w:t xml:space="preserve">ZONING </w:t>
      </w:r>
      <w:r w:rsidR="004B7C49" w:rsidRPr="008D3DF4">
        <w:rPr>
          <w:rFonts w:asciiTheme="minorHAnsi" w:hAnsiTheme="minorHAnsi" w:cstheme="minorHAnsi"/>
          <w:b/>
          <w:color w:val="FFFFFF" w:themeColor="background1"/>
          <w:sz w:val="40"/>
          <w:szCs w:val="24"/>
        </w:rPr>
        <w:t xml:space="preserve">AMENDMENTS </w:t>
      </w:r>
    </w:p>
    <w:p w14:paraId="79D980E0" w14:textId="77777777" w:rsidR="006856D9" w:rsidRPr="00A7398C" w:rsidRDefault="006856D9">
      <w:pPr>
        <w:rPr>
          <w:rFonts w:ascii="Times New Roman" w:hAnsi="Times New Roman" w:cs="Times New Roman"/>
          <w:b/>
          <w:sz w:val="24"/>
          <w:szCs w:val="24"/>
        </w:rPr>
      </w:pPr>
    </w:p>
    <w:p w14:paraId="6F08D56B" w14:textId="51F75125" w:rsidR="003D45C2" w:rsidRPr="002735E3" w:rsidRDefault="00880F6A">
      <w:pPr>
        <w:rPr>
          <w:rFonts w:ascii="Century Gothic" w:hAnsi="Century Gothic" w:cs="Times New Roman"/>
          <w:sz w:val="32"/>
          <w:szCs w:val="24"/>
        </w:rPr>
      </w:pPr>
      <w:r w:rsidRPr="00880F6A">
        <w:rPr>
          <w:rFonts w:ascii="Century Gothic" w:hAnsi="Century Gothic" w:cs="Times New Roman"/>
          <w:noProof/>
          <w:sz w:val="32"/>
          <w:szCs w:val="24"/>
          <w:lang w:val="en-US"/>
        </w:rPr>
        <w:drawing>
          <wp:inline distT="0" distB="0" distL="0" distR="0" wp14:anchorId="17F0D73A" wp14:editId="2F169949">
            <wp:extent cx="6286500" cy="3153410"/>
            <wp:effectExtent l="19050" t="19050" r="19050" b="27940"/>
            <wp:docPr id="1026570802" name="Picture 1026570802" descr="A aerial view of a c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70802" name="Picture 1026570802" descr="A aerial view of a city&#10;&#10;Description automatically generated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5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05DEF" w14:textId="40598B2C" w:rsidR="006856D9" w:rsidRDefault="006856D9">
      <w:pPr>
        <w:rPr>
          <w:rFonts w:ascii="Century Gothic" w:hAnsi="Century Gothic" w:cs="Times New Roman"/>
          <w:sz w:val="32"/>
          <w:szCs w:val="24"/>
        </w:rPr>
      </w:pPr>
    </w:p>
    <w:p w14:paraId="13249293" w14:textId="77777777" w:rsidR="008D3DF4" w:rsidRPr="008D3DF4" w:rsidRDefault="008D3DF4">
      <w:pPr>
        <w:rPr>
          <w:rFonts w:asciiTheme="minorHAnsi" w:hAnsiTheme="minorHAnsi" w:cstheme="minorHAnsi"/>
          <w:b/>
          <w:color w:val="2F5496" w:themeColor="accent1" w:themeShade="BF"/>
          <w:sz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>Town of Burlington, MA</w:t>
      </w:r>
    </w:p>
    <w:p w14:paraId="463CDED7" w14:textId="36707425" w:rsidR="00B4224A" w:rsidRPr="008D3DF4" w:rsidRDefault="008D3DF4">
      <w:pPr>
        <w:rPr>
          <w:rFonts w:asciiTheme="minorHAnsi" w:hAnsiTheme="minorHAnsi" w:cstheme="minorHAnsi"/>
          <w:b/>
          <w:color w:val="2F5496" w:themeColor="accent1" w:themeShade="BF"/>
          <w:sz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>Mall Road Advisory Committee</w:t>
      </w:r>
    </w:p>
    <w:p w14:paraId="4E7A0EB0" w14:textId="62678448" w:rsidR="00A108D7" w:rsidRPr="008D3DF4" w:rsidRDefault="008D3DF4">
      <w:pPr>
        <w:rPr>
          <w:rFonts w:asciiTheme="minorHAnsi" w:hAnsiTheme="minorHAnsi" w:cstheme="minorHAnsi"/>
          <w:b/>
          <w:color w:val="2F5496" w:themeColor="accent1" w:themeShade="BF"/>
          <w:sz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>Burlington</w:t>
      </w:r>
      <w:r w:rsidR="00A108D7"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 xml:space="preserve"> Redevelopment Authority</w:t>
      </w:r>
    </w:p>
    <w:p w14:paraId="60508199" w14:textId="77777777" w:rsidR="006856D9" w:rsidRPr="008D3DF4" w:rsidRDefault="006856D9">
      <w:pPr>
        <w:rPr>
          <w:rFonts w:asciiTheme="minorHAnsi" w:hAnsiTheme="minorHAnsi" w:cstheme="minorHAnsi"/>
          <w:b/>
          <w:color w:val="2F5496" w:themeColor="accent1" w:themeShade="BF"/>
          <w:sz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>Brovitz Community Planning &amp; Design</w:t>
      </w:r>
    </w:p>
    <w:p w14:paraId="0B88BA61" w14:textId="77777777" w:rsidR="00D4170E" w:rsidRPr="008D3DF4" w:rsidRDefault="00D4170E">
      <w:pPr>
        <w:rPr>
          <w:rFonts w:asciiTheme="minorHAnsi" w:hAnsiTheme="minorHAnsi" w:cstheme="minorHAnsi"/>
          <w:b/>
          <w:color w:val="2F5496" w:themeColor="accent1" w:themeShade="BF"/>
          <w:sz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28"/>
        </w:rPr>
        <w:t>Dodson &amp; Flinker Associates</w:t>
      </w:r>
    </w:p>
    <w:p w14:paraId="2D54023B" w14:textId="77777777" w:rsidR="00BE6E1F" w:rsidRPr="008D3DF4" w:rsidRDefault="00BE6E1F">
      <w:pPr>
        <w:rPr>
          <w:rFonts w:asciiTheme="minorHAnsi" w:hAnsiTheme="minorHAnsi" w:cstheme="minorHAnsi"/>
          <w:b/>
          <w:sz w:val="24"/>
          <w:szCs w:val="24"/>
        </w:rPr>
      </w:pPr>
    </w:p>
    <w:p w14:paraId="43C55894" w14:textId="4DE4CF74" w:rsidR="008D3DF4" w:rsidRPr="008D3DF4" w:rsidRDefault="00842E8A">
      <w:pPr>
        <w:rPr>
          <w:rFonts w:asciiTheme="minorHAnsi" w:hAnsiTheme="minorHAnsi" w:cstheme="minorHAnsi"/>
          <w:b/>
          <w:color w:val="767171" w:themeColor="background2" w:themeShade="80"/>
          <w:sz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</w:rPr>
        <w:t>August</w:t>
      </w:r>
      <w:r w:rsidR="008D3DF4" w:rsidRPr="008D3DF4">
        <w:rPr>
          <w:rFonts w:asciiTheme="minorHAnsi" w:hAnsiTheme="minorHAnsi" w:cstheme="minorHAnsi"/>
          <w:b/>
          <w:color w:val="767171" w:themeColor="background2" w:themeShade="80"/>
          <w:sz w:val="28"/>
        </w:rPr>
        <w:t xml:space="preserve"> </w:t>
      </w:r>
      <w:r w:rsidR="00010DA0">
        <w:rPr>
          <w:rFonts w:asciiTheme="minorHAnsi" w:hAnsiTheme="minorHAnsi" w:cstheme="minorHAnsi"/>
          <w:b/>
          <w:color w:val="767171" w:themeColor="background2" w:themeShade="80"/>
          <w:sz w:val="28"/>
        </w:rPr>
        <w:t>23</w:t>
      </w:r>
      <w:r w:rsidR="002C44FC">
        <w:rPr>
          <w:rFonts w:asciiTheme="minorHAnsi" w:hAnsiTheme="minorHAnsi" w:cstheme="minorHAnsi"/>
          <w:b/>
          <w:color w:val="767171" w:themeColor="background2" w:themeShade="80"/>
          <w:sz w:val="28"/>
        </w:rPr>
        <w:t xml:space="preserve">, </w:t>
      </w:r>
      <w:r w:rsidR="008D3DF4" w:rsidRPr="008D3DF4">
        <w:rPr>
          <w:rFonts w:asciiTheme="minorHAnsi" w:hAnsiTheme="minorHAnsi" w:cstheme="minorHAnsi"/>
          <w:b/>
          <w:color w:val="767171" w:themeColor="background2" w:themeShade="80"/>
          <w:sz w:val="28"/>
        </w:rPr>
        <w:t>2023</w:t>
      </w:r>
    </w:p>
    <w:p w14:paraId="056FDA1D" w14:textId="7DA06B97" w:rsidR="008D3DF4" w:rsidRPr="00A7398C" w:rsidRDefault="008D3DF4">
      <w:pPr>
        <w:rPr>
          <w:rFonts w:ascii="Times New Roman" w:hAnsi="Times New Roman" w:cs="Times New Roman"/>
          <w:b/>
          <w:sz w:val="24"/>
          <w:szCs w:val="24"/>
        </w:rPr>
        <w:sectPr w:rsidR="008D3DF4" w:rsidRPr="00A7398C" w:rsidSect="004E1708">
          <w:headerReference w:type="default" r:id="rId7"/>
          <w:footerReference w:type="default" r:id="rId8"/>
          <w:pgSz w:w="12240" w:h="15840"/>
          <w:pgMar w:top="1440" w:right="1260" w:bottom="1440" w:left="1080" w:header="0" w:footer="720" w:gutter="0"/>
          <w:pgNumType w:start="1"/>
          <w:cols w:space="720"/>
          <w:titlePg/>
          <w:docGrid w:linePitch="299"/>
        </w:sectPr>
      </w:pPr>
    </w:p>
    <w:p w14:paraId="11B87DC2" w14:textId="2B4AEF72" w:rsidR="008D3DF4" w:rsidRDefault="00634AA3" w:rsidP="008D3DF4">
      <w:pPr>
        <w:jc w:val="center"/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</w:pPr>
      <w:r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lastRenderedPageBreak/>
        <w:t>MIXED USE</w:t>
      </w:r>
      <w:r w:rsidRPr="008D3DF4"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t xml:space="preserve"> INNOVATION DISTRICT (</w:t>
      </w:r>
      <w:r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t>M</w:t>
      </w:r>
      <w:r w:rsidR="008839BB"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t>IX</w:t>
      </w:r>
      <w:r w:rsidRPr="008D3DF4"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t>)</w:t>
      </w:r>
    </w:p>
    <w:p w14:paraId="61D6C8AE" w14:textId="13AA923A" w:rsidR="009E48BE" w:rsidRPr="008D3DF4" w:rsidRDefault="008D3DF4" w:rsidP="008D3DF4">
      <w:pPr>
        <w:jc w:val="center"/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</w:pPr>
      <w:r w:rsidRPr="008D3DF4">
        <w:rPr>
          <w:rFonts w:asciiTheme="minorHAnsi" w:hAnsiTheme="minorHAnsi" w:cstheme="minorHAnsi"/>
          <w:b/>
          <w:color w:val="2F5496" w:themeColor="accent1" w:themeShade="BF"/>
          <w:sz w:val="32"/>
          <w:szCs w:val="28"/>
        </w:rPr>
        <w:t>PROPOSED ZONING AMENDMENTS</w:t>
      </w:r>
    </w:p>
    <w:p w14:paraId="07DD98E0" w14:textId="77777777" w:rsidR="00A34680" w:rsidRPr="008D3DF4" w:rsidRDefault="00A34680" w:rsidP="00A346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5B3E7ECC" w14:textId="41096B01" w:rsidR="00AF14DA" w:rsidRPr="008D3DF4" w:rsidRDefault="008D3DF4" w:rsidP="008D3D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160"/>
        </w:tabs>
        <w:autoSpaceDE w:val="0"/>
        <w:autoSpaceDN w:val="0"/>
        <w:spacing w:line="240" w:lineRule="auto"/>
        <w:outlineLvl w:val="0"/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</w:pP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ARTICLE</w:t>
      </w:r>
      <w:r w:rsidRPr="008D3DF4">
        <w:rPr>
          <w:rFonts w:asciiTheme="minorHAnsi" w:eastAsia="Century Gothic" w:hAnsiTheme="minorHAnsi" w:cstheme="minorHAnsi"/>
          <w:b/>
          <w:bCs/>
          <w:color w:val="auto"/>
          <w:spacing w:val="-3"/>
          <w:sz w:val="28"/>
          <w:szCs w:val="28"/>
          <w:lang w:val="en-US"/>
        </w:rPr>
        <w:t xml:space="preserve"> </w:t>
      </w:r>
      <w:r>
        <w:rPr>
          <w:rFonts w:asciiTheme="minorHAnsi" w:eastAsia="Century Gothic" w:hAnsiTheme="minorHAnsi" w:cstheme="minorHAnsi"/>
          <w:b/>
          <w:bCs/>
          <w:color w:val="auto"/>
          <w:spacing w:val="-3"/>
          <w:sz w:val="28"/>
          <w:szCs w:val="28"/>
          <w:lang w:val="en-US"/>
        </w:rPr>
        <w:t>II</w:t>
      </w:r>
      <w:r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 xml:space="preserve">. </w:t>
      </w: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DEFINITIONS</w:t>
      </w:r>
    </w:p>
    <w:p w14:paraId="07934582" w14:textId="77777777" w:rsidR="00AF14DA" w:rsidRDefault="00AF14DA" w:rsidP="00A346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7F39BA35" w14:textId="579B2FEA" w:rsidR="008D3DF4" w:rsidRPr="008D3DF4" w:rsidRDefault="00246F54" w:rsidP="008D3D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See New D</w:t>
      </w:r>
      <w:r w:rsidR="008D3DF4" w:rsidRPr="008D3DF4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efinitions</w:t>
      </w:r>
      <w:r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in Article II</w:t>
      </w:r>
      <w:r w:rsidR="008D3DF4" w:rsidRPr="008D3DF4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</w:t>
      </w:r>
    </w:p>
    <w:p w14:paraId="71C8CF10" w14:textId="77777777" w:rsidR="008D3DF4" w:rsidRDefault="008D3DF4" w:rsidP="00A346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5FCF49FD" w14:textId="0B10B661" w:rsidR="008D3DF4" w:rsidRPr="008D3DF4" w:rsidRDefault="008D3DF4" w:rsidP="008D3D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160"/>
        </w:tabs>
        <w:autoSpaceDE w:val="0"/>
        <w:autoSpaceDN w:val="0"/>
        <w:spacing w:line="240" w:lineRule="auto"/>
        <w:outlineLvl w:val="0"/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</w:pP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ARTICLE III</w:t>
      </w:r>
      <w:r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. DISTRICTS</w:t>
      </w:r>
    </w:p>
    <w:p w14:paraId="415B1F5F" w14:textId="77777777" w:rsidR="008D3DF4" w:rsidRPr="008D3DF4" w:rsidRDefault="008D3DF4" w:rsidP="00A346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4"/>
          <w:szCs w:val="24"/>
          <w:lang w:val="en-US"/>
        </w:rPr>
      </w:pPr>
    </w:p>
    <w:p w14:paraId="6729D244" w14:textId="644A5BD9" w:rsidR="00E2282F" w:rsidRPr="008D3DF4" w:rsidRDefault="008D3DF4" w:rsidP="002504A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C00000"/>
          <w:sz w:val="24"/>
          <w:szCs w:val="24"/>
          <w:lang w:val="en-US"/>
        </w:rPr>
      </w:pPr>
      <w:r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val="en-US"/>
        </w:rPr>
        <w:t>SECTION 3.1.0</w:t>
      </w:r>
      <w:r w:rsidR="00B7135D" w:rsidRPr="008D3DF4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val="en-US"/>
        </w:rPr>
        <w:t>.</w:t>
      </w:r>
      <w:r w:rsidR="00030E52" w:rsidRPr="008D3DF4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val="en-US"/>
        </w:rPr>
        <w:t xml:space="preserve">  </w:t>
      </w:r>
      <w:r w:rsidR="00B7135D" w:rsidRPr="008D3DF4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  <w:lang w:val="en-US"/>
        </w:rPr>
        <w:t>DISTRICTS</w:t>
      </w:r>
      <w:r w:rsidR="0000413A" w:rsidRPr="008D3DF4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</w:p>
    <w:p w14:paraId="67793373" w14:textId="77777777" w:rsidR="008D3DF4" w:rsidRDefault="008D3DF4" w:rsidP="008D3D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eastAsia="Calibri" w:hAnsi="Times New Roman" w:cs="Times New Roman"/>
          <w:color w:val="auto"/>
          <w:sz w:val="24"/>
          <w:lang w:val="en-US"/>
        </w:rPr>
      </w:pPr>
    </w:p>
    <w:p w14:paraId="4E161FCD" w14:textId="326C4702" w:rsidR="008D3DF4" w:rsidRPr="008D3DF4" w:rsidRDefault="007A2330" w:rsidP="008D3DF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Add</w:t>
      </w:r>
      <w:r w:rsidR="00ED700F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Amendment to </w:t>
      </w:r>
      <w:r w:rsidR="00A75E2C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Section 3.1.0</w:t>
      </w:r>
      <w:r w:rsidR="00EC1102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.</w:t>
      </w:r>
      <w:r w:rsidR="008D3DF4" w:rsidRPr="008D3DF4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</w:t>
      </w:r>
    </w:p>
    <w:p w14:paraId="76D20A1C" w14:textId="77777777" w:rsidR="008D3DF4" w:rsidRPr="008D3DF4" w:rsidRDefault="008D3DF4" w:rsidP="008D3DF4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  <w:u w:val="single"/>
        </w:rPr>
      </w:pPr>
      <w:r w:rsidRPr="008D3DF4">
        <w:rPr>
          <w:rFonts w:asciiTheme="minorHAnsi" w:hAnsiTheme="minorHAnsi" w:cstheme="minorHAnsi"/>
          <w:bCs/>
          <w:szCs w:val="20"/>
          <w:u w:val="single"/>
        </w:rPr>
        <w:t>Other Districts</w:t>
      </w:r>
    </w:p>
    <w:p w14:paraId="4A746E64" w14:textId="5FBE351A" w:rsidR="000827AE" w:rsidRDefault="00C55F84" w:rsidP="008D3DF4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Mixed Use </w:t>
      </w:r>
      <w:r w:rsidR="008D3DF4" w:rsidRPr="008D3DF4">
        <w:rPr>
          <w:rFonts w:asciiTheme="minorHAnsi" w:hAnsiTheme="minorHAnsi" w:cstheme="minorHAnsi"/>
          <w:bCs/>
          <w:szCs w:val="20"/>
        </w:rPr>
        <w:t>Innovation District (</w:t>
      </w:r>
      <w:r w:rsidR="0006069A">
        <w:rPr>
          <w:rFonts w:asciiTheme="minorHAnsi" w:hAnsiTheme="minorHAnsi" w:cstheme="minorHAnsi"/>
          <w:bCs/>
          <w:szCs w:val="20"/>
        </w:rPr>
        <w:t>M</w:t>
      </w:r>
      <w:r w:rsidR="008839BB">
        <w:rPr>
          <w:rFonts w:asciiTheme="minorHAnsi" w:hAnsiTheme="minorHAnsi" w:cstheme="minorHAnsi"/>
          <w:bCs/>
          <w:szCs w:val="20"/>
        </w:rPr>
        <w:t>IX</w:t>
      </w:r>
      <w:r w:rsidR="008D3DF4" w:rsidRPr="008D3DF4">
        <w:rPr>
          <w:rFonts w:asciiTheme="minorHAnsi" w:hAnsiTheme="minorHAnsi" w:cstheme="minorHAnsi"/>
          <w:bCs/>
          <w:szCs w:val="20"/>
        </w:rPr>
        <w:t xml:space="preserve">) </w:t>
      </w:r>
    </w:p>
    <w:p w14:paraId="2829601D" w14:textId="62328D27" w:rsidR="00AD421E" w:rsidRDefault="00774974" w:rsidP="00AD421E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Mixed Use </w:t>
      </w:r>
      <w:r w:rsidR="00AD421E" w:rsidRPr="008D3DF4">
        <w:rPr>
          <w:rFonts w:asciiTheme="minorHAnsi" w:hAnsiTheme="minorHAnsi" w:cstheme="minorHAnsi"/>
          <w:bCs/>
          <w:szCs w:val="20"/>
        </w:rPr>
        <w:t xml:space="preserve">Innovation </w:t>
      </w:r>
      <w:r>
        <w:rPr>
          <w:rFonts w:asciiTheme="minorHAnsi" w:hAnsiTheme="minorHAnsi" w:cstheme="minorHAnsi"/>
          <w:bCs/>
          <w:szCs w:val="20"/>
        </w:rPr>
        <w:t>Sub-</w:t>
      </w:r>
      <w:r w:rsidR="00AD421E" w:rsidRPr="008D3DF4">
        <w:rPr>
          <w:rFonts w:asciiTheme="minorHAnsi" w:hAnsiTheme="minorHAnsi" w:cstheme="minorHAnsi"/>
          <w:bCs/>
          <w:szCs w:val="20"/>
        </w:rPr>
        <w:t>District</w:t>
      </w:r>
      <w:r w:rsidR="00AD421E">
        <w:rPr>
          <w:rFonts w:asciiTheme="minorHAnsi" w:hAnsiTheme="minorHAnsi" w:cstheme="minorHAnsi"/>
          <w:bCs/>
          <w:szCs w:val="20"/>
        </w:rPr>
        <w:t xml:space="preserve"> </w:t>
      </w:r>
      <w:r w:rsidR="00AD421E" w:rsidRPr="008D3DF4">
        <w:rPr>
          <w:rFonts w:asciiTheme="minorHAnsi" w:hAnsiTheme="minorHAnsi" w:cstheme="minorHAnsi"/>
          <w:bCs/>
          <w:szCs w:val="20"/>
        </w:rPr>
        <w:t>(</w:t>
      </w:r>
      <w:r w:rsidR="00327761">
        <w:rPr>
          <w:rFonts w:asciiTheme="minorHAnsi" w:hAnsiTheme="minorHAnsi" w:cstheme="minorHAnsi"/>
          <w:bCs/>
          <w:szCs w:val="20"/>
        </w:rPr>
        <w:t>M</w:t>
      </w:r>
      <w:r w:rsidR="008839BB">
        <w:rPr>
          <w:rFonts w:asciiTheme="minorHAnsi" w:hAnsiTheme="minorHAnsi" w:cstheme="minorHAnsi"/>
          <w:bCs/>
          <w:szCs w:val="20"/>
        </w:rPr>
        <w:t>IX</w:t>
      </w:r>
      <w:r w:rsidR="00374044">
        <w:rPr>
          <w:rFonts w:asciiTheme="minorHAnsi" w:hAnsiTheme="minorHAnsi" w:cstheme="minorHAnsi"/>
          <w:bCs/>
          <w:szCs w:val="20"/>
        </w:rPr>
        <w:t>S</w:t>
      </w:r>
      <w:r w:rsidR="00327761">
        <w:rPr>
          <w:rFonts w:asciiTheme="minorHAnsi" w:hAnsiTheme="minorHAnsi" w:cstheme="minorHAnsi"/>
          <w:bCs/>
          <w:szCs w:val="20"/>
        </w:rPr>
        <w:t>D</w:t>
      </w:r>
      <w:r w:rsidR="00AD421E" w:rsidRPr="008D3DF4">
        <w:rPr>
          <w:rFonts w:asciiTheme="minorHAnsi" w:hAnsiTheme="minorHAnsi" w:cstheme="minorHAnsi"/>
          <w:bCs/>
          <w:szCs w:val="20"/>
        </w:rPr>
        <w:t xml:space="preserve">) </w:t>
      </w:r>
    </w:p>
    <w:p w14:paraId="04F93F3A" w14:textId="65EA76C3" w:rsidR="003E432A" w:rsidRPr="004971DD" w:rsidRDefault="006F784B" w:rsidP="003E432A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4971DD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ZONING MAP</w:t>
      </w:r>
    </w:p>
    <w:p w14:paraId="68FB4C30" w14:textId="77777777" w:rsidR="007B5E10" w:rsidRDefault="007B5E10" w:rsidP="00E87C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ABAFFC7" w14:textId="578CAE82" w:rsidR="007472A9" w:rsidRPr="008D3DF4" w:rsidRDefault="00EC1102" w:rsidP="00E87C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</w:pPr>
      <w:r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Add</w:t>
      </w:r>
      <w:r w:rsidR="00A435F2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New Regulating Plan/</w:t>
      </w:r>
      <w:r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>MUID</w:t>
      </w:r>
      <w:r w:rsidR="00A435F2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 Zoning District</w:t>
      </w:r>
      <w:r w:rsidR="00D2748D" w:rsidRPr="008D3DF4">
        <w:rPr>
          <w:rFonts w:asciiTheme="minorHAnsi" w:eastAsia="Calibri" w:hAnsiTheme="minorHAnsi" w:cstheme="minorHAnsi"/>
          <w:b/>
          <w:bCs/>
          <w:color w:val="2F5496" w:themeColor="accent1" w:themeShade="BF"/>
          <w:sz w:val="24"/>
          <w:lang w:val="en-US"/>
        </w:rPr>
        <w:t xml:space="preserve">: </w:t>
      </w:r>
    </w:p>
    <w:p w14:paraId="2F8CC583" w14:textId="0787F025" w:rsidR="00EC1102" w:rsidRDefault="00EC1102" w:rsidP="00EC1102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Mixed Use </w:t>
      </w:r>
      <w:r w:rsidRPr="008D3DF4">
        <w:rPr>
          <w:rFonts w:asciiTheme="minorHAnsi" w:hAnsiTheme="minorHAnsi" w:cstheme="minorHAnsi"/>
          <w:bCs/>
          <w:szCs w:val="20"/>
        </w:rPr>
        <w:t>Innovation District (</w:t>
      </w:r>
      <w:r>
        <w:rPr>
          <w:rFonts w:asciiTheme="minorHAnsi" w:hAnsiTheme="minorHAnsi" w:cstheme="minorHAnsi"/>
          <w:bCs/>
          <w:szCs w:val="20"/>
        </w:rPr>
        <w:t>M</w:t>
      </w:r>
      <w:r w:rsidR="008839BB">
        <w:rPr>
          <w:rFonts w:asciiTheme="minorHAnsi" w:hAnsiTheme="minorHAnsi" w:cstheme="minorHAnsi"/>
          <w:bCs/>
          <w:szCs w:val="20"/>
        </w:rPr>
        <w:t>IX</w:t>
      </w:r>
      <w:r w:rsidRPr="008D3DF4">
        <w:rPr>
          <w:rFonts w:asciiTheme="minorHAnsi" w:hAnsiTheme="minorHAnsi" w:cstheme="minorHAnsi"/>
          <w:bCs/>
          <w:szCs w:val="20"/>
        </w:rPr>
        <w:t xml:space="preserve">) </w:t>
      </w:r>
    </w:p>
    <w:p w14:paraId="468208C2" w14:textId="7B9F18E5" w:rsidR="00EC1102" w:rsidRDefault="00EC1102" w:rsidP="00EC1102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>
        <w:rPr>
          <w:rFonts w:asciiTheme="minorHAnsi" w:hAnsiTheme="minorHAnsi" w:cstheme="minorHAnsi"/>
          <w:bCs/>
          <w:szCs w:val="20"/>
        </w:rPr>
        <w:t xml:space="preserve">Mixed Use </w:t>
      </w:r>
      <w:r w:rsidRPr="008D3DF4">
        <w:rPr>
          <w:rFonts w:asciiTheme="minorHAnsi" w:hAnsiTheme="minorHAnsi" w:cstheme="minorHAnsi"/>
          <w:bCs/>
          <w:szCs w:val="20"/>
        </w:rPr>
        <w:t xml:space="preserve">Innovation </w:t>
      </w:r>
      <w:r>
        <w:rPr>
          <w:rFonts w:asciiTheme="minorHAnsi" w:hAnsiTheme="minorHAnsi" w:cstheme="minorHAnsi"/>
          <w:bCs/>
          <w:szCs w:val="20"/>
        </w:rPr>
        <w:t>Sub-</w:t>
      </w:r>
      <w:r w:rsidRPr="008D3DF4">
        <w:rPr>
          <w:rFonts w:asciiTheme="minorHAnsi" w:hAnsiTheme="minorHAnsi" w:cstheme="minorHAnsi"/>
          <w:bCs/>
          <w:szCs w:val="20"/>
        </w:rPr>
        <w:t>District</w:t>
      </w:r>
      <w:r>
        <w:rPr>
          <w:rFonts w:asciiTheme="minorHAnsi" w:hAnsiTheme="minorHAnsi" w:cstheme="minorHAnsi"/>
          <w:bCs/>
          <w:szCs w:val="20"/>
        </w:rPr>
        <w:t xml:space="preserve"> </w:t>
      </w:r>
      <w:r w:rsidRPr="008D3DF4">
        <w:rPr>
          <w:rFonts w:asciiTheme="minorHAnsi" w:hAnsiTheme="minorHAnsi" w:cstheme="minorHAnsi"/>
          <w:bCs/>
          <w:szCs w:val="20"/>
        </w:rPr>
        <w:t>(</w:t>
      </w:r>
      <w:r>
        <w:rPr>
          <w:rFonts w:asciiTheme="minorHAnsi" w:hAnsiTheme="minorHAnsi" w:cstheme="minorHAnsi"/>
          <w:bCs/>
          <w:szCs w:val="20"/>
        </w:rPr>
        <w:t>M</w:t>
      </w:r>
      <w:r w:rsidR="008839BB">
        <w:rPr>
          <w:rFonts w:asciiTheme="minorHAnsi" w:hAnsiTheme="minorHAnsi" w:cstheme="minorHAnsi"/>
          <w:bCs/>
          <w:szCs w:val="20"/>
        </w:rPr>
        <w:t>IX</w:t>
      </w:r>
      <w:r>
        <w:rPr>
          <w:rFonts w:asciiTheme="minorHAnsi" w:hAnsiTheme="minorHAnsi" w:cstheme="minorHAnsi"/>
          <w:bCs/>
          <w:szCs w:val="20"/>
        </w:rPr>
        <w:t>SD</w:t>
      </w:r>
      <w:r w:rsidRPr="008D3DF4">
        <w:rPr>
          <w:rFonts w:asciiTheme="minorHAnsi" w:hAnsiTheme="minorHAnsi" w:cstheme="minorHAnsi"/>
          <w:bCs/>
          <w:szCs w:val="20"/>
        </w:rPr>
        <w:t xml:space="preserve">) </w:t>
      </w:r>
    </w:p>
    <w:p w14:paraId="4C7435D0" w14:textId="32C0D09D" w:rsidR="00141D0F" w:rsidRPr="008D3DF4" w:rsidRDefault="008D3DF4" w:rsidP="008D3DF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160"/>
        </w:tabs>
        <w:autoSpaceDE w:val="0"/>
        <w:autoSpaceDN w:val="0"/>
        <w:spacing w:line="240" w:lineRule="auto"/>
        <w:outlineLvl w:val="0"/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</w:pPr>
      <w:bookmarkStart w:id="0" w:name="_TOC_250033"/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ARTICLE IV</w:t>
      </w:r>
      <w:r w:rsidR="00141D0F"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.</w:t>
      </w: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 xml:space="preserve"> </w:t>
      </w:r>
      <w:r w:rsidR="00141D0F"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 xml:space="preserve">USE </w:t>
      </w:r>
      <w:bookmarkEnd w:id="0"/>
      <w:r w:rsidR="00141D0F"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REGULATIONS</w:t>
      </w:r>
    </w:p>
    <w:p w14:paraId="21414E7F" w14:textId="77777777" w:rsidR="00141D0F" w:rsidRDefault="00141D0F" w:rsidP="00A3468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FE2F9C" w14:textId="48D2B1E2" w:rsidR="004971DD" w:rsidRPr="00E11267" w:rsidRDefault="004971DD" w:rsidP="00E11267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</w:pPr>
      <w:r w:rsidRPr="00E11267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USE REGULATION SCHEDULE</w:t>
      </w:r>
      <w:r w:rsidR="00A90C28">
        <w:rPr>
          <w:rFonts w:asciiTheme="minorHAnsi" w:hAnsiTheme="minorHAnsi" w:cstheme="minorHAnsi"/>
          <w:b/>
          <w:color w:val="000000" w:themeColor="text1"/>
          <w:sz w:val="24"/>
          <w:szCs w:val="24"/>
          <w:u w:val="single"/>
        </w:rPr>
        <w:t>S</w:t>
      </w:r>
    </w:p>
    <w:p w14:paraId="33802091" w14:textId="77777777" w:rsidR="001C2F4D" w:rsidRDefault="001C2F4D" w:rsidP="000571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</w:p>
    <w:p w14:paraId="5C493DBE" w14:textId="3F807DB3" w:rsidR="00FE5AFE" w:rsidRPr="0097734F" w:rsidRDefault="0005716B" w:rsidP="0005716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Cs/>
          <w:color w:val="auto"/>
          <w:sz w:val="24"/>
          <w:szCs w:val="24"/>
          <w:lang w:val="en-US"/>
        </w:rPr>
      </w:pPr>
      <w:r w:rsidRPr="0097734F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>Amend</w:t>
      </w:r>
      <w:r w:rsidR="00C27598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 xml:space="preserve"> Use Regulation </w:t>
      </w:r>
      <w:r w:rsidR="000A5347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>Tables</w:t>
      </w:r>
      <w:r w:rsidR="00EC1102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 xml:space="preserve"> as follows</w:t>
      </w:r>
      <w:r w:rsidR="0097734F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>:</w:t>
      </w:r>
      <w:r w:rsidRPr="0097734F">
        <w:rPr>
          <w:rFonts w:asciiTheme="minorHAnsi" w:hAnsiTheme="minorHAnsi" w:cstheme="minorHAnsi"/>
          <w:bCs/>
          <w:color w:val="auto"/>
          <w:sz w:val="24"/>
          <w:szCs w:val="24"/>
          <w:lang w:val="en-US"/>
        </w:rPr>
        <w:t xml:space="preserve"> </w:t>
      </w:r>
    </w:p>
    <w:p w14:paraId="41256FE3" w14:textId="77777777" w:rsidR="009505EB" w:rsidRDefault="00B17C7E" w:rsidP="0097734F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FD12B9">
        <w:rPr>
          <w:rFonts w:asciiTheme="minorHAnsi" w:hAnsiTheme="minorHAnsi" w:cstheme="minorHAnsi"/>
          <w:bCs/>
          <w:szCs w:val="20"/>
          <w:u w:val="single"/>
        </w:rPr>
        <w:t xml:space="preserve">Section 4.2.0 Principal </w:t>
      </w:r>
      <w:r w:rsidR="0005716B" w:rsidRPr="00FD12B9">
        <w:rPr>
          <w:rFonts w:asciiTheme="minorHAnsi" w:hAnsiTheme="minorHAnsi" w:cstheme="minorHAnsi"/>
          <w:bCs/>
          <w:szCs w:val="20"/>
          <w:u w:val="single"/>
        </w:rPr>
        <w:t>Use</w:t>
      </w:r>
      <w:r w:rsidR="00DB28AB" w:rsidRPr="00FD12B9">
        <w:rPr>
          <w:rFonts w:asciiTheme="minorHAnsi" w:hAnsiTheme="minorHAnsi" w:cstheme="minorHAnsi"/>
          <w:bCs/>
          <w:szCs w:val="20"/>
          <w:u w:val="single"/>
        </w:rPr>
        <w:t xml:space="preserve"> Regulation Schedule</w:t>
      </w:r>
      <w:r w:rsidR="0005716B" w:rsidRPr="0097734F">
        <w:rPr>
          <w:rFonts w:asciiTheme="minorHAnsi" w:hAnsiTheme="minorHAnsi" w:cstheme="minorHAnsi"/>
          <w:bCs/>
          <w:szCs w:val="20"/>
        </w:rPr>
        <w:t xml:space="preserve"> </w:t>
      </w:r>
    </w:p>
    <w:p w14:paraId="3A8AE983" w14:textId="52309C64" w:rsidR="0005716B" w:rsidRPr="0097734F" w:rsidRDefault="009E0B64" w:rsidP="0097734F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AD4B31">
        <w:rPr>
          <w:rFonts w:asciiTheme="minorHAnsi" w:hAnsiTheme="minorHAnsi" w:cstheme="minorHAnsi"/>
          <w:b/>
          <w:color w:val="2F5496" w:themeColor="accent1" w:themeShade="BF"/>
          <w:szCs w:val="20"/>
        </w:rPr>
        <w:t>ADD COLUMN</w:t>
      </w:r>
      <w:r>
        <w:rPr>
          <w:rFonts w:asciiTheme="minorHAnsi" w:hAnsiTheme="minorHAnsi" w:cstheme="minorHAnsi"/>
          <w:b/>
          <w:color w:val="2F5496" w:themeColor="accent1" w:themeShade="BF"/>
          <w:szCs w:val="20"/>
        </w:rPr>
        <w:t>S</w:t>
      </w:r>
      <w:r w:rsidRPr="00AD4B31">
        <w:rPr>
          <w:rFonts w:asciiTheme="minorHAnsi" w:hAnsiTheme="minorHAnsi" w:cstheme="minorHAnsi"/>
          <w:bCs/>
          <w:color w:val="2F5496" w:themeColor="accent1" w:themeShade="BF"/>
          <w:szCs w:val="20"/>
        </w:rPr>
        <w:t xml:space="preserve"> </w:t>
      </w:r>
      <w:r w:rsidR="00755B4E" w:rsidRPr="0097734F">
        <w:rPr>
          <w:rFonts w:asciiTheme="minorHAnsi" w:hAnsiTheme="minorHAnsi" w:cstheme="minorHAnsi"/>
          <w:bCs/>
          <w:szCs w:val="20"/>
        </w:rPr>
        <w:t xml:space="preserve">for </w:t>
      </w:r>
      <w:r w:rsidR="00FE5AFE" w:rsidRPr="0097734F">
        <w:rPr>
          <w:rFonts w:asciiTheme="minorHAnsi" w:hAnsiTheme="minorHAnsi" w:cstheme="minorHAnsi"/>
          <w:bCs/>
          <w:szCs w:val="20"/>
        </w:rPr>
        <w:t xml:space="preserve">the </w:t>
      </w:r>
      <w:r w:rsidR="008C2BD2">
        <w:rPr>
          <w:rFonts w:asciiTheme="minorHAnsi" w:hAnsiTheme="minorHAnsi" w:cstheme="minorHAnsi"/>
          <w:bCs/>
          <w:szCs w:val="20"/>
        </w:rPr>
        <w:t>“</w:t>
      </w:r>
      <w:r w:rsidR="007402F3">
        <w:rPr>
          <w:rFonts w:asciiTheme="minorHAnsi" w:hAnsiTheme="minorHAnsi" w:cstheme="minorHAnsi"/>
          <w:bCs/>
          <w:szCs w:val="20"/>
        </w:rPr>
        <w:t xml:space="preserve">Mixed Use </w:t>
      </w:r>
      <w:r w:rsidR="001F775F" w:rsidRPr="008D3DF4">
        <w:rPr>
          <w:rFonts w:asciiTheme="minorHAnsi" w:hAnsiTheme="minorHAnsi" w:cstheme="minorHAnsi"/>
          <w:bCs/>
          <w:szCs w:val="20"/>
        </w:rPr>
        <w:t>Innovation District (</w:t>
      </w:r>
      <w:r w:rsidR="00731B89">
        <w:rPr>
          <w:rFonts w:asciiTheme="minorHAnsi" w:hAnsiTheme="minorHAnsi" w:cstheme="minorHAnsi"/>
          <w:bCs/>
          <w:szCs w:val="20"/>
        </w:rPr>
        <w:t>M</w:t>
      </w:r>
      <w:r w:rsidR="007E093E">
        <w:rPr>
          <w:rFonts w:asciiTheme="minorHAnsi" w:hAnsiTheme="minorHAnsi" w:cstheme="minorHAnsi"/>
          <w:bCs/>
          <w:szCs w:val="20"/>
        </w:rPr>
        <w:t>IX</w:t>
      </w:r>
      <w:r w:rsidR="001F775F" w:rsidRPr="008D3DF4">
        <w:rPr>
          <w:rFonts w:asciiTheme="minorHAnsi" w:hAnsiTheme="minorHAnsi" w:cstheme="minorHAnsi"/>
          <w:bCs/>
          <w:szCs w:val="20"/>
        </w:rPr>
        <w:t>)</w:t>
      </w:r>
      <w:r w:rsidR="008C2BD2">
        <w:rPr>
          <w:rFonts w:asciiTheme="minorHAnsi" w:hAnsiTheme="minorHAnsi" w:cstheme="minorHAnsi"/>
          <w:bCs/>
          <w:szCs w:val="20"/>
        </w:rPr>
        <w:t>”</w:t>
      </w:r>
      <w:r w:rsidR="001F775F" w:rsidRPr="008D3DF4">
        <w:rPr>
          <w:rFonts w:asciiTheme="minorHAnsi" w:hAnsiTheme="minorHAnsi" w:cstheme="minorHAnsi"/>
          <w:bCs/>
          <w:szCs w:val="20"/>
        </w:rPr>
        <w:t xml:space="preserve"> </w:t>
      </w:r>
      <w:r w:rsidR="0005716B" w:rsidRPr="0097734F">
        <w:rPr>
          <w:rFonts w:asciiTheme="minorHAnsi" w:hAnsiTheme="minorHAnsi" w:cstheme="minorHAnsi"/>
          <w:bCs/>
          <w:szCs w:val="20"/>
        </w:rPr>
        <w:t>and permitted uses by right and special permit, and prohibited uses in each district</w:t>
      </w:r>
      <w:r w:rsidR="00A91ED9">
        <w:rPr>
          <w:rFonts w:asciiTheme="minorHAnsi" w:hAnsiTheme="minorHAnsi" w:cstheme="minorHAnsi"/>
          <w:bCs/>
          <w:szCs w:val="20"/>
        </w:rPr>
        <w:t>;</w:t>
      </w:r>
      <w:r w:rsidR="00755B4E" w:rsidRPr="0097734F">
        <w:rPr>
          <w:rFonts w:asciiTheme="minorHAnsi" w:hAnsiTheme="minorHAnsi" w:cstheme="minorHAnsi"/>
          <w:bCs/>
          <w:szCs w:val="20"/>
        </w:rPr>
        <w:t xml:space="preserve"> </w:t>
      </w:r>
      <w:r w:rsidR="00351F11">
        <w:rPr>
          <w:rFonts w:asciiTheme="minorHAnsi" w:hAnsiTheme="minorHAnsi" w:cstheme="minorHAnsi"/>
          <w:bCs/>
          <w:szCs w:val="20"/>
        </w:rPr>
        <w:t xml:space="preserve">and add column </w:t>
      </w:r>
      <w:r w:rsidR="008C2BD2">
        <w:rPr>
          <w:rFonts w:asciiTheme="minorHAnsi" w:hAnsiTheme="minorHAnsi" w:cstheme="minorHAnsi"/>
          <w:bCs/>
          <w:szCs w:val="20"/>
        </w:rPr>
        <w:t xml:space="preserve">for “Special </w:t>
      </w:r>
      <w:r w:rsidR="00A91ED9">
        <w:rPr>
          <w:rFonts w:asciiTheme="minorHAnsi" w:hAnsiTheme="minorHAnsi" w:cstheme="minorHAnsi"/>
          <w:bCs/>
          <w:szCs w:val="20"/>
        </w:rPr>
        <w:t xml:space="preserve">Regulations” </w:t>
      </w:r>
      <w:r w:rsidR="00755B4E" w:rsidRPr="0097734F">
        <w:rPr>
          <w:rFonts w:asciiTheme="minorHAnsi" w:hAnsiTheme="minorHAnsi" w:cstheme="minorHAnsi"/>
          <w:bCs/>
          <w:szCs w:val="20"/>
        </w:rPr>
        <w:t>as set forth in the Amended Table of Uses attached hereto</w:t>
      </w:r>
      <w:r w:rsidR="0005716B" w:rsidRPr="0097734F">
        <w:rPr>
          <w:rFonts w:asciiTheme="minorHAnsi" w:hAnsiTheme="minorHAnsi" w:cstheme="minorHAnsi"/>
          <w:bCs/>
          <w:szCs w:val="20"/>
        </w:rPr>
        <w:t xml:space="preserve">. </w:t>
      </w:r>
    </w:p>
    <w:p w14:paraId="0B7C4884" w14:textId="77777777" w:rsidR="00D07CCE" w:rsidRDefault="008369E3" w:rsidP="008369E3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FD12B9">
        <w:rPr>
          <w:rFonts w:asciiTheme="minorHAnsi" w:hAnsiTheme="minorHAnsi" w:cstheme="minorHAnsi"/>
          <w:bCs/>
          <w:szCs w:val="20"/>
          <w:u w:val="single"/>
        </w:rPr>
        <w:t>Section 4.</w:t>
      </w:r>
      <w:r w:rsidR="00233340">
        <w:rPr>
          <w:rFonts w:asciiTheme="minorHAnsi" w:hAnsiTheme="minorHAnsi" w:cstheme="minorHAnsi"/>
          <w:bCs/>
          <w:szCs w:val="20"/>
          <w:u w:val="single"/>
        </w:rPr>
        <w:t>3</w:t>
      </w:r>
      <w:r w:rsidRPr="00FD12B9">
        <w:rPr>
          <w:rFonts w:asciiTheme="minorHAnsi" w:hAnsiTheme="minorHAnsi" w:cstheme="minorHAnsi"/>
          <w:bCs/>
          <w:szCs w:val="20"/>
          <w:u w:val="single"/>
        </w:rPr>
        <w:t xml:space="preserve">.0 </w:t>
      </w:r>
      <w:r w:rsidR="00233340">
        <w:rPr>
          <w:rFonts w:asciiTheme="minorHAnsi" w:hAnsiTheme="minorHAnsi" w:cstheme="minorHAnsi"/>
          <w:bCs/>
          <w:szCs w:val="20"/>
          <w:u w:val="single"/>
        </w:rPr>
        <w:t xml:space="preserve">Accessory </w:t>
      </w:r>
      <w:r w:rsidRPr="00FD12B9">
        <w:rPr>
          <w:rFonts w:asciiTheme="minorHAnsi" w:hAnsiTheme="minorHAnsi" w:cstheme="minorHAnsi"/>
          <w:bCs/>
          <w:szCs w:val="20"/>
          <w:u w:val="single"/>
        </w:rPr>
        <w:t>Use Regulation Schedule</w:t>
      </w:r>
      <w:r w:rsidRPr="0097734F">
        <w:rPr>
          <w:rFonts w:asciiTheme="minorHAnsi" w:hAnsiTheme="minorHAnsi" w:cstheme="minorHAnsi"/>
          <w:bCs/>
          <w:szCs w:val="20"/>
        </w:rPr>
        <w:t xml:space="preserve"> </w:t>
      </w:r>
    </w:p>
    <w:p w14:paraId="11EDF032" w14:textId="203B63AA" w:rsidR="008369E3" w:rsidRPr="0097734F" w:rsidRDefault="009E0B64" w:rsidP="008369E3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AD4B31">
        <w:rPr>
          <w:rFonts w:asciiTheme="minorHAnsi" w:hAnsiTheme="minorHAnsi" w:cstheme="minorHAnsi"/>
          <w:b/>
          <w:color w:val="2F5496" w:themeColor="accent1" w:themeShade="BF"/>
          <w:szCs w:val="20"/>
        </w:rPr>
        <w:t>ADD COLUMN</w:t>
      </w:r>
      <w:r>
        <w:rPr>
          <w:rFonts w:asciiTheme="minorHAnsi" w:hAnsiTheme="minorHAnsi" w:cstheme="minorHAnsi"/>
          <w:b/>
          <w:color w:val="2F5496" w:themeColor="accent1" w:themeShade="BF"/>
          <w:szCs w:val="20"/>
        </w:rPr>
        <w:t>S</w:t>
      </w:r>
      <w:r w:rsidRPr="0097734F">
        <w:rPr>
          <w:rFonts w:asciiTheme="minorHAnsi" w:hAnsiTheme="minorHAnsi" w:cstheme="minorHAnsi"/>
          <w:bCs/>
          <w:szCs w:val="20"/>
        </w:rPr>
        <w:t xml:space="preserve"> </w:t>
      </w:r>
      <w:r w:rsidR="008369E3" w:rsidRPr="0097734F">
        <w:rPr>
          <w:rFonts w:asciiTheme="minorHAnsi" w:hAnsiTheme="minorHAnsi" w:cstheme="minorHAnsi"/>
          <w:bCs/>
          <w:szCs w:val="20"/>
        </w:rPr>
        <w:t xml:space="preserve">for the </w:t>
      </w:r>
      <w:r w:rsidR="00876025">
        <w:rPr>
          <w:rFonts w:asciiTheme="minorHAnsi" w:hAnsiTheme="minorHAnsi" w:cstheme="minorHAnsi"/>
          <w:bCs/>
          <w:szCs w:val="20"/>
        </w:rPr>
        <w:t>“</w:t>
      </w:r>
      <w:r w:rsidR="00731B89">
        <w:rPr>
          <w:rFonts w:asciiTheme="minorHAnsi" w:hAnsiTheme="minorHAnsi" w:cstheme="minorHAnsi"/>
          <w:bCs/>
          <w:szCs w:val="20"/>
        </w:rPr>
        <w:t xml:space="preserve">Mixed Use </w:t>
      </w:r>
      <w:r w:rsidR="00731B89" w:rsidRPr="008D3DF4">
        <w:rPr>
          <w:rFonts w:asciiTheme="minorHAnsi" w:hAnsiTheme="minorHAnsi" w:cstheme="minorHAnsi"/>
          <w:bCs/>
          <w:szCs w:val="20"/>
        </w:rPr>
        <w:t>Innovation District (</w:t>
      </w:r>
      <w:r w:rsidR="00731B89">
        <w:rPr>
          <w:rFonts w:asciiTheme="minorHAnsi" w:hAnsiTheme="minorHAnsi" w:cstheme="minorHAnsi"/>
          <w:bCs/>
          <w:szCs w:val="20"/>
        </w:rPr>
        <w:t>M</w:t>
      </w:r>
      <w:r w:rsidR="007E093E">
        <w:rPr>
          <w:rFonts w:asciiTheme="minorHAnsi" w:hAnsiTheme="minorHAnsi" w:cstheme="minorHAnsi"/>
          <w:bCs/>
          <w:szCs w:val="20"/>
        </w:rPr>
        <w:t>IX</w:t>
      </w:r>
      <w:r w:rsidR="00731B89" w:rsidRPr="008D3DF4">
        <w:rPr>
          <w:rFonts w:asciiTheme="minorHAnsi" w:hAnsiTheme="minorHAnsi" w:cstheme="minorHAnsi"/>
          <w:bCs/>
          <w:szCs w:val="20"/>
        </w:rPr>
        <w:t>)</w:t>
      </w:r>
      <w:r w:rsidR="00876025">
        <w:rPr>
          <w:rFonts w:asciiTheme="minorHAnsi" w:hAnsiTheme="minorHAnsi" w:cstheme="minorHAnsi"/>
          <w:bCs/>
          <w:szCs w:val="20"/>
        </w:rPr>
        <w:t>”</w:t>
      </w:r>
      <w:r w:rsidR="00731B89" w:rsidRPr="008D3DF4">
        <w:rPr>
          <w:rFonts w:asciiTheme="minorHAnsi" w:hAnsiTheme="minorHAnsi" w:cstheme="minorHAnsi"/>
          <w:bCs/>
          <w:szCs w:val="20"/>
        </w:rPr>
        <w:t xml:space="preserve"> </w:t>
      </w:r>
      <w:r w:rsidR="008369E3" w:rsidRPr="0097734F">
        <w:rPr>
          <w:rFonts w:asciiTheme="minorHAnsi" w:hAnsiTheme="minorHAnsi" w:cstheme="minorHAnsi"/>
          <w:bCs/>
          <w:szCs w:val="20"/>
        </w:rPr>
        <w:t>and permitted uses by right and special permit, and prohibited uses in each district</w:t>
      </w:r>
      <w:r w:rsidR="00876025">
        <w:rPr>
          <w:rFonts w:asciiTheme="minorHAnsi" w:hAnsiTheme="minorHAnsi" w:cstheme="minorHAnsi"/>
          <w:bCs/>
          <w:szCs w:val="20"/>
        </w:rPr>
        <w:t>;</w:t>
      </w:r>
      <w:r w:rsidR="00A91ED9" w:rsidRPr="00A91ED9">
        <w:rPr>
          <w:rFonts w:asciiTheme="minorHAnsi" w:hAnsiTheme="minorHAnsi" w:cstheme="minorHAnsi"/>
          <w:bCs/>
          <w:szCs w:val="20"/>
        </w:rPr>
        <w:t xml:space="preserve"> </w:t>
      </w:r>
      <w:r w:rsidR="00A91ED9">
        <w:rPr>
          <w:rFonts w:asciiTheme="minorHAnsi" w:hAnsiTheme="minorHAnsi" w:cstheme="minorHAnsi"/>
          <w:bCs/>
          <w:szCs w:val="20"/>
        </w:rPr>
        <w:t>and add column for “Special Regulations”</w:t>
      </w:r>
      <w:r w:rsidR="008369E3" w:rsidRPr="0097734F">
        <w:rPr>
          <w:rFonts w:asciiTheme="minorHAnsi" w:hAnsiTheme="minorHAnsi" w:cstheme="minorHAnsi"/>
          <w:bCs/>
          <w:szCs w:val="20"/>
        </w:rPr>
        <w:t xml:space="preserve">, as set forth in the Amended Table of Uses attached hereto. </w:t>
      </w:r>
    </w:p>
    <w:p w14:paraId="6CEB985B" w14:textId="77777777" w:rsidR="0082113D" w:rsidRDefault="00233340" w:rsidP="00233340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FD12B9">
        <w:rPr>
          <w:rFonts w:asciiTheme="minorHAnsi" w:hAnsiTheme="minorHAnsi" w:cstheme="minorHAnsi"/>
          <w:bCs/>
          <w:szCs w:val="20"/>
          <w:u w:val="single"/>
        </w:rPr>
        <w:t>Section 4.</w:t>
      </w:r>
      <w:r w:rsidR="00987E44">
        <w:rPr>
          <w:rFonts w:asciiTheme="minorHAnsi" w:hAnsiTheme="minorHAnsi" w:cstheme="minorHAnsi"/>
          <w:bCs/>
          <w:szCs w:val="20"/>
          <w:u w:val="single"/>
        </w:rPr>
        <w:t>4</w:t>
      </w:r>
      <w:r w:rsidRPr="00FD12B9">
        <w:rPr>
          <w:rFonts w:asciiTheme="minorHAnsi" w:hAnsiTheme="minorHAnsi" w:cstheme="minorHAnsi"/>
          <w:bCs/>
          <w:szCs w:val="20"/>
          <w:u w:val="single"/>
        </w:rPr>
        <w:t>.0 P</w:t>
      </w:r>
      <w:r w:rsidR="00987E44">
        <w:rPr>
          <w:rFonts w:asciiTheme="minorHAnsi" w:hAnsiTheme="minorHAnsi" w:cstheme="minorHAnsi"/>
          <w:bCs/>
          <w:szCs w:val="20"/>
          <w:u w:val="single"/>
        </w:rPr>
        <w:t xml:space="preserve">ermitted Uses in the Wetlands </w:t>
      </w:r>
      <w:r w:rsidR="00022ECD">
        <w:rPr>
          <w:rFonts w:asciiTheme="minorHAnsi" w:hAnsiTheme="minorHAnsi" w:cstheme="minorHAnsi"/>
          <w:bCs/>
          <w:szCs w:val="20"/>
          <w:u w:val="single"/>
        </w:rPr>
        <w:t>District</w:t>
      </w:r>
      <w:r w:rsidRPr="0097734F">
        <w:rPr>
          <w:rFonts w:asciiTheme="minorHAnsi" w:hAnsiTheme="minorHAnsi" w:cstheme="minorHAnsi"/>
          <w:bCs/>
          <w:szCs w:val="20"/>
        </w:rPr>
        <w:t xml:space="preserve"> </w:t>
      </w:r>
    </w:p>
    <w:p w14:paraId="6DDDEAAE" w14:textId="6125F422" w:rsidR="00896796" w:rsidRDefault="009E0B64" w:rsidP="00CE7B4B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AD4B31">
        <w:rPr>
          <w:rFonts w:asciiTheme="minorHAnsi" w:hAnsiTheme="minorHAnsi" w:cstheme="minorHAnsi"/>
          <w:b/>
          <w:color w:val="2F5496" w:themeColor="accent1" w:themeShade="BF"/>
          <w:szCs w:val="20"/>
        </w:rPr>
        <w:t>ADD COLUMN</w:t>
      </w:r>
      <w:r>
        <w:rPr>
          <w:rFonts w:asciiTheme="minorHAnsi" w:hAnsiTheme="minorHAnsi" w:cstheme="minorHAnsi"/>
          <w:b/>
          <w:color w:val="2F5496" w:themeColor="accent1" w:themeShade="BF"/>
          <w:szCs w:val="20"/>
        </w:rPr>
        <w:t>S</w:t>
      </w:r>
      <w:r w:rsidRPr="0097734F">
        <w:rPr>
          <w:rFonts w:asciiTheme="minorHAnsi" w:hAnsiTheme="minorHAnsi" w:cstheme="minorHAnsi"/>
          <w:bCs/>
          <w:szCs w:val="20"/>
        </w:rPr>
        <w:t xml:space="preserve"> </w:t>
      </w:r>
      <w:r w:rsidR="00233340" w:rsidRPr="0097734F">
        <w:rPr>
          <w:rFonts w:asciiTheme="minorHAnsi" w:hAnsiTheme="minorHAnsi" w:cstheme="minorHAnsi"/>
          <w:bCs/>
          <w:szCs w:val="20"/>
        </w:rPr>
        <w:t xml:space="preserve">for the </w:t>
      </w:r>
      <w:r w:rsidR="009415A7">
        <w:rPr>
          <w:rFonts w:asciiTheme="minorHAnsi" w:hAnsiTheme="minorHAnsi" w:cstheme="minorHAnsi"/>
          <w:bCs/>
          <w:szCs w:val="20"/>
        </w:rPr>
        <w:t xml:space="preserve">“Mixed Use </w:t>
      </w:r>
      <w:r w:rsidR="009415A7" w:rsidRPr="008D3DF4">
        <w:rPr>
          <w:rFonts w:asciiTheme="minorHAnsi" w:hAnsiTheme="minorHAnsi" w:cstheme="minorHAnsi"/>
          <w:bCs/>
          <w:szCs w:val="20"/>
        </w:rPr>
        <w:t>Innovation District (</w:t>
      </w:r>
      <w:r w:rsidR="009415A7">
        <w:rPr>
          <w:rFonts w:asciiTheme="minorHAnsi" w:hAnsiTheme="minorHAnsi" w:cstheme="minorHAnsi"/>
          <w:bCs/>
          <w:szCs w:val="20"/>
        </w:rPr>
        <w:t>M</w:t>
      </w:r>
      <w:r w:rsidR="007E093E">
        <w:rPr>
          <w:rFonts w:asciiTheme="minorHAnsi" w:hAnsiTheme="minorHAnsi" w:cstheme="minorHAnsi"/>
          <w:bCs/>
          <w:szCs w:val="20"/>
        </w:rPr>
        <w:t>IX</w:t>
      </w:r>
      <w:r w:rsidR="009415A7" w:rsidRPr="008D3DF4">
        <w:rPr>
          <w:rFonts w:asciiTheme="minorHAnsi" w:hAnsiTheme="minorHAnsi" w:cstheme="minorHAnsi"/>
          <w:bCs/>
          <w:szCs w:val="20"/>
        </w:rPr>
        <w:t>)</w:t>
      </w:r>
      <w:r w:rsidR="009415A7">
        <w:rPr>
          <w:rFonts w:asciiTheme="minorHAnsi" w:hAnsiTheme="minorHAnsi" w:cstheme="minorHAnsi"/>
          <w:bCs/>
          <w:szCs w:val="20"/>
        </w:rPr>
        <w:t>”</w:t>
      </w:r>
      <w:r w:rsidR="009415A7" w:rsidRPr="008D3DF4">
        <w:rPr>
          <w:rFonts w:asciiTheme="minorHAnsi" w:hAnsiTheme="minorHAnsi" w:cstheme="minorHAnsi"/>
          <w:bCs/>
          <w:szCs w:val="20"/>
        </w:rPr>
        <w:t xml:space="preserve"> </w:t>
      </w:r>
      <w:r w:rsidR="00233340" w:rsidRPr="0097734F">
        <w:rPr>
          <w:rFonts w:asciiTheme="minorHAnsi" w:hAnsiTheme="minorHAnsi" w:cstheme="minorHAnsi"/>
          <w:bCs/>
          <w:szCs w:val="20"/>
        </w:rPr>
        <w:t>and permitted uses by right and special permit, and prohibited uses in each district</w:t>
      </w:r>
      <w:r w:rsidR="00876025">
        <w:rPr>
          <w:rFonts w:asciiTheme="minorHAnsi" w:hAnsiTheme="minorHAnsi" w:cstheme="minorHAnsi"/>
          <w:bCs/>
          <w:szCs w:val="20"/>
        </w:rPr>
        <w:t>; and add column for “Special Regulations”</w:t>
      </w:r>
      <w:r w:rsidR="00233340" w:rsidRPr="0097734F">
        <w:rPr>
          <w:rFonts w:asciiTheme="minorHAnsi" w:hAnsiTheme="minorHAnsi" w:cstheme="minorHAnsi"/>
          <w:bCs/>
          <w:szCs w:val="20"/>
        </w:rPr>
        <w:t xml:space="preserve">, as set </w:t>
      </w:r>
      <w:r w:rsidR="00233340" w:rsidRPr="0097734F">
        <w:rPr>
          <w:rFonts w:asciiTheme="minorHAnsi" w:hAnsiTheme="minorHAnsi" w:cstheme="minorHAnsi"/>
          <w:bCs/>
          <w:szCs w:val="20"/>
        </w:rPr>
        <w:lastRenderedPageBreak/>
        <w:t xml:space="preserve">forth in the Amended Table of Uses attached hereto. </w:t>
      </w:r>
    </w:p>
    <w:p w14:paraId="1437FC29" w14:textId="77777777" w:rsidR="00C66880" w:rsidRDefault="00C66880" w:rsidP="005D77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160"/>
        </w:tabs>
        <w:autoSpaceDE w:val="0"/>
        <w:autoSpaceDN w:val="0"/>
        <w:spacing w:line="240" w:lineRule="auto"/>
        <w:outlineLvl w:val="0"/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</w:pPr>
    </w:p>
    <w:p w14:paraId="356EA954" w14:textId="51982FFF" w:rsidR="005D7708" w:rsidRPr="008D3DF4" w:rsidRDefault="00AF6DBD" w:rsidP="005D770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2160"/>
        </w:tabs>
        <w:autoSpaceDE w:val="0"/>
        <w:autoSpaceDN w:val="0"/>
        <w:spacing w:line="240" w:lineRule="auto"/>
        <w:outlineLvl w:val="0"/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</w:pP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ARTICLE V</w:t>
      </w:r>
      <w:r w:rsidRPr="008D3DF4"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>.</w:t>
      </w:r>
      <w:r>
        <w:rPr>
          <w:rFonts w:asciiTheme="minorHAnsi" w:eastAsia="Century Gothic" w:hAnsiTheme="minorHAnsi" w:cstheme="minorHAnsi"/>
          <w:b/>
          <w:bCs/>
          <w:color w:val="auto"/>
          <w:sz w:val="28"/>
          <w:szCs w:val="28"/>
          <w:lang w:val="en-US"/>
        </w:rPr>
        <w:t xml:space="preserve"> DIMENSIONAL REQUIREMENTS</w:t>
      </w:r>
    </w:p>
    <w:p w14:paraId="0E21C6A6" w14:textId="146033C9" w:rsidR="005D7708" w:rsidRDefault="009E0B64" w:rsidP="00AF6DBD">
      <w:pPr>
        <w:widowControl w:val="0"/>
        <w:tabs>
          <w:tab w:val="left" w:pos="360"/>
        </w:tabs>
        <w:autoSpaceDE w:val="0"/>
        <w:autoSpaceDN w:val="0"/>
        <w:spacing w:before="120" w:after="120"/>
        <w:ind w:left="360"/>
        <w:rPr>
          <w:rFonts w:asciiTheme="minorHAnsi" w:hAnsiTheme="minorHAnsi" w:cstheme="minorHAnsi"/>
          <w:bCs/>
          <w:szCs w:val="20"/>
        </w:rPr>
      </w:pPr>
      <w:r w:rsidRPr="008374D1">
        <w:rPr>
          <w:rFonts w:asciiTheme="minorHAnsi" w:hAnsiTheme="minorHAnsi" w:cstheme="minorHAnsi"/>
          <w:b/>
          <w:color w:val="2F5496" w:themeColor="accent1" w:themeShade="BF"/>
          <w:szCs w:val="20"/>
        </w:rPr>
        <w:t>AMEND</w:t>
      </w:r>
      <w:r w:rsidR="00145110">
        <w:rPr>
          <w:rFonts w:asciiTheme="minorHAnsi" w:hAnsiTheme="minorHAnsi" w:cstheme="minorHAnsi"/>
          <w:bCs/>
          <w:szCs w:val="20"/>
        </w:rPr>
        <w:t xml:space="preserve"> Section 5.2.0</w:t>
      </w:r>
      <w:r w:rsidR="00BE5717">
        <w:rPr>
          <w:rFonts w:asciiTheme="minorHAnsi" w:hAnsiTheme="minorHAnsi" w:cstheme="minorHAnsi"/>
          <w:bCs/>
          <w:szCs w:val="20"/>
        </w:rPr>
        <w:t>.</w:t>
      </w:r>
      <w:r w:rsidR="00145110">
        <w:rPr>
          <w:rFonts w:asciiTheme="minorHAnsi" w:hAnsiTheme="minorHAnsi" w:cstheme="minorHAnsi"/>
          <w:bCs/>
          <w:szCs w:val="20"/>
        </w:rPr>
        <w:t xml:space="preserve"> </w:t>
      </w:r>
      <w:r w:rsidR="00BE5717">
        <w:rPr>
          <w:rFonts w:asciiTheme="minorHAnsi" w:hAnsiTheme="minorHAnsi" w:cstheme="minorHAnsi"/>
          <w:bCs/>
          <w:szCs w:val="20"/>
        </w:rPr>
        <w:t xml:space="preserve">DENSITY REGULATION SCHEDULE </w:t>
      </w:r>
      <w:r w:rsidR="000D4BC4">
        <w:rPr>
          <w:rFonts w:asciiTheme="minorHAnsi" w:hAnsiTheme="minorHAnsi" w:cstheme="minorHAnsi"/>
          <w:bCs/>
          <w:szCs w:val="20"/>
        </w:rPr>
        <w:t xml:space="preserve">by adding </w:t>
      </w:r>
      <w:r w:rsidR="0000688D">
        <w:rPr>
          <w:rFonts w:asciiTheme="minorHAnsi" w:hAnsiTheme="minorHAnsi" w:cstheme="minorHAnsi"/>
          <w:bCs/>
          <w:szCs w:val="20"/>
        </w:rPr>
        <w:t xml:space="preserve">the Mixed Use Innovation </w:t>
      </w:r>
      <w:r w:rsidR="00BE5717">
        <w:rPr>
          <w:rFonts w:asciiTheme="minorHAnsi" w:hAnsiTheme="minorHAnsi" w:cstheme="minorHAnsi"/>
          <w:bCs/>
          <w:szCs w:val="20"/>
        </w:rPr>
        <w:t>District to the table.</w:t>
      </w:r>
    </w:p>
    <w:p w14:paraId="5D148DEE" w14:textId="7869747B" w:rsidR="000310F5" w:rsidRDefault="00593D83" w:rsidP="000310F5">
      <w:pPr>
        <w:widowControl w:val="0"/>
        <w:tabs>
          <w:tab w:val="left" w:pos="0"/>
        </w:tabs>
        <w:autoSpaceDE w:val="0"/>
        <w:autoSpaceDN w:val="0"/>
        <w:spacing w:before="120" w:after="120"/>
        <w:rPr>
          <w:rFonts w:asciiTheme="minorHAnsi" w:hAnsiTheme="minorHAnsi" w:cstheme="minorHAnsi"/>
          <w:bCs/>
          <w:szCs w:val="20"/>
        </w:rPr>
      </w:pPr>
      <w:r w:rsidRPr="00593D83">
        <w:drawing>
          <wp:inline distT="0" distB="0" distL="0" distR="0" wp14:anchorId="090148F2" wp14:editId="4B646CE3">
            <wp:extent cx="5943600" cy="2912745"/>
            <wp:effectExtent l="0" t="0" r="0" b="1905"/>
            <wp:docPr id="44059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D7DD3" w14:textId="77777777" w:rsidR="00AD568D" w:rsidRPr="002A7420" w:rsidRDefault="00AD568D" w:rsidP="002A7420">
      <w:pPr>
        <w:widowControl w:val="0"/>
        <w:tabs>
          <w:tab w:val="left" w:pos="360"/>
        </w:tabs>
        <w:autoSpaceDE w:val="0"/>
        <w:autoSpaceDN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</w:p>
    <w:p w14:paraId="2CF8EC53" w14:textId="1EDED566" w:rsidR="00466615" w:rsidRPr="00706E2C" w:rsidRDefault="00DE47A0" w:rsidP="002A7420">
      <w:pPr>
        <w:widowControl w:val="0"/>
        <w:tabs>
          <w:tab w:val="left" w:pos="360"/>
        </w:tabs>
        <w:autoSpaceDE w:val="0"/>
        <w:autoSpaceDN w:val="0"/>
        <w:spacing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ARTICLE XIII.  </w:t>
      </w:r>
      <w:r w:rsidR="00B147F8"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>SIGN REGULATIONS</w:t>
      </w:r>
    </w:p>
    <w:p w14:paraId="08955DD8" w14:textId="49F43882" w:rsidR="00B147F8" w:rsidRPr="00CB5CA7" w:rsidRDefault="00AD568D" w:rsidP="00116EBD">
      <w:pPr>
        <w:rPr>
          <w:rFonts w:asciiTheme="minorHAnsi" w:hAnsiTheme="minorHAnsi" w:cstheme="minorHAnsi"/>
          <w:color w:val="auto"/>
          <w:sz w:val="28"/>
          <w:szCs w:val="28"/>
        </w:rPr>
      </w:pPr>
      <w:r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 xml:space="preserve">AMENDED SIGN BYLAW </w:t>
      </w:r>
      <w:r w:rsidR="00743FB2"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 xml:space="preserve">IN </w:t>
      </w:r>
      <w:r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>PROGRESS</w:t>
      </w:r>
    </w:p>
    <w:p w14:paraId="792DA45F" w14:textId="77777777" w:rsidR="00A76273" w:rsidRDefault="00A76273" w:rsidP="00116EBD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0403D4EF" w14:textId="70AB9649" w:rsidR="00793C5E" w:rsidRPr="00706E2C" w:rsidRDefault="000813E9" w:rsidP="00793C5E">
      <w:pPr>
        <w:widowControl w:val="0"/>
        <w:tabs>
          <w:tab w:val="left" w:pos="360"/>
        </w:tabs>
        <w:autoSpaceDE w:val="0"/>
        <w:autoSpaceDN w:val="0"/>
        <w:spacing w:before="120"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ARTICLE XIV.  </w:t>
      </w:r>
      <w:r w:rsidR="008E409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MIXED USE </w:t>
      </w:r>
      <w:r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INNOVATION DISTRICT </w:t>
      </w:r>
      <w:r w:rsidR="008E409C">
        <w:rPr>
          <w:rFonts w:asciiTheme="minorHAnsi" w:hAnsiTheme="minorHAnsi" w:cstheme="minorHAnsi"/>
          <w:b/>
          <w:bCs/>
          <w:color w:val="auto"/>
          <w:sz w:val="28"/>
          <w:szCs w:val="28"/>
        </w:rPr>
        <w:t>(M</w:t>
      </w:r>
      <w:r w:rsidR="00593D83">
        <w:rPr>
          <w:rFonts w:asciiTheme="minorHAnsi" w:hAnsiTheme="minorHAnsi" w:cstheme="minorHAnsi"/>
          <w:b/>
          <w:bCs/>
          <w:color w:val="auto"/>
          <w:sz w:val="28"/>
          <w:szCs w:val="28"/>
        </w:rPr>
        <w:t>IX</w:t>
      </w:r>
      <w:r w:rsidR="008E409C">
        <w:rPr>
          <w:rFonts w:asciiTheme="minorHAnsi" w:hAnsiTheme="minorHAnsi" w:cstheme="minorHAnsi"/>
          <w:b/>
          <w:bCs/>
          <w:color w:val="auto"/>
          <w:sz w:val="28"/>
          <w:szCs w:val="28"/>
        </w:rPr>
        <w:t>)</w:t>
      </w:r>
    </w:p>
    <w:p w14:paraId="220C871A" w14:textId="04604C2E" w:rsidR="00793C5E" w:rsidRPr="002401D1" w:rsidRDefault="009E0B64" w:rsidP="002401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</w:pPr>
      <w:r w:rsidRPr="002401D1">
        <w:rPr>
          <w:rFonts w:asciiTheme="minorHAnsi" w:hAnsiTheme="minorHAnsi" w:cstheme="minorHAnsi"/>
          <w:b/>
          <w:color w:val="2F5496" w:themeColor="accent1" w:themeShade="BF"/>
          <w:sz w:val="24"/>
          <w:szCs w:val="24"/>
          <w:lang w:val="en-US"/>
        </w:rPr>
        <w:t>SEE NEW BYLAW</w:t>
      </w:r>
    </w:p>
    <w:p w14:paraId="726ABDE4" w14:textId="77777777" w:rsidR="00793C5E" w:rsidRDefault="00793C5E" w:rsidP="00116EBD">
      <w:pPr>
        <w:rPr>
          <w:rFonts w:ascii="Times New Roman" w:hAnsi="Times New Roman" w:cs="Times New Roman"/>
          <w:color w:val="auto"/>
          <w:sz w:val="24"/>
          <w:szCs w:val="24"/>
        </w:rPr>
      </w:pPr>
    </w:p>
    <w:p w14:paraId="7D56B8F2" w14:textId="032FF57E" w:rsidR="00A76273" w:rsidRPr="00706E2C" w:rsidRDefault="00A76273" w:rsidP="00A76273">
      <w:pPr>
        <w:widowControl w:val="0"/>
        <w:tabs>
          <w:tab w:val="left" w:pos="360"/>
        </w:tabs>
        <w:autoSpaceDE w:val="0"/>
        <w:autoSpaceDN w:val="0"/>
        <w:spacing w:before="120" w:after="12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PLANNING BOARD </w:t>
      </w:r>
      <w:r w:rsidR="00356530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RULES &amp; REGULATIONS - </w:t>
      </w:r>
      <w:r w:rsidR="00325D3B" w:rsidRPr="00706E2C">
        <w:rPr>
          <w:rFonts w:asciiTheme="minorHAnsi" w:hAnsiTheme="minorHAnsi" w:cstheme="minorHAnsi"/>
          <w:b/>
          <w:bCs/>
          <w:color w:val="auto"/>
          <w:sz w:val="28"/>
          <w:szCs w:val="28"/>
        </w:rPr>
        <w:t>DESIGN GUIDELINES</w:t>
      </w:r>
    </w:p>
    <w:p w14:paraId="02B87FC1" w14:textId="6B03E54B" w:rsidR="00A76273" w:rsidRPr="00CB5CA7" w:rsidRDefault="00325D3B" w:rsidP="00A76273">
      <w:pPr>
        <w:rPr>
          <w:rFonts w:asciiTheme="minorHAnsi" w:hAnsiTheme="minorHAnsi" w:cstheme="minorHAnsi"/>
          <w:color w:val="auto"/>
          <w:sz w:val="28"/>
          <w:szCs w:val="28"/>
          <w:highlight w:val="yellow"/>
        </w:rPr>
      </w:pPr>
      <w:r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 xml:space="preserve">NEW </w:t>
      </w:r>
      <w:r w:rsidR="00F54780">
        <w:rPr>
          <w:rFonts w:asciiTheme="minorHAnsi" w:hAnsiTheme="minorHAnsi" w:cstheme="minorHAnsi"/>
          <w:color w:val="auto"/>
          <w:sz w:val="28"/>
          <w:szCs w:val="28"/>
          <w:highlight w:val="yellow"/>
        </w:rPr>
        <w:t>M</w:t>
      </w:r>
      <w:r w:rsidR="00356530">
        <w:rPr>
          <w:rFonts w:asciiTheme="minorHAnsi" w:hAnsiTheme="minorHAnsi" w:cstheme="minorHAnsi"/>
          <w:color w:val="auto"/>
          <w:sz w:val="28"/>
          <w:szCs w:val="28"/>
          <w:highlight w:val="yellow"/>
        </w:rPr>
        <w:t>IX</w:t>
      </w:r>
      <w:r w:rsidR="002E78E6">
        <w:rPr>
          <w:rFonts w:asciiTheme="minorHAnsi" w:hAnsiTheme="minorHAnsi" w:cstheme="minorHAnsi"/>
          <w:color w:val="auto"/>
          <w:sz w:val="28"/>
          <w:szCs w:val="28"/>
          <w:highlight w:val="yellow"/>
        </w:rPr>
        <w:t xml:space="preserve"> </w:t>
      </w:r>
      <w:r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 xml:space="preserve">DESIGN GUIDELINES </w:t>
      </w:r>
      <w:r w:rsidR="00A76273" w:rsidRPr="00CB5CA7">
        <w:rPr>
          <w:rFonts w:asciiTheme="minorHAnsi" w:hAnsiTheme="minorHAnsi" w:cstheme="minorHAnsi"/>
          <w:color w:val="auto"/>
          <w:sz w:val="28"/>
          <w:szCs w:val="28"/>
          <w:highlight w:val="yellow"/>
        </w:rPr>
        <w:t>IN PROGRESS</w:t>
      </w:r>
    </w:p>
    <w:p w14:paraId="2ED6B126" w14:textId="77777777" w:rsidR="00A76273" w:rsidRPr="00743FB2" w:rsidRDefault="00A76273" w:rsidP="00116EBD">
      <w:pPr>
        <w:rPr>
          <w:rFonts w:ascii="Times New Roman" w:hAnsi="Times New Roman" w:cs="Times New Roman"/>
          <w:color w:val="auto"/>
          <w:sz w:val="24"/>
          <w:szCs w:val="24"/>
        </w:rPr>
      </w:pPr>
    </w:p>
    <w:sectPr w:rsidR="00A76273" w:rsidRPr="00743FB2" w:rsidSect="00406895">
      <w:pgSz w:w="12240" w:h="15840"/>
      <w:pgMar w:top="1440" w:right="1440" w:bottom="1440" w:left="1440" w:header="5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364AD" w14:textId="77777777" w:rsidR="00ED1253" w:rsidRDefault="00ED1253" w:rsidP="004E1708">
      <w:pPr>
        <w:spacing w:line="240" w:lineRule="auto"/>
      </w:pPr>
      <w:r>
        <w:separator/>
      </w:r>
    </w:p>
  </w:endnote>
  <w:endnote w:type="continuationSeparator" w:id="0">
    <w:p w14:paraId="4811EF4E" w14:textId="77777777" w:rsidR="00ED1253" w:rsidRDefault="00ED1253" w:rsidP="004E1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nePrinter">
    <w:altName w:val="Times New Roman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1093" w14:textId="1A917C89" w:rsidR="0059595D" w:rsidRPr="004E1708" w:rsidRDefault="0059595D">
    <w:pPr>
      <w:pStyle w:val="Footer"/>
      <w:rPr>
        <w:sz w:val="16"/>
      </w:rPr>
    </w:pPr>
    <w:r>
      <w:rPr>
        <w:sz w:val="16"/>
      </w:rPr>
      <w:tab/>
    </w:r>
    <w:r w:rsidR="008D3DF4">
      <w:rPr>
        <w:sz w:val="16"/>
      </w:rPr>
      <w:t xml:space="preserve">Draft </w:t>
    </w:r>
    <w:r w:rsidR="009063FB">
      <w:rPr>
        <w:sz w:val="16"/>
      </w:rPr>
      <w:t>3</w:t>
    </w:r>
    <w:r w:rsidR="008D3DF4">
      <w:rPr>
        <w:sz w:val="16"/>
      </w:rPr>
      <w:t>.0/</w:t>
    </w:r>
    <w:r w:rsidR="0018194F">
      <w:rPr>
        <w:sz w:val="16"/>
      </w:rPr>
      <w:t>0</w:t>
    </w:r>
    <w:r w:rsidR="009063FB">
      <w:rPr>
        <w:sz w:val="16"/>
      </w:rPr>
      <w:t>8</w:t>
    </w:r>
    <w:r w:rsidR="0018194F">
      <w:rPr>
        <w:sz w:val="16"/>
      </w:rPr>
      <w:t>.</w:t>
    </w:r>
    <w:r w:rsidR="009063FB">
      <w:rPr>
        <w:sz w:val="16"/>
      </w:rPr>
      <w:t>23</w:t>
    </w:r>
    <w:r w:rsidR="0018194F">
      <w:rPr>
        <w:sz w:val="16"/>
      </w:rPr>
      <w:t>.23</w:t>
    </w:r>
    <w:r w:rsidRPr="004E1708">
      <w:rPr>
        <w:sz w:val="16"/>
      </w:rPr>
      <w:ptab w:relativeTo="margin" w:alignment="right" w:leader="none"/>
    </w:r>
    <w:r w:rsidRPr="004E1708">
      <w:rPr>
        <w:sz w:val="16"/>
      </w:rPr>
      <w:t>P</w:t>
    </w:r>
    <w:r>
      <w:rPr>
        <w:sz w:val="16"/>
      </w:rPr>
      <w:t>age</w:t>
    </w:r>
    <w:r w:rsidRPr="004E1708">
      <w:rPr>
        <w:sz w:val="16"/>
      </w:rPr>
      <w:t xml:space="preserve"> </w:t>
    </w:r>
    <w:r w:rsidRPr="004E1708">
      <w:rPr>
        <w:sz w:val="16"/>
      </w:rPr>
      <w:fldChar w:fldCharType="begin"/>
    </w:r>
    <w:r w:rsidRPr="004E1708">
      <w:rPr>
        <w:sz w:val="16"/>
      </w:rPr>
      <w:instrText xml:space="preserve"> PAGE   \* MERGEFORMAT </w:instrText>
    </w:r>
    <w:r w:rsidRPr="004E1708">
      <w:rPr>
        <w:sz w:val="16"/>
      </w:rPr>
      <w:fldChar w:fldCharType="separate"/>
    </w:r>
    <w:r w:rsidR="00741A3E">
      <w:rPr>
        <w:noProof/>
        <w:sz w:val="16"/>
      </w:rPr>
      <w:t>2</w:t>
    </w:r>
    <w:r w:rsidRPr="004E1708">
      <w:rPr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28616" w14:textId="77777777" w:rsidR="00ED1253" w:rsidRDefault="00ED1253" w:rsidP="004E1708">
      <w:pPr>
        <w:spacing w:line="240" w:lineRule="auto"/>
      </w:pPr>
      <w:r>
        <w:separator/>
      </w:r>
    </w:p>
  </w:footnote>
  <w:footnote w:type="continuationSeparator" w:id="0">
    <w:p w14:paraId="346B63FF" w14:textId="77777777" w:rsidR="00ED1253" w:rsidRDefault="00ED1253" w:rsidP="004E17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C93A3" w14:textId="77777777" w:rsidR="0059595D" w:rsidRDefault="0059595D" w:rsidP="004E1708">
    <w:pPr>
      <w:pStyle w:val="Header"/>
      <w:tabs>
        <w:tab w:val="clear" w:pos="4680"/>
        <w:tab w:val="center" w:pos="4050"/>
      </w:tabs>
      <w:rPr>
        <w:sz w:val="16"/>
      </w:rPr>
    </w:pPr>
  </w:p>
  <w:p w14:paraId="2BA89D1F" w14:textId="41D6DBB7" w:rsidR="0059595D" w:rsidRPr="004E1708" w:rsidRDefault="0059595D" w:rsidP="007E5E1C">
    <w:pPr>
      <w:pStyle w:val="Header"/>
      <w:tabs>
        <w:tab w:val="clear" w:pos="4680"/>
        <w:tab w:val="center" w:pos="4050"/>
      </w:tabs>
      <w:rPr>
        <w:sz w:val="16"/>
      </w:rPr>
    </w:pPr>
    <w:r>
      <w:rPr>
        <w:sz w:val="16"/>
      </w:rPr>
      <w:t xml:space="preserve">Town of </w:t>
    </w:r>
    <w:r w:rsidR="008D3DF4">
      <w:rPr>
        <w:sz w:val="16"/>
      </w:rPr>
      <w:t>Burlington</w:t>
    </w:r>
    <w:r>
      <w:rPr>
        <w:sz w:val="16"/>
      </w:rPr>
      <w:t>, MA</w:t>
    </w:r>
    <w:r w:rsidRPr="004E1708">
      <w:rPr>
        <w:sz w:val="16"/>
      </w:rPr>
      <w:tab/>
    </w:r>
    <w:r w:rsidRPr="004E1708">
      <w:rPr>
        <w:sz w:val="16"/>
      </w:rPr>
      <w:tab/>
    </w:r>
    <w:r w:rsidR="00D16825">
      <w:rPr>
        <w:sz w:val="16"/>
      </w:rPr>
      <w:t>Mixed Use Innovation District (M</w:t>
    </w:r>
    <w:r w:rsidR="00264DF1">
      <w:rPr>
        <w:sz w:val="16"/>
      </w:rPr>
      <w:t>IX</w:t>
    </w:r>
    <w:r w:rsidR="00D16825">
      <w:rPr>
        <w:sz w:val="16"/>
      </w:rPr>
      <w:t>)</w:t>
    </w:r>
    <w:r>
      <w:rPr>
        <w:sz w:val="16"/>
      </w:rPr>
      <w:t xml:space="preserve"> Form-Based Zoning Standards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455"/>
    <w:rsid w:val="00000E34"/>
    <w:rsid w:val="0000195E"/>
    <w:rsid w:val="00001FEE"/>
    <w:rsid w:val="0000287B"/>
    <w:rsid w:val="000028F2"/>
    <w:rsid w:val="0000312D"/>
    <w:rsid w:val="00003B04"/>
    <w:rsid w:val="0000413A"/>
    <w:rsid w:val="0000435A"/>
    <w:rsid w:val="000047C4"/>
    <w:rsid w:val="0000617A"/>
    <w:rsid w:val="0000688D"/>
    <w:rsid w:val="000072D0"/>
    <w:rsid w:val="000073D8"/>
    <w:rsid w:val="000075D6"/>
    <w:rsid w:val="0000772C"/>
    <w:rsid w:val="00007939"/>
    <w:rsid w:val="000107E7"/>
    <w:rsid w:val="00010DA0"/>
    <w:rsid w:val="00010F93"/>
    <w:rsid w:val="000115B8"/>
    <w:rsid w:val="000116E2"/>
    <w:rsid w:val="00012A00"/>
    <w:rsid w:val="000130FE"/>
    <w:rsid w:val="00013945"/>
    <w:rsid w:val="00013CB8"/>
    <w:rsid w:val="000141AB"/>
    <w:rsid w:val="0001465F"/>
    <w:rsid w:val="0001480B"/>
    <w:rsid w:val="00015A28"/>
    <w:rsid w:val="00016B9B"/>
    <w:rsid w:val="0001722C"/>
    <w:rsid w:val="00017993"/>
    <w:rsid w:val="00017ED1"/>
    <w:rsid w:val="000200F5"/>
    <w:rsid w:val="00020761"/>
    <w:rsid w:val="00020EAD"/>
    <w:rsid w:val="0002150E"/>
    <w:rsid w:val="0002187E"/>
    <w:rsid w:val="000218AB"/>
    <w:rsid w:val="00021C29"/>
    <w:rsid w:val="00022167"/>
    <w:rsid w:val="00022ECD"/>
    <w:rsid w:val="0002359C"/>
    <w:rsid w:val="00023869"/>
    <w:rsid w:val="00023910"/>
    <w:rsid w:val="00023EB5"/>
    <w:rsid w:val="000241AB"/>
    <w:rsid w:val="00024A4D"/>
    <w:rsid w:val="000254DC"/>
    <w:rsid w:val="00025B29"/>
    <w:rsid w:val="00025EBE"/>
    <w:rsid w:val="000267F6"/>
    <w:rsid w:val="00027674"/>
    <w:rsid w:val="00027F26"/>
    <w:rsid w:val="00030AA5"/>
    <w:rsid w:val="00030E3B"/>
    <w:rsid w:val="00030E52"/>
    <w:rsid w:val="000310F5"/>
    <w:rsid w:val="000318AE"/>
    <w:rsid w:val="000329BC"/>
    <w:rsid w:val="00032AF6"/>
    <w:rsid w:val="00033414"/>
    <w:rsid w:val="00033B2F"/>
    <w:rsid w:val="00034C47"/>
    <w:rsid w:val="00035001"/>
    <w:rsid w:val="0003642B"/>
    <w:rsid w:val="00036BAA"/>
    <w:rsid w:val="00036E49"/>
    <w:rsid w:val="0003795D"/>
    <w:rsid w:val="00037C45"/>
    <w:rsid w:val="00040063"/>
    <w:rsid w:val="0004043A"/>
    <w:rsid w:val="0004087F"/>
    <w:rsid w:val="00040C04"/>
    <w:rsid w:val="00040F49"/>
    <w:rsid w:val="00041818"/>
    <w:rsid w:val="0004184B"/>
    <w:rsid w:val="00041DF5"/>
    <w:rsid w:val="00041E7D"/>
    <w:rsid w:val="00041F82"/>
    <w:rsid w:val="000441AB"/>
    <w:rsid w:val="00045AFB"/>
    <w:rsid w:val="00045DAD"/>
    <w:rsid w:val="00046573"/>
    <w:rsid w:val="000470AC"/>
    <w:rsid w:val="00047258"/>
    <w:rsid w:val="000476BC"/>
    <w:rsid w:val="00047CD3"/>
    <w:rsid w:val="00047FE5"/>
    <w:rsid w:val="00050152"/>
    <w:rsid w:val="00050392"/>
    <w:rsid w:val="00050E60"/>
    <w:rsid w:val="00050EA1"/>
    <w:rsid w:val="00051773"/>
    <w:rsid w:val="0005181F"/>
    <w:rsid w:val="00051B7B"/>
    <w:rsid w:val="00052736"/>
    <w:rsid w:val="00052F2F"/>
    <w:rsid w:val="000532ED"/>
    <w:rsid w:val="00053337"/>
    <w:rsid w:val="00053753"/>
    <w:rsid w:val="00053A93"/>
    <w:rsid w:val="00053D21"/>
    <w:rsid w:val="00054F44"/>
    <w:rsid w:val="00055B6A"/>
    <w:rsid w:val="00055E0C"/>
    <w:rsid w:val="000562EF"/>
    <w:rsid w:val="00056BF4"/>
    <w:rsid w:val="0005716B"/>
    <w:rsid w:val="0005781F"/>
    <w:rsid w:val="00057C85"/>
    <w:rsid w:val="00057CD5"/>
    <w:rsid w:val="0006069A"/>
    <w:rsid w:val="00061929"/>
    <w:rsid w:val="000632AA"/>
    <w:rsid w:val="00063470"/>
    <w:rsid w:val="00064032"/>
    <w:rsid w:val="0006486C"/>
    <w:rsid w:val="00064AC6"/>
    <w:rsid w:val="00065034"/>
    <w:rsid w:val="00065325"/>
    <w:rsid w:val="000659A8"/>
    <w:rsid w:val="000663D9"/>
    <w:rsid w:val="00066AF8"/>
    <w:rsid w:val="00066E8D"/>
    <w:rsid w:val="0006717D"/>
    <w:rsid w:val="00067D70"/>
    <w:rsid w:val="0007039F"/>
    <w:rsid w:val="000705CD"/>
    <w:rsid w:val="000706BD"/>
    <w:rsid w:val="00070A76"/>
    <w:rsid w:val="00070E82"/>
    <w:rsid w:val="00071F21"/>
    <w:rsid w:val="0007301C"/>
    <w:rsid w:val="0007406B"/>
    <w:rsid w:val="00074099"/>
    <w:rsid w:val="000747D1"/>
    <w:rsid w:val="000747F4"/>
    <w:rsid w:val="0007629B"/>
    <w:rsid w:val="000763FF"/>
    <w:rsid w:val="000764D8"/>
    <w:rsid w:val="0007687D"/>
    <w:rsid w:val="00076C57"/>
    <w:rsid w:val="00076EFD"/>
    <w:rsid w:val="000773D5"/>
    <w:rsid w:val="000774D1"/>
    <w:rsid w:val="000779FB"/>
    <w:rsid w:val="00077F98"/>
    <w:rsid w:val="00080892"/>
    <w:rsid w:val="0008089D"/>
    <w:rsid w:val="000813E9"/>
    <w:rsid w:val="000827AE"/>
    <w:rsid w:val="00082D16"/>
    <w:rsid w:val="00083B3A"/>
    <w:rsid w:val="00084B9E"/>
    <w:rsid w:val="00086296"/>
    <w:rsid w:val="0008630B"/>
    <w:rsid w:val="000870DB"/>
    <w:rsid w:val="00087EF7"/>
    <w:rsid w:val="000909FE"/>
    <w:rsid w:val="00091420"/>
    <w:rsid w:val="000915FA"/>
    <w:rsid w:val="0009163D"/>
    <w:rsid w:val="00091B65"/>
    <w:rsid w:val="00091C59"/>
    <w:rsid w:val="00093831"/>
    <w:rsid w:val="00093A85"/>
    <w:rsid w:val="00094E39"/>
    <w:rsid w:val="000958A8"/>
    <w:rsid w:val="00095D02"/>
    <w:rsid w:val="00095DCE"/>
    <w:rsid w:val="0009689E"/>
    <w:rsid w:val="00096C9B"/>
    <w:rsid w:val="000972F9"/>
    <w:rsid w:val="000A043A"/>
    <w:rsid w:val="000A07B8"/>
    <w:rsid w:val="000A0A06"/>
    <w:rsid w:val="000A0DB7"/>
    <w:rsid w:val="000A0F46"/>
    <w:rsid w:val="000A0FA4"/>
    <w:rsid w:val="000A1137"/>
    <w:rsid w:val="000A2E10"/>
    <w:rsid w:val="000A3086"/>
    <w:rsid w:val="000A39E1"/>
    <w:rsid w:val="000A4020"/>
    <w:rsid w:val="000A4487"/>
    <w:rsid w:val="000A4A0F"/>
    <w:rsid w:val="000A5347"/>
    <w:rsid w:val="000A5941"/>
    <w:rsid w:val="000A7205"/>
    <w:rsid w:val="000A7421"/>
    <w:rsid w:val="000A7AB8"/>
    <w:rsid w:val="000B110F"/>
    <w:rsid w:val="000B1644"/>
    <w:rsid w:val="000B2124"/>
    <w:rsid w:val="000B26F4"/>
    <w:rsid w:val="000B36D1"/>
    <w:rsid w:val="000B4043"/>
    <w:rsid w:val="000B4C07"/>
    <w:rsid w:val="000B4D8C"/>
    <w:rsid w:val="000B4DA9"/>
    <w:rsid w:val="000B4EC2"/>
    <w:rsid w:val="000B4EC9"/>
    <w:rsid w:val="000B5274"/>
    <w:rsid w:val="000B5977"/>
    <w:rsid w:val="000B5B65"/>
    <w:rsid w:val="000B5E3C"/>
    <w:rsid w:val="000B6837"/>
    <w:rsid w:val="000B6844"/>
    <w:rsid w:val="000B7BC4"/>
    <w:rsid w:val="000B7D03"/>
    <w:rsid w:val="000C0ADE"/>
    <w:rsid w:val="000C0DB4"/>
    <w:rsid w:val="000C0DDC"/>
    <w:rsid w:val="000C1267"/>
    <w:rsid w:val="000C1B1D"/>
    <w:rsid w:val="000C1D23"/>
    <w:rsid w:val="000C32F3"/>
    <w:rsid w:val="000C3F12"/>
    <w:rsid w:val="000C400D"/>
    <w:rsid w:val="000C6108"/>
    <w:rsid w:val="000C6416"/>
    <w:rsid w:val="000C6687"/>
    <w:rsid w:val="000C7173"/>
    <w:rsid w:val="000C727D"/>
    <w:rsid w:val="000C77E2"/>
    <w:rsid w:val="000C788D"/>
    <w:rsid w:val="000D01DE"/>
    <w:rsid w:val="000D02BD"/>
    <w:rsid w:val="000D02F4"/>
    <w:rsid w:val="000D0851"/>
    <w:rsid w:val="000D18E7"/>
    <w:rsid w:val="000D2828"/>
    <w:rsid w:val="000D3F21"/>
    <w:rsid w:val="000D4BC4"/>
    <w:rsid w:val="000D58EF"/>
    <w:rsid w:val="000D5A3E"/>
    <w:rsid w:val="000D5B4C"/>
    <w:rsid w:val="000D742C"/>
    <w:rsid w:val="000D7E3D"/>
    <w:rsid w:val="000E077B"/>
    <w:rsid w:val="000E2522"/>
    <w:rsid w:val="000E3734"/>
    <w:rsid w:val="000E37EC"/>
    <w:rsid w:val="000E3A1D"/>
    <w:rsid w:val="000E516F"/>
    <w:rsid w:val="000E559E"/>
    <w:rsid w:val="000E5656"/>
    <w:rsid w:val="000E6272"/>
    <w:rsid w:val="000E6710"/>
    <w:rsid w:val="000E6765"/>
    <w:rsid w:val="000E733D"/>
    <w:rsid w:val="000E74F4"/>
    <w:rsid w:val="000E7BC5"/>
    <w:rsid w:val="000E7D76"/>
    <w:rsid w:val="000F0181"/>
    <w:rsid w:val="000F0281"/>
    <w:rsid w:val="000F0AC5"/>
    <w:rsid w:val="000F0E4F"/>
    <w:rsid w:val="000F1A27"/>
    <w:rsid w:val="000F3440"/>
    <w:rsid w:val="000F3DF6"/>
    <w:rsid w:val="000F4BE5"/>
    <w:rsid w:val="000F6571"/>
    <w:rsid w:val="000F7811"/>
    <w:rsid w:val="0010049B"/>
    <w:rsid w:val="00100772"/>
    <w:rsid w:val="001009A2"/>
    <w:rsid w:val="00100A71"/>
    <w:rsid w:val="00101CD0"/>
    <w:rsid w:val="00102A5F"/>
    <w:rsid w:val="00102FB7"/>
    <w:rsid w:val="0010350A"/>
    <w:rsid w:val="001039C1"/>
    <w:rsid w:val="00103CAA"/>
    <w:rsid w:val="00105921"/>
    <w:rsid w:val="00105D08"/>
    <w:rsid w:val="0010615E"/>
    <w:rsid w:val="00106A54"/>
    <w:rsid w:val="00106BAF"/>
    <w:rsid w:val="00106CF8"/>
    <w:rsid w:val="00106F10"/>
    <w:rsid w:val="00107574"/>
    <w:rsid w:val="00107822"/>
    <w:rsid w:val="00107852"/>
    <w:rsid w:val="0011029C"/>
    <w:rsid w:val="00112793"/>
    <w:rsid w:val="0011294A"/>
    <w:rsid w:val="00113001"/>
    <w:rsid w:val="001137D6"/>
    <w:rsid w:val="001139B2"/>
    <w:rsid w:val="00113FF4"/>
    <w:rsid w:val="001140FF"/>
    <w:rsid w:val="00114286"/>
    <w:rsid w:val="001142A0"/>
    <w:rsid w:val="00115487"/>
    <w:rsid w:val="0011553D"/>
    <w:rsid w:val="00115C64"/>
    <w:rsid w:val="00116EBD"/>
    <w:rsid w:val="00120869"/>
    <w:rsid w:val="001213F3"/>
    <w:rsid w:val="0012200B"/>
    <w:rsid w:val="0012216B"/>
    <w:rsid w:val="001227A8"/>
    <w:rsid w:val="0012286C"/>
    <w:rsid w:val="00122C75"/>
    <w:rsid w:val="00122D10"/>
    <w:rsid w:val="00123257"/>
    <w:rsid w:val="001232B9"/>
    <w:rsid w:val="0012425F"/>
    <w:rsid w:val="00124421"/>
    <w:rsid w:val="001245D9"/>
    <w:rsid w:val="00124627"/>
    <w:rsid w:val="0012554F"/>
    <w:rsid w:val="00125608"/>
    <w:rsid w:val="001256E3"/>
    <w:rsid w:val="00125745"/>
    <w:rsid w:val="00126400"/>
    <w:rsid w:val="00126F3D"/>
    <w:rsid w:val="001271D7"/>
    <w:rsid w:val="001277C3"/>
    <w:rsid w:val="00127BE6"/>
    <w:rsid w:val="00130434"/>
    <w:rsid w:val="00131691"/>
    <w:rsid w:val="00131F99"/>
    <w:rsid w:val="00132416"/>
    <w:rsid w:val="00133290"/>
    <w:rsid w:val="00133ACE"/>
    <w:rsid w:val="00134514"/>
    <w:rsid w:val="00134DE4"/>
    <w:rsid w:val="00134EA1"/>
    <w:rsid w:val="00134ED0"/>
    <w:rsid w:val="001361D3"/>
    <w:rsid w:val="001367D8"/>
    <w:rsid w:val="0013715D"/>
    <w:rsid w:val="0013795F"/>
    <w:rsid w:val="00137BE3"/>
    <w:rsid w:val="00140353"/>
    <w:rsid w:val="00140900"/>
    <w:rsid w:val="00141D0F"/>
    <w:rsid w:val="00142328"/>
    <w:rsid w:val="0014260C"/>
    <w:rsid w:val="00143879"/>
    <w:rsid w:val="001438A6"/>
    <w:rsid w:val="00145110"/>
    <w:rsid w:val="001459E7"/>
    <w:rsid w:val="00145BB5"/>
    <w:rsid w:val="0014638A"/>
    <w:rsid w:val="001464BB"/>
    <w:rsid w:val="00147669"/>
    <w:rsid w:val="0015047C"/>
    <w:rsid w:val="00150D3C"/>
    <w:rsid w:val="00150E0D"/>
    <w:rsid w:val="00151137"/>
    <w:rsid w:val="00151E40"/>
    <w:rsid w:val="001530E0"/>
    <w:rsid w:val="00153AE3"/>
    <w:rsid w:val="00153E42"/>
    <w:rsid w:val="001559A3"/>
    <w:rsid w:val="00155A9C"/>
    <w:rsid w:val="00155CDA"/>
    <w:rsid w:val="0015645C"/>
    <w:rsid w:val="00156A80"/>
    <w:rsid w:val="00156B66"/>
    <w:rsid w:val="00156BBD"/>
    <w:rsid w:val="00157575"/>
    <w:rsid w:val="00160933"/>
    <w:rsid w:val="001611A4"/>
    <w:rsid w:val="00161D19"/>
    <w:rsid w:val="00161DAD"/>
    <w:rsid w:val="0016319C"/>
    <w:rsid w:val="00163445"/>
    <w:rsid w:val="00164937"/>
    <w:rsid w:val="00164B46"/>
    <w:rsid w:val="00164C0B"/>
    <w:rsid w:val="00165259"/>
    <w:rsid w:val="001658E7"/>
    <w:rsid w:val="00165BB8"/>
    <w:rsid w:val="001664D6"/>
    <w:rsid w:val="0016688D"/>
    <w:rsid w:val="001671C5"/>
    <w:rsid w:val="001673FB"/>
    <w:rsid w:val="00167DD0"/>
    <w:rsid w:val="001700B8"/>
    <w:rsid w:val="001700BA"/>
    <w:rsid w:val="00170461"/>
    <w:rsid w:val="001707FF"/>
    <w:rsid w:val="00171E4F"/>
    <w:rsid w:val="00171EAE"/>
    <w:rsid w:val="00173ADB"/>
    <w:rsid w:val="00173B8A"/>
    <w:rsid w:val="00173BA0"/>
    <w:rsid w:val="001748B4"/>
    <w:rsid w:val="001748BB"/>
    <w:rsid w:val="00175643"/>
    <w:rsid w:val="00175BFE"/>
    <w:rsid w:val="0017614D"/>
    <w:rsid w:val="00176DFE"/>
    <w:rsid w:val="00176E7A"/>
    <w:rsid w:val="001801E6"/>
    <w:rsid w:val="0018194F"/>
    <w:rsid w:val="001828DC"/>
    <w:rsid w:val="00182AB8"/>
    <w:rsid w:val="001830F8"/>
    <w:rsid w:val="00183991"/>
    <w:rsid w:val="00183E03"/>
    <w:rsid w:val="00183E10"/>
    <w:rsid w:val="00184395"/>
    <w:rsid w:val="00184A56"/>
    <w:rsid w:val="00184B5F"/>
    <w:rsid w:val="001863DD"/>
    <w:rsid w:val="001864BE"/>
    <w:rsid w:val="00186F9E"/>
    <w:rsid w:val="00190673"/>
    <w:rsid w:val="00190923"/>
    <w:rsid w:val="00191B6C"/>
    <w:rsid w:val="00192159"/>
    <w:rsid w:val="001924D1"/>
    <w:rsid w:val="00193483"/>
    <w:rsid w:val="001938AF"/>
    <w:rsid w:val="00193E9E"/>
    <w:rsid w:val="00195B6A"/>
    <w:rsid w:val="00196043"/>
    <w:rsid w:val="001960AD"/>
    <w:rsid w:val="00196672"/>
    <w:rsid w:val="00196C08"/>
    <w:rsid w:val="00197A8F"/>
    <w:rsid w:val="00197ABD"/>
    <w:rsid w:val="001A05F0"/>
    <w:rsid w:val="001A1242"/>
    <w:rsid w:val="001A21FB"/>
    <w:rsid w:val="001A261B"/>
    <w:rsid w:val="001A2DE8"/>
    <w:rsid w:val="001A3068"/>
    <w:rsid w:val="001A30D0"/>
    <w:rsid w:val="001A355A"/>
    <w:rsid w:val="001A42AD"/>
    <w:rsid w:val="001A57F7"/>
    <w:rsid w:val="001A60FE"/>
    <w:rsid w:val="001A6990"/>
    <w:rsid w:val="001A6FA2"/>
    <w:rsid w:val="001A767F"/>
    <w:rsid w:val="001A7993"/>
    <w:rsid w:val="001B0559"/>
    <w:rsid w:val="001B0FB4"/>
    <w:rsid w:val="001B11A6"/>
    <w:rsid w:val="001B1851"/>
    <w:rsid w:val="001B1873"/>
    <w:rsid w:val="001B24A9"/>
    <w:rsid w:val="001B27C4"/>
    <w:rsid w:val="001B3C5E"/>
    <w:rsid w:val="001B4063"/>
    <w:rsid w:val="001B515F"/>
    <w:rsid w:val="001B565E"/>
    <w:rsid w:val="001B5ADB"/>
    <w:rsid w:val="001B6483"/>
    <w:rsid w:val="001B7018"/>
    <w:rsid w:val="001B742A"/>
    <w:rsid w:val="001B7605"/>
    <w:rsid w:val="001B774D"/>
    <w:rsid w:val="001B7A1D"/>
    <w:rsid w:val="001B7F16"/>
    <w:rsid w:val="001B7FC5"/>
    <w:rsid w:val="001C02C6"/>
    <w:rsid w:val="001C0A2E"/>
    <w:rsid w:val="001C0B4A"/>
    <w:rsid w:val="001C138C"/>
    <w:rsid w:val="001C1809"/>
    <w:rsid w:val="001C198A"/>
    <w:rsid w:val="001C1C54"/>
    <w:rsid w:val="001C20EF"/>
    <w:rsid w:val="001C2DBD"/>
    <w:rsid w:val="001C2F4D"/>
    <w:rsid w:val="001C3166"/>
    <w:rsid w:val="001C5360"/>
    <w:rsid w:val="001C5421"/>
    <w:rsid w:val="001C5C4B"/>
    <w:rsid w:val="001C5ED6"/>
    <w:rsid w:val="001C60A8"/>
    <w:rsid w:val="001C632E"/>
    <w:rsid w:val="001C679C"/>
    <w:rsid w:val="001C6D4E"/>
    <w:rsid w:val="001C748A"/>
    <w:rsid w:val="001C74EF"/>
    <w:rsid w:val="001C7588"/>
    <w:rsid w:val="001C75E0"/>
    <w:rsid w:val="001D0D88"/>
    <w:rsid w:val="001D0FAA"/>
    <w:rsid w:val="001D1AF4"/>
    <w:rsid w:val="001D1B1C"/>
    <w:rsid w:val="001D2187"/>
    <w:rsid w:val="001D2832"/>
    <w:rsid w:val="001D2D5E"/>
    <w:rsid w:val="001D3F92"/>
    <w:rsid w:val="001D4023"/>
    <w:rsid w:val="001D4149"/>
    <w:rsid w:val="001D482C"/>
    <w:rsid w:val="001D4FBA"/>
    <w:rsid w:val="001D53CD"/>
    <w:rsid w:val="001D53D5"/>
    <w:rsid w:val="001D55B7"/>
    <w:rsid w:val="001D5B83"/>
    <w:rsid w:val="001D5F5D"/>
    <w:rsid w:val="001D68ED"/>
    <w:rsid w:val="001D6BBE"/>
    <w:rsid w:val="001D743E"/>
    <w:rsid w:val="001D7A6D"/>
    <w:rsid w:val="001D7B2A"/>
    <w:rsid w:val="001E050E"/>
    <w:rsid w:val="001E07A7"/>
    <w:rsid w:val="001E33BA"/>
    <w:rsid w:val="001E390B"/>
    <w:rsid w:val="001E3BA4"/>
    <w:rsid w:val="001E493E"/>
    <w:rsid w:val="001E5173"/>
    <w:rsid w:val="001E59BE"/>
    <w:rsid w:val="001E61F9"/>
    <w:rsid w:val="001E63E8"/>
    <w:rsid w:val="001E6F3D"/>
    <w:rsid w:val="001E7266"/>
    <w:rsid w:val="001F03E0"/>
    <w:rsid w:val="001F061B"/>
    <w:rsid w:val="001F2067"/>
    <w:rsid w:val="001F264A"/>
    <w:rsid w:val="001F3163"/>
    <w:rsid w:val="001F3282"/>
    <w:rsid w:val="001F329D"/>
    <w:rsid w:val="001F39CE"/>
    <w:rsid w:val="001F39FE"/>
    <w:rsid w:val="001F3B2A"/>
    <w:rsid w:val="001F48AA"/>
    <w:rsid w:val="001F4A26"/>
    <w:rsid w:val="001F601B"/>
    <w:rsid w:val="001F775F"/>
    <w:rsid w:val="001F79BA"/>
    <w:rsid w:val="001F7EBF"/>
    <w:rsid w:val="001F7F11"/>
    <w:rsid w:val="00202419"/>
    <w:rsid w:val="00202C78"/>
    <w:rsid w:val="00203CB4"/>
    <w:rsid w:val="00206F7C"/>
    <w:rsid w:val="00207058"/>
    <w:rsid w:val="0020756B"/>
    <w:rsid w:val="00207CE7"/>
    <w:rsid w:val="002106E8"/>
    <w:rsid w:val="00210A81"/>
    <w:rsid w:val="0021114C"/>
    <w:rsid w:val="00212DB4"/>
    <w:rsid w:val="00213311"/>
    <w:rsid w:val="002133C4"/>
    <w:rsid w:val="0021348A"/>
    <w:rsid w:val="00213D5B"/>
    <w:rsid w:val="0021469A"/>
    <w:rsid w:val="00216E6F"/>
    <w:rsid w:val="00217A00"/>
    <w:rsid w:val="00217A71"/>
    <w:rsid w:val="00217E24"/>
    <w:rsid w:val="0022067C"/>
    <w:rsid w:val="00220C17"/>
    <w:rsid w:val="002214CF"/>
    <w:rsid w:val="00222105"/>
    <w:rsid w:val="00222439"/>
    <w:rsid w:val="00223287"/>
    <w:rsid w:val="00223C69"/>
    <w:rsid w:val="00224C07"/>
    <w:rsid w:val="00224ECB"/>
    <w:rsid w:val="002250D4"/>
    <w:rsid w:val="00225A36"/>
    <w:rsid w:val="00225F9A"/>
    <w:rsid w:val="0022656A"/>
    <w:rsid w:val="00226C04"/>
    <w:rsid w:val="00226D61"/>
    <w:rsid w:val="002277C7"/>
    <w:rsid w:val="00230F15"/>
    <w:rsid w:val="00230F68"/>
    <w:rsid w:val="00231030"/>
    <w:rsid w:val="0023111B"/>
    <w:rsid w:val="002319FE"/>
    <w:rsid w:val="00232012"/>
    <w:rsid w:val="002327C6"/>
    <w:rsid w:val="00232A43"/>
    <w:rsid w:val="00232D69"/>
    <w:rsid w:val="00233340"/>
    <w:rsid w:val="00233755"/>
    <w:rsid w:val="00233A31"/>
    <w:rsid w:val="00234474"/>
    <w:rsid w:val="00234945"/>
    <w:rsid w:val="00234E03"/>
    <w:rsid w:val="00234E88"/>
    <w:rsid w:val="0023532A"/>
    <w:rsid w:val="0023674F"/>
    <w:rsid w:val="00236FA7"/>
    <w:rsid w:val="00237F17"/>
    <w:rsid w:val="002401D1"/>
    <w:rsid w:val="00241547"/>
    <w:rsid w:val="00241639"/>
    <w:rsid w:val="00241C60"/>
    <w:rsid w:val="0024214B"/>
    <w:rsid w:val="00242343"/>
    <w:rsid w:val="00242435"/>
    <w:rsid w:val="00242592"/>
    <w:rsid w:val="00242CD1"/>
    <w:rsid w:val="002436D4"/>
    <w:rsid w:val="00243EE2"/>
    <w:rsid w:val="00244162"/>
    <w:rsid w:val="0024494D"/>
    <w:rsid w:val="0024509A"/>
    <w:rsid w:val="00245E7E"/>
    <w:rsid w:val="00246784"/>
    <w:rsid w:val="00246F2F"/>
    <w:rsid w:val="00246F54"/>
    <w:rsid w:val="0024748B"/>
    <w:rsid w:val="002504AF"/>
    <w:rsid w:val="00251051"/>
    <w:rsid w:val="00251074"/>
    <w:rsid w:val="00251769"/>
    <w:rsid w:val="002518EF"/>
    <w:rsid w:val="00252846"/>
    <w:rsid w:val="00252C10"/>
    <w:rsid w:val="00252D03"/>
    <w:rsid w:val="00252D5A"/>
    <w:rsid w:val="00253B14"/>
    <w:rsid w:val="00254208"/>
    <w:rsid w:val="0025676B"/>
    <w:rsid w:val="00256B95"/>
    <w:rsid w:val="00256BE8"/>
    <w:rsid w:val="00256C81"/>
    <w:rsid w:val="00256CC9"/>
    <w:rsid w:val="00257119"/>
    <w:rsid w:val="00257AE5"/>
    <w:rsid w:val="00257EB5"/>
    <w:rsid w:val="00261085"/>
    <w:rsid w:val="00261D1B"/>
    <w:rsid w:val="0026202A"/>
    <w:rsid w:val="0026252E"/>
    <w:rsid w:val="00263388"/>
    <w:rsid w:val="002637BB"/>
    <w:rsid w:val="002643E6"/>
    <w:rsid w:val="002649E2"/>
    <w:rsid w:val="00264DF1"/>
    <w:rsid w:val="00265148"/>
    <w:rsid w:val="002651E4"/>
    <w:rsid w:val="00265C39"/>
    <w:rsid w:val="0026661F"/>
    <w:rsid w:val="00266ABF"/>
    <w:rsid w:val="00266E6B"/>
    <w:rsid w:val="0026726B"/>
    <w:rsid w:val="00267359"/>
    <w:rsid w:val="00267EDF"/>
    <w:rsid w:val="00270240"/>
    <w:rsid w:val="00270DF9"/>
    <w:rsid w:val="00270E35"/>
    <w:rsid w:val="002713DF"/>
    <w:rsid w:val="002719CD"/>
    <w:rsid w:val="00272101"/>
    <w:rsid w:val="0027252F"/>
    <w:rsid w:val="00272CF3"/>
    <w:rsid w:val="0027343C"/>
    <w:rsid w:val="002735E3"/>
    <w:rsid w:val="00273BC3"/>
    <w:rsid w:val="0027464E"/>
    <w:rsid w:val="0027468B"/>
    <w:rsid w:val="00274F8A"/>
    <w:rsid w:val="00275555"/>
    <w:rsid w:val="00276E97"/>
    <w:rsid w:val="002773CA"/>
    <w:rsid w:val="00277B2C"/>
    <w:rsid w:val="00280B72"/>
    <w:rsid w:val="00281DB1"/>
    <w:rsid w:val="00281E81"/>
    <w:rsid w:val="00282455"/>
    <w:rsid w:val="0028313C"/>
    <w:rsid w:val="002832E3"/>
    <w:rsid w:val="00283BBB"/>
    <w:rsid w:val="00285949"/>
    <w:rsid w:val="00285EB4"/>
    <w:rsid w:val="00285F4C"/>
    <w:rsid w:val="00286181"/>
    <w:rsid w:val="00287242"/>
    <w:rsid w:val="00287712"/>
    <w:rsid w:val="00290500"/>
    <w:rsid w:val="00290836"/>
    <w:rsid w:val="00290F0D"/>
    <w:rsid w:val="0029121D"/>
    <w:rsid w:val="002916C4"/>
    <w:rsid w:val="00291AFF"/>
    <w:rsid w:val="00291B1D"/>
    <w:rsid w:val="00291D12"/>
    <w:rsid w:val="00291FC8"/>
    <w:rsid w:val="00292E5F"/>
    <w:rsid w:val="00293675"/>
    <w:rsid w:val="00293938"/>
    <w:rsid w:val="00293A32"/>
    <w:rsid w:val="00293FB1"/>
    <w:rsid w:val="002949AA"/>
    <w:rsid w:val="00294AC5"/>
    <w:rsid w:val="00294B1C"/>
    <w:rsid w:val="00295C34"/>
    <w:rsid w:val="00295C89"/>
    <w:rsid w:val="002962A7"/>
    <w:rsid w:val="002964F9"/>
    <w:rsid w:val="002966E5"/>
    <w:rsid w:val="002975B1"/>
    <w:rsid w:val="002A04C3"/>
    <w:rsid w:val="002A1B8E"/>
    <w:rsid w:val="002A231E"/>
    <w:rsid w:val="002A292E"/>
    <w:rsid w:val="002A2AB9"/>
    <w:rsid w:val="002A2AEB"/>
    <w:rsid w:val="002A37F6"/>
    <w:rsid w:val="002A3929"/>
    <w:rsid w:val="002A3ABD"/>
    <w:rsid w:val="002A5162"/>
    <w:rsid w:val="002A5DDA"/>
    <w:rsid w:val="002A6159"/>
    <w:rsid w:val="002A6B7E"/>
    <w:rsid w:val="002A7420"/>
    <w:rsid w:val="002B0416"/>
    <w:rsid w:val="002B0C18"/>
    <w:rsid w:val="002B1F4D"/>
    <w:rsid w:val="002B218D"/>
    <w:rsid w:val="002B281E"/>
    <w:rsid w:val="002B2EF4"/>
    <w:rsid w:val="002B31FA"/>
    <w:rsid w:val="002B34B2"/>
    <w:rsid w:val="002B3EF8"/>
    <w:rsid w:val="002B48F2"/>
    <w:rsid w:val="002B5FD4"/>
    <w:rsid w:val="002B63E1"/>
    <w:rsid w:val="002B66F0"/>
    <w:rsid w:val="002B6BC1"/>
    <w:rsid w:val="002C0707"/>
    <w:rsid w:val="002C28C5"/>
    <w:rsid w:val="002C30B4"/>
    <w:rsid w:val="002C32B2"/>
    <w:rsid w:val="002C3804"/>
    <w:rsid w:val="002C3916"/>
    <w:rsid w:val="002C3CC4"/>
    <w:rsid w:val="002C44FC"/>
    <w:rsid w:val="002C468D"/>
    <w:rsid w:val="002C4A57"/>
    <w:rsid w:val="002C4BD4"/>
    <w:rsid w:val="002C4DA9"/>
    <w:rsid w:val="002C4F4B"/>
    <w:rsid w:val="002C5507"/>
    <w:rsid w:val="002C5833"/>
    <w:rsid w:val="002C6486"/>
    <w:rsid w:val="002C6A6E"/>
    <w:rsid w:val="002C6FB1"/>
    <w:rsid w:val="002C70EA"/>
    <w:rsid w:val="002C725F"/>
    <w:rsid w:val="002C756A"/>
    <w:rsid w:val="002C7BA1"/>
    <w:rsid w:val="002D054C"/>
    <w:rsid w:val="002D15C8"/>
    <w:rsid w:val="002D25BC"/>
    <w:rsid w:val="002D30B0"/>
    <w:rsid w:val="002D3763"/>
    <w:rsid w:val="002D3EDB"/>
    <w:rsid w:val="002D4375"/>
    <w:rsid w:val="002D453C"/>
    <w:rsid w:val="002D5912"/>
    <w:rsid w:val="002D6D82"/>
    <w:rsid w:val="002D6E96"/>
    <w:rsid w:val="002D7E4C"/>
    <w:rsid w:val="002D7EF1"/>
    <w:rsid w:val="002E0167"/>
    <w:rsid w:val="002E0CEC"/>
    <w:rsid w:val="002E1AC7"/>
    <w:rsid w:val="002E23C9"/>
    <w:rsid w:val="002E4758"/>
    <w:rsid w:val="002E5835"/>
    <w:rsid w:val="002E6854"/>
    <w:rsid w:val="002E78E6"/>
    <w:rsid w:val="002F260D"/>
    <w:rsid w:val="002F3178"/>
    <w:rsid w:val="002F395B"/>
    <w:rsid w:val="002F440B"/>
    <w:rsid w:val="002F4F69"/>
    <w:rsid w:val="002F4FF0"/>
    <w:rsid w:val="002F5492"/>
    <w:rsid w:val="002F57FA"/>
    <w:rsid w:val="002F6584"/>
    <w:rsid w:val="002F67F7"/>
    <w:rsid w:val="002F7997"/>
    <w:rsid w:val="003005EA"/>
    <w:rsid w:val="00300965"/>
    <w:rsid w:val="00301A81"/>
    <w:rsid w:val="003026D7"/>
    <w:rsid w:val="00302F5B"/>
    <w:rsid w:val="00304389"/>
    <w:rsid w:val="00305183"/>
    <w:rsid w:val="00305640"/>
    <w:rsid w:val="00305EBA"/>
    <w:rsid w:val="0030695D"/>
    <w:rsid w:val="003074B4"/>
    <w:rsid w:val="00307619"/>
    <w:rsid w:val="0030788F"/>
    <w:rsid w:val="00307952"/>
    <w:rsid w:val="00307C87"/>
    <w:rsid w:val="00310399"/>
    <w:rsid w:val="0031103D"/>
    <w:rsid w:val="003120DE"/>
    <w:rsid w:val="003134E9"/>
    <w:rsid w:val="00313AA5"/>
    <w:rsid w:val="00313C28"/>
    <w:rsid w:val="003151CB"/>
    <w:rsid w:val="00315401"/>
    <w:rsid w:val="003155F7"/>
    <w:rsid w:val="00315880"/>
    <w:rsid w:val="00315A75"/>
    <w:rsid w:val="00315E15"/>
    <w:rsid w:val="003170E1"/>
    <w:rsid w:val="003174AF"/>
    <w:rsid w:val="003177F4"/>
    <w:rsid w:val="00320FA3"/>
    <w:rsid w:val="003214F5"/>
    <w:rsid w:val="003217CD"/>
    <w:rsid w:val="003229E4"/>
    <w:rsid w:val="0032317F"/>
    <w:rsid w:val="00323BE3"/>
    <w:rsid w:val="00324B5D"/>
    <w:rsid w:val="00324C3C"/>
    <w:rsid w:val="00325D3B"/>
    <w:rsid w:val="0032612C"/>
    <w:rsid w:val="00326134"/>
    <w:rsid w:val="0032714B"/>
    <w:rsid w:val="00327761"/>
    <w:rsid w:val="003300A8"/>
    <w:rsid w:val="00330140"/>
    <w:rsid w:val="00330D72"/>
    <w:rsid w:val="003326C0"/>
    <w:rsid w:val="003337B6"/>
    <w:rsid w:val="0033401C"/>
    <w:rsid w:val="003340B6"/>
    <w:rsid w:val="003344BA"/>
    <w:rsid w:val="00334595"/>
    <w:rsid w:val="003354F6"/>
    <w:rsid w:val="00335509"/>
    <w:rsid w:val="00335A34"/>
    <w:rsid w:val="00336A24"/>
    <w:rsid w:val="00336C58"/>
    <w:rsid w:val="0033736B"/>
    <w:rsid w:val="00337B9D"/>
    <w:rsid w:val="00337EAF"/>
    <w:rsid w:val="003405FA"/>
    <w:rsid w:val="00340B1E"/>
    <w:rsid w:val="00341099"/>
    <w:rsid w:val="00341B26"/>
    <w:rsid w:val="00341BF1"/>
    <w:rsid w:val="003430E0"/>
    <w:rsid w:val="0034319F"/>
    <w:rsid w:val="0034386B"/>
    <w:rsid w:val="003441D5"/>
    <w:rsid w:val="003442F5"/>
    <w:rsid w:val="003465E7"/>
    <w:rsid w:val="00347056"/>
    <w:rsid w:val="00350049"/>
    <w:rsid w:val="003508DA"/>
    <w:rsid w:val="00350CB1"/>
    <w:rsid w:val="003515E3"/>
    <w:rsid w:val="003518D4"/>
    <w:rsid w:val="00351F11"/>
    <w:rsid w:val="00352CF0"/>
    <w:rsid w:val="00353419"/>
    <w:rsid w:val="00353716"/>
    <w:rsid w:val="0035463C"/>
    <w:rsid w:val="00356521"/>
    <w:rsid w:val="00356530"/>
    <w:rsid w:val="00356809"/>
    <w:rsid w:val="00356D2F"/>
    <w:rsid w:val="00357E44"/>
    <w:rsid w:val="0036090E"/>
    <w:rsid w:val="00361197"/>
    <w:rsid w:val="003620D1"/>
    <w:rsid w:val="00362855"/>
    <w:rsid w:val="00362F3B"/>
    <w:rsid w:val="00364467"/>
    <w:rsid w:val="003647B5"/>
    <w:rsid w:val="003670ED"/>
    <w:rsid w:val="0036712B"/>
    <w:rsid w:val="00367669"/>
    <w:rsid w:val="0036776C"/>
    <w:rsid w:val="00367D37"/>
    <w:rsid w:val="00370099"/>
    <w:rsid w:val="00370726"/>
    <w:rsid w:val="003717C5"/>
    <w:rsid w:val="00371E18"/>
    <w:rsid w:val="00371F67"/>
    <w:rsid w:val="00372916"/>
    <w:rsid w:val="00372BC8"/>
    <w:rsid w:val="00372C08"/>
    <w:rsid w:val="00372DF9"/>
    <w:rsid w:val="00372E3C"/>
    <w:rsid w:val="00374044"/>
    <w:rsid w:val="00374DDB"/>
    <w:rsid w:val="00375D3C"/>
    <w:rsid w:val="00376024"/>
    <w:rsid w:val="003777D4"/>
    <w:rsid w:val="0038038A"/>
    <w:rsid w:val="00380B3A"/>
    <w:rsid w:val="0038140D"/>
    <w:rsid w:val="003816A5"/>
    <w:rsid w:val="00381AEB"/>
    <w:rsid w:val="00381C10"/>
    <w:rsid w:val="003825B8"/>
    <w:rsid w:val="00382C1E"/>
    <w:rsid w:val="00382F1F"/>
    <w:rsid w:val="00382F7D"/>
    <w:rsid w:val="00383D2E"/>
    <w:rsid w:val="003840B0"/>
    <w:rsid w:val="0038560A"/>
    <w:rsid w:val="00385A36"/>
    <w:rsid w:val="0038656B"/>
    <w:rsid w:val="003866CF"/>
    <w:rsid w:val="00386914"/>
    <w:rsid w:val="00386AEA"/>
    <w:rsid w:val="003870EC"/>
    <w:rsid w:val="00387581"/>
    <w:rsid w:val="003877EA"/>
    <w:rsid w:val="00387B94"/>
    <w:rsid w:val="00390906"/>
    <w:rsid w:val="003909C5"/>
    <w:rsid w:val="00390A41"/>
    <w:rsid w:val="00390C1B"/>
    <w:rsid w:val="003925D7"/>
    <w:rsid w:val="003929E8"/>
    <w:rsid w:val="0039396C"/>
    <w:rsid w:val="00394ACD"/>
    <w:rsid w:val="00394CE4"/>
    <w:rsid w:val="00394DAF"/>
    <w:rsid w:val="00395E30"/>
    <w:rsid w:val="003962DC"/>
    <w:rsid w:val="00396B4A"/>
    <w:rsid w:val="00396CFF"/>
    <w:rsid w:val="00397391"/>
    <w:rsid w:val="003977D5"/>
    <w:rsid w:val="003978E4"/>
    <w:rsid w:val="00397A53"/>
    <w:rsid w:val="00397E02"/>
    <w:rsid w:val="003A000B"/>
    <w:rsid w:val="003A00E2"/>
    <w:rsid w:val="003A0CC4"/>
    <w:rsid w:val="003A2509"/>
    <w:rsid w:val="003A2EB8"/>
    <w:rsid w:val="003A34B4"/>
    <w:rsid w:val="003A3B74"/>
    <w:rsid w:val="003A405D"/>
    <w:rsid w:val="003A4174"/>
    <w:rsid w:val="003A621C"/>
    <w:rsid w:val="003A6710"/>
    <w:rsid w:val="003A72D6"/>
    <w:rsid w:val="003A78AA"/>
    <w:rsid w:val="003B01A9"/>
    <w:rsid w:val="003B0885"/>
    <w:rsid w:val="003B0E2B"/>
    <w:rsid w:val="003B23DC"/>
    <w:rsid w:val="003B3B45"/>
    <w:rsid w:val="003B434E"/>
    <w:rsid w:val="003B45F8"/>
    <w:rsid w:val="003B47F9"/>
    <w:rsid w:val="003B4911"/>
    <w:rsid w:val="003B51F9"/>
    <w:rsid w:val="003B5419"/>
    <w:rsid w:val="003B5E42"/>
    <w:rsid w:val="003B5EB9"/>
    <w:rsid w:val="003B6373"/>
    <w:rsid w:val="003B64B6"/>
    <w:rsid w:val="003B6F3A"/>
    <w:rsid w:val="003B7103"/>
    <w:rsid w:val="003B7149"/>
    <w:rsid w:val="003C01A7"/>
    <w:rsid w:val="003C1DC4"/>
    <w:rsid w:val="003C2A74"/>
    <w:rsid w:val="003C3126"/>
    <w:rsid w:val="003C35B1"/>
    <w:rsid w:val="003C5859"/>
    <w:rsid w:val="003C5934"/>
    <w:rsid w:val="003C6196"/>
    <w:rsid w:val="003C6B2A"/>
    <w:rsid w:val="003C6F53"/>
    <w:rsid w:val="003D0116"/>
    <w:rsid w:val="003D1D2E"/>
    <w:rsid w:val="003D1DD3"/>
    <w:rsid w:val="003D3966"/>
    <w:rsid w:val="003D3B40"/>
    <w:rsid w:val="003D3EDD"/>
    <w:rsid w:val="003D432F"/>
    <w:rsid w:val="003D4417"/>
    <w:rsid w:val="003D45C2"/>
    <w:rsid w:val="003D4619"/>
    <w:rsid w:val="003D4F14"/>
    <w:rsid w:val="003D55C7"/>
    <w:rsid w:val="003D5C7B"/>
    <w:rsid w:val="003D70F9"/>
    <w:rsid w:val="003D7122"/>
    <w:rsid w:val="003E09C2"/>
    <w:rsid w:val="003E17B9"/>
    <w:rsid w:val="003E1A16"/>
    <w:rsid w:val="003E1A6F"/>
    <w:rsid w:val="003E30F3"/>
    <w:rsid w:val="003E342E"/>
    <w:rsid w:val="003E3F42"/>
    <w:rsid w:val="003E432A"/>
    <w:rsid w:val="003E62C9"/>
    <w:rsid w:val="003E6EB5"/>
    <w:rsid w:val="003E72B0"/>
    <w:rsid w:val="003F118F"/>
    <w:rsid w:val="003F23F9"/>
    <w:rsid w:val="003F24A6"/>
    <w:rsid w:val="003F2730"/>
    <w:rsid w:val="003F28A2"/>
    <w:rsid w:val="003F2C6D"/>
    <w:rsid w:val="003F30EC"/>
    <w:rsid w:val="003F3A57"/>
    <w:rsid w:val="003F42BC"/>
    <w:rsid w:val="003F47B8"/>
    <w:rsid w:val="003F50DC"/>
    <w:rsid w:val="003F53D8"/>
    <w:rsid w:val="003F555F"/>
    <w:rsid w:val="003F5E58"/>
    <w:rsid w:val="003F6195"/>
    <w:rsid w:val="003F6B56"/>
    <w:rsid w:val="003F7036"/>
    <w:rsid w:val="003F7956"/>
    <w:rsid w:val="00400792"/>
    <w:rsid w:val="00400B07"/>
    <w:rsid w:val="00400C48"/>
    <w:rsid w:val="00400F36"/>
    <w:rsid w:val="00401358"/>
    <w:rsid w:val="00401470"/>
    <w:rsid w:val="00401AE6"/>
    <w:rsid w:val="00401B0D"/>
    <w:rsid w:val="00402A6C"/>
    <w:rsid w:val="00403ED3"/>
    <w:rsid w:val="00403F22"/>
    <w:rsid w:val="0040462A"/>
    <w:rsid w:val="004065F4"/>
    <w:rsid w:val="00406742"/>
    <w:rsid w:val="00406895"/>
    <w:rsid w:val="00406D4A"/>
    <w:rsid w:val="00407BCA"/>
    <w:rsid w:val="00407F34"/>
    <w:rsid w:val="0041079D"/>
    <w:rsid w:val="00410F63"/>
    <w:rsid w:val="004126FB"/>
    <w:rsid w:val="004127B9"/>
    <w:rsid w:val="004129B8"/>
    <w:rsid w:val="00412DE8"/>
    <w:rsid w:val="00414685"/>
    <w:rsid w:val="00414AF8"/>
    <w:rsid w:val="00414B56"/>
    <w:rsid w:val="004150E2"/>
    <w:rsid w:val="004153A8"/>
    <w:rsid w:val="00415AC2"/>
    <w:rsid w:val="00415B61"/>
    <w:rsid w:val="00416933"/>
    <w:rsid w:val="00416DB6"/>
    <w:rsid w:val="0041728C"/>
    <w:rsid w:val="004179C0"/>
    <w:rsid w:val="00420224"/>
    <w:rsid w:val="0042047B"/>
    <w:rsid w:val="0042105B"/>
    <w:rsid w:val="0042172D"/>
    <w:rsid w:val="00422032"/>
    <w:rsid w:val="00422177"/>
    <w:rsid w:val="004236EB"/>
    <w:rsid w:val="00423BBE"/>
    <w:rsid w:val="004243E6"/>
    <w:rsid w:val="00424627"/>
    <w:rsid w:val="00424657"/>
    <w:rsid w:val="00425134"/>
    <w:rsid w:val="004258EA"/>
    <w:rsid w:val="004264DC"/>
    <w:rsid w:val="00426E81"/>
    <w:rsid w:val="00431D92"/>
    <w:rsid w:val="00433E76"/>
    <w:rsid w:val="00434617"/>
    <w:rsid w:val="00435409"/>
    <w:rsid w:val="00435A6B"/>
    <w:rsid w:val="00435D43"/>
    <w:rsid w:val="00435D6B"/>
    <w:rsid w:val="00436458"/>
    <w:rsid w:val="004369F3"/>
    <w:rsid w:val="00436C47"/>
    <w:rsid w:val="00436CCD"/>
    <w:rsid w:val="00436D5A"/>
    <w:rsid w:val="00436D87"/>
    <w:rsid w:val="0043738C"/>
    <w:rsid w:val="00437794"/>
    <w:rsid w:val="0043789B"/>
    <w:rsid w:val="00440646"/>
    <w:rsid w:val="00440AE2"/>
    <w:rsid w:val="00440C6E"/>
    <w:rsid w:val="00440EFB"/>
    <w:rsid w:val="00441299"/>
    <w:rsid w:val="00441727"/>
    <w:rsid w:val="0044211A"/>
    <w:rsid w:val="004425C4"/>
    <w:rsid w:val="004427CE"/>
    <w:rsid w:val="00442EC4"/>
    <w:rsid w:val="0044319E"/>
    <w:rsid w:val="004452DD"/>
    <w:rsid w:val="0044545C"/>
    <w:rsid w:val="00445544"/>
    <w:rsid w:val="00445C4F"/>
    <w:rsid w:val="004462E4"/>
    <w:rsid w:val="00447221"/>
    <w:rsid w:val="00447B6D"/>
    <w:rsid w:val="004502E7"/>
    <w:rsid w:val="00450B98"/>
    <w:rsid w:val="00452735"/>
    <w:rsid w:val="0045275E"/>
    <w:rsid w:val="0045285D"/>
    <w:rsid w:val="0045348B"/>
    <w:rsid w:val="00454494"/>
    <w:rsid w:val="004545C1"/>
    <w:rsid w:val="004552A0"/>
    <w:rsid w:val="00455C4A"/>
    <w:rsid w:val="00455DA8"/>
    <w:rsid w:val="00456360"/>
    <w:rsid w:val="004566B1"/>
    <w:rsid w:val="00456EF3"/>
    <w:rsid w:val="00456F40"/>
    <w:rsid w:val="00457CB8"/>
    <w:rsid w:val="0046044C"/>
    <w:rsid w:val="00461344"/>
    <w:rsid w:val="00462FB0"/>
    <w:rsid w:val="00463681"/>
    <w:rsid w:val="00463B00"/>
    <w:rsid w:val="00464364"/>
    <w:rsid w:val="00465BC5"/>
    <w:rsid w:val="004661E4"/>
    <w:rsid w:val="00466615"/>
    <w:rsid w:val="00467E5E"/>
    <w:rsid w:val="0047030D"/>
    <w:rsid w:val="0047082C"/>
    <w:rsid w:val="00471BE1"/>
    <w:rsid w:val="00471D8B"/>
    <w:rsid w:val="004726B0"/>
    <w:rsid w:val="004727B5"/>
    <w:rsid w:val="0047326E"/>
    <w:rsid w:val="0047391C"/>
    <w:rsid w:val="00473AEA"/>
    <w:rsid w:val="0047508F"/>
    <w:rsid w:val="00475725"/>
    <w:rsid w:val="004759AC"/>
    <w:rsid w:val="004759CB"/>
    <w:rsid w:val="004759DA"/>
    <w:rsid w:val="00475BB0"/>
    <w:rsid w:val="00475D17"/>
    <w:rsid w:val="00475D3D"/>
    <w:rsid w:val="00476199"/>
    <w:rsid w:val="004766FA"/>
    <w:rsid w:val="00476718"/>
    <w:rsid w:val="00476EB7"/>
    <w:rsid w:val="004775AD"/>
    <w:rsid w:val="00477B93"/>
    <w:rsid w:val="004804FB"/>
    <w:rsid w:val="004807D2"/>
    <w:rsid w:val="004814BA"/>
    <w:rsid w:val="00481574"/>
    <w:rsid w:val="00481CE0"/>
    <w:rsid w:val="00482CD2"/>
    <w:rsid w:val="00482CFF"/>
    <w:rsid w:val="00482DED"/>
    <w:rsid w:val="00483236"/>
    <w:rsid w:val="00483542"/>
    <w:rsid w:val="00484213"/>
    <w:rsid w:val="00484898"/>
    <w:rsid w:val="00484F4F"/>
    <w:rsid w:val="004869E0"/>
    <w:rsid w:val="00486CF1"/>
    <w:rsid w:val="004877D1"/>
    <w:rsid w:val="0049008F"/>
    <w:rsid w:val="0049192E"/>
    <w:rsid w:val="00491D52"/>
    <w:rsid w:val="00492F0D"/>
    <w:rsid w:val="004934FE"/>
    <w:rsid w:val="00494641"/>
    <w:rsid w:val="00494E14"/>
    <w:rsid w:val="00494EFF"/>
    <w:rsid w:val="00494F3C"/>
    <w:rsid w:val="004959CD"/>
    <w:rsid w:val="00496CF5"/>
    <w:rsid w:val="00496D5F"/>
    <w:rsid w:val="004971DD"/>
    <w:rsid w:val="004A0661"/>
    <w:rsid w:val="004A0875"/>
    <w:rsid w:val="004A0916"/>
    <w:rsid w:val="004A0AFE"/>
    <w:rsid w:val="004A1AA2"/>
    <w:rsid w:val="004A30CF"/>
    <w:rsid w:val="004A3A36"/>
    <w:rsid w:val="004A3C20"/>
    <w:rsid w:val="004A41C4"/>
    <w:rsid w:val="004A4CFA"/>
    <w:rsid w:val="004A4D76"/>
    <w:rsid w:val="004A65C6"/>
    <w:rsid w:val="004A69CA"/>
    <w:rsid w:val="004A734E"/>
    <w:rsid w:val="004A746A"/>
    <w:rsid w:val="004A7686"/>
    <w:rsid w:val="004A77E9"/>
    <w:rsid w:val="004A7983"/>
    <w:rsid w:val="004A7B4A"/>
    <w:rsid w:val="004B03FC"/>
    <w:rsid w:val="004B3812"/>
    <w:rsid w:val="004B48DF"/>
    <w:rsid w:val="004B5D7C"/>
    <w:rsid w:val="004B6570"/>
    <w:rsid w:val="004B6E09"/>
    <w:rsid w:val="004B7516"/>
    <w:rsid w:val="004B78DF"/>
    <w:rsid w:val="004B7C49"/>
    <w:rsid w:val="004C0E06"/>
    <w:rsid w:val="004C1C4E"/>
    <w:rsid w:val="004C1D3B"/>
    <w:rsid w:val="004C2E2B"/>
    <w:rsid w:val="004C4016"/>
    <w:rsid w:val="004C4947"/>
    <w:rsid w:val="004C5566"/>
    <w:rsid w:val="004C5FFD"/>
    <w:rsid w:val="004C60A8"/>
    <w:rsid w:val="004C65D6"/>
    <w:rsid w:val="004C67E8"/>
    <w:rsid w:val="004C6901"/>
    <w:rsid w:val="004C7137"/>
    <w:rsid w:val="004C73E9"/>
    <w:rsid w:val="004C74C1"/>
    <w:rsid w:val="004C7ADE"/>
    <w:rsid w:val="004D057F"/>
    <w:rsid w:val="004D0607"/>
    <w:rsid w:val="004D0EF3"/>
    <w:rsid w:val="004D13A7"/>
    <w:rsid w:val="004D2426"/>
    <w:rsid w:val="004D2FD2"/>
    <w:rsid w:val="004D34BB"/>
    <w:rsid w:val="004D3E52"/>
    <w:rsid w:val="004D4070"/>
    <w:rsid w:val="004D464A"/>
    <w:rsid w:val="004D4C34"/>
    <w:rsid w:val="004D55C4"/>
    <w:rsid w:val="004D5BE8"/>
    <w:rsid w:val="004D5EB3"/>
    <w:rsid w:val="004D6C19"/>
    <w:rsid w:val="004D6F4F"/>
    <w:rsid w:val="004D7E72"/>
    <w:rsid w:val="004D7F12"/>
    <w:rsid w:val="004E1708"/>
    <w:rsid w:val="004E2416"/>
    <w:rsid w:val="004E365C"/>
    <w:rsid w:val="004E3CEC"/>
    <w:rsid w:val="004E3DC8"/>
    <w:rsid w:val="004E4ACC"/>
    <w:rsid w:val="004E5154"/>
    <w:rsid w:val="004E5C49"/>
    <w:rsid w:val="004F003A"/>
    <w:rsid w:val="004F05EF"/>
    <w:rsid w:val="004F1CBD"/>
    <w:rsid w:val="004F1EA5"/>
    <w:rsid w:val="004F1F33"/>
    <w:rsid w:val="004F28F4"/>
    <w:rsid w:val="004F299C"/>
    <w:rsid w:val="004F2D1D"/>
    <w:rsid w:val="004F3059"/>
    <w:rsid w:val="004F3220"/>
    <w:rsid w:val="004F37A7"/>
    <w:rsid w:val="004F445A"/>
    <w:rsid w:val="004F45D8"/>
    <w:rsid w:val="004F54A5"/>
    <w:rsid w:val="004F58D3"/>
    <w:rsid w:val="004F5942"/>
    <w:rsid w:val="004F5A3D"/>
    <w:rsid w:val="004F5D6C"/>
    <w:rsid w:val="004F6955"/>
    <w:rsid w:val="004F7666"/>
    <w:rsid w:val="004F7A51"/>
    <w:rsid w:val="004F7B69"/>
    <w:rsid w:val="0050114B"/>
    <w:rsid w:val="0050144A"/>
    <w:rsid w:val="00502389"/>
    <w:rsid w:val="00503434"/>
    <w:rsid w:val="00503983"/>
    <w:rsid w:val="00503C92"/>
    <w:rsid w:val="0050407E"/>
    <w:rsid w:val="00504297"/>
    <w:rsid w:val="00504690"/>
    <w:rsid w:val="0050482D"/>
    <w:rsid w:val="00504BB9"/>
    <w:rsid w:val="005063AC"/>
    <w:rsid w:val="00506BE7"/>
    <w:rsid w:val="00506C94"/>
    <w:rsid w:val="00507110"/>
    <w:rsid w:val="005074D9"/>
    <w:rsid w:val="005077DA"/>
    <w:rsid w:val="00507DC3"/>
    <w:rsid w:val="005101F4"/>
    <w:rsid w:val="00510365"/>
    <w:rsid w:val="00510B95"/>
    <w:rsid w:val="00510BF8"/>
    <w:rsid w:val="00511DE1"/>
    <w:rsid w:val="00511F12"/>
    <w:rsid w:val="00512473"/>
    <w:rsid w:val="00512731"/>
    <w:rsid w:val="005129B0"/>
    <w:rsid w:val="00512A78"/>
    <w:rsid w:val="00513787"/>
    <w:rsid w:val="005138DE"/>
    <w:rsid w:val="00515583"/>
    <w:rsid w:val="005155BC"/>
    <w:rsid w:val="00515664"/>
    <w:rsid w:val="00517206"/>
    <w:rsid w:val="005174D0"/>
    <w:rsid w:val="00517F6C"/>
    <w:rsid w:val="005209E9"/>
    <w:rsid w:val="00520C0E"/>
    <w:rsid w:val="005213C5"/>
    <w:rsid w:val="00521442"/>
    <w:rsid w:val="005221B7"/>
    <w:rsid w:val="00522CF2"/>
    <w:rsid w:val="00523373"/>
    <w:rsid w:val="0052350C"/>
    <w:rsid w:val="00523944"/>
    <w:rsid w:val="00523A95"/>
    <w:rsid w:val="00524195"/>
    <w:rsid w:val="005246BC"/>
    <w:rsid w:val="00525857"/>
    <w:rsid w:val="00526911"/>
    <w:rsid w:val="00526CF6"/>
    <w:rsid w:val="0052721E"/>
    <w:rsid w:val="00527259"/>
    <w:rsid w:val="00530048"/>
    <w:rsid w:val="00530DC2"/>
    <w:rsid w:val="00530EC1"/>
    <w:rsid w:val="00531422"/>
    <w:rsid w:val="00531687"/>
    <w:rsid w:val="00531937"/>
    <w:rsid w:val="00531E72"/>
    <w:rsid w:val="00533046"/>
    <w:rsid w:val="00533300"/>
    <w:rsid w:val="00533D1D"/>
    <w:rsid w:val="005340CF"/>
    <w:rsid w:val="00534330"/>
    <w:rsid w:val="00534483"/>
    <w:rsid w:val="00534CE9"/>
    <w:rsid w:val="0053517E"/>
    <w:rsid w:val="0053590A"/>
    <w:rsid w:val="005368B2"/>
    <w:rsid w:val="00536FE1"/>
    <w:rsid w:val="005373B0"/>
    <w:rsid w:val="00537402"/>
    <w:rsid w:val="0053765B"/>
    <w:rsid w:val="00537BC6"/>
    <w:rsid w:val="005418C0"/>
    <w:rsid w:val="00541D29"/>
    <w:rsid w:val="00542FCE"/>
    <w:rsid w:val="00546057"/>
    <w:rsid w:val="005460B8"/>
    <w:rsid w:val="00546D49"/>
    <w:rsid w:val="00546E7F"/>
    <w:rsid w:val="00546FAE"/>
    <w:rsid w:val="005473ED"/>
    <w:rsid w:val="00547938"/>
    <w:rsid w:val="00550416"/>
    <w:rsid w:val="00550972"/>
    <w:rsid w:val="0055147B"/>
    <w:rsid w:val="005516C3"/>
    <w:rsid w:val="00551B67"/>
    <w:rsid w:val="00551B82"/>
    <w:rsid w:val="00552F82"/>
    <w:rsid w:val="00553A93"/>
    <w:rsid w:val="00555136"/>
    <w:rsid w:val="005554C3"/>
    <w:rsid w:val="005560E5"/>
    <w:rsid w:val="005567C8"/>
    <w:rsid w:val="005573FB"/>
    <w:rsid w:val="00557782"/>
    <w:rsid w:val="00557ADC"/>
    <w:rsid w:val="00560255"/>
    <w:rsid w:val="0056046D"/>
    <w:rsid w:val="00560D42"/>
    <w:rsid w:val="00560D6A"/>
    <w:rsid w:val="00561708"/>
    <w:rsid w:val="00561863"/>
    <w:rsid w:val="00561AA0"/>
    <w:rsid w:val="0056227B"/>
    <w:rsid w:val="00563858"/>
    <w:rsid w:val="00563E84"/>
    <w:rsid w:val="00565373"/>
    <w:rsid w:val="00565807"/>
    <w:rsid w:val="00565E69"/>
    <w:rsid w:val="0056613D"/>
    <w:rsid w:val="00566353"/>
    <w:rsid w:val="00566D13"/>
    <w:rsid w:val="00567090"/>
    <w:rsid w:val="0056798F"/>
    <w:rsid w:val="00567F7B"/>
    <w:rsid w:val="0057107F"/>
    <w:rsid w:val="00571845"/>
    <w:rsid w:val="00571B78"/>
    <w:rsid w:val="00571F6F"/>
    <w:rsid w:val="00572491"/>
    <w:rsid w:val="00572BC2"/>
    <w:rsid w:val="005734CD"/>
    <w:rsid w:val="00573516"/>
    <w:rsid w:val="005740D7"/>
    <w:rsid w:val="005751C6"/>
    <w:rsid w:val="00575BEB"/>
    <w:rsid w:val="00577706"/>
    <w:rsid w:val="00577E59"/>
    <w:rsid w:val="00580326"/>
    <w:rsid w:val="0058095A"/>
    <w:rsid w:val="00580DF6"/>
    <w:rsid w:val="00581BC7"/>
    <w:rsid w:val="00582860"/>
    <w:rsid w:val="00582E8D"/>
    <w:rsid w:val="0058313F"/>
    <w:rsid w:val="00583442"/>
    <w:rsid w:val="005836B7"/>
    <w:rsid w:val="00584267"/>
    <w:rsid w:val="0058493D"/>
    <w:rsid w:val="00585AB0"/>
    <w:rsid w:val="005869C3"/>
    <w:rsid w:val="00586D03"/>
    <w:rsid w:val="005879A3"/>
    <w:rsid w:val="0059080A"/>
    <w:rsid w:val="0059083B"/>
    <w:rsid w:val="00590A26"/>
    <w:rsid w:val="00590F1B"/>
    <w:rsid w:val="0059169F"/>
    <w:rsid w:val="00591EBA"/>
    <w:rsid w:val="005921D9"/>
    <w:rsid w:val="0059326F"/>
    <w:rsid w:val="00593B97"/>
    <w:rsid w:val="00593D83"/>
    <w:rsid w:val="00593FE4"/>
    <w:rsid w:val="005944AB"/>
    <w:rsid w:val="00594FD9"/>
    <w:rsid w:val="0059595D"/>
    <w:rsid w:val="00595979"/>
    <w:rsid w:val="00595BF2"/>
    <w:rsid w:val="00595D3F"/>
    <w:rsid w:val="0059608D"/>
    <w:rsid w:val="00596C4E"/>
    <w:rsid w:val="00596C5E"/>
    <w:rsid w:val="00597C88"/>
    <w:rsid w:val="005A0FA3"/>
    <w:rsid w:val="005A1435"/>
    <w:rsid w:val="005A1B92"/>
    <w:rsid w:val="005A1CB3"/>
    <w:rsid w:val="005A3233"/>
    <w:rsid w:val="005A381C"/>
    <w:rsid w:val="005A4338"/>
    <w:rsid w:val="005A4F02"/>
    <w:rsid w:val="005A5DC0"/>
    <w:rsid w:val="005A7C03"/>
    <w:rsid w:val="005B02C9"/>
    <w:rsid w:val="005B0B65"/>
    <w:rsid w:val="005B0CFF"/>
    <w:rsid w:val="005B12F7"/>
    <w:rsid w:val="005B22CB"/>
    <w:rsid w:val="005B2593"/>
    <w:rsid w:val="005B3145"/>
    <w:rsid w:val="005B3CA3"/>
    <w:rsid w:val="005B47C4"/>
    <w:rsid w:val="005B537B"/>
    <w:rsid w:val="005B572B"/>
    <w:rsid w:val="005B5D04"/>
    <w:rsid w:val="005B5E5D"/>
    <w:rsid w:val="005B6E26"/>
    <w:rsid w:val="005B7872"/>
    <w:rsid w:val="005C0059"/>
    <w:rsid w:val="005C0229"/>
    <w:rsid w:val="005C0344"/>
    <w:rsid w:val="005C0694"/>
    <w:rsid w:val="005C1B88"/>
    <w:rsid w:val="005C30B7"/>
    <w:rsid w:val="005C3403"/>
    <w:rsid w:val="005C3411"/>
    <w:rsid w:val="005C3E42"/>
    <w:rsid w:val="005C43EE"/>
    <w:rsid w:val="005C4A34"/>
    <w:rsid w:val="005C50F3"/>
    <w:rsid w:val="005C5475"/>
    <w:rsid w:val="005C561A"/>
    <w:rsid w:val="005C58E8"/>
    <w:rsid w:val="005C623E"/>
    <w:rsid w:val="005C75E0"/>
    <w:rsid w:val="005D00FE"/>
    <w:rsid w:val="005D19F0"/>
    <w:rsid w:val="005D23F9"/>
    <w:rsid w:val="005D4351"/>
    <w:rsid w:val="005D67DD"/>
    <w:rsid w:val="005D68A8"/>
    <w:rsid w:val="005D68D2"/>
    <w:rsid w:val="005D6921"/>
    <w:rsid w:val="005D6C9A"/>
    <w:rsid w:val="005D6E51"/>
    <w:rsid w:val="005D71BB"/>
    <w:rsid w:val="005D7708"/>
    <w:rsid w:val="005D79A1"/>
    <w:rsid w:val="005E0226"/>
    <w:rsid w:val="005E0D64"/>
    <w:rsid w:val="005E1A9C"/>
    <w:rsid w:val="005E1CAE"/>
    <w:rsid w:val="005E3A58"/>
    <w:rsid w:val="005E3D1C"/>
    <w:rsid w:val="005E3E92"/>
    <w:rsid w:val="005E4261"/>
    <w:rsid w:val="005E4A1A"/>
    <w:rsid w:val="005E4F60"/>
    <w:rsid w:val="005E5A31"/>
    <w:rsid w:val="005E5D69"/>
    <w:rsid w:val="005E643B"/>
    <w:rsid w:val="005E6B30"/>
    <w:rsid w:val="005E7869"/>
    <w:rsid w:val="005E7C32"/>
    <w:rsid w:val="005F005C"/>
    <w:rsid w:val="005F0472"/>
    <w:rsid w:val="005F08DE"/>
    <w:rsid w:val="005F0CCE"/>
    <w:rsid w:val="005F30F3"/>
    <w:rsid w:val="005F3A56"/>
    <w:rsid w:val="005F3F9D"/>
    <w:rsid w:val="005F44CF"/>
    <w:rsid w:val="005F4AAA"/>
    <w:rsid w:val="005F4FC4"/>
    <w:rsid w:val="005F50F6"/>
    <w:rsid w:val="005F5C1A"/>
    <w:rsid w:val="005F65AA"/>
    <w:rsid w:val="005F76C3"/>
    <w:rsid w:val="005F7A1F"/>
    <w:rsid w:val="005F7C28"/>
    <w:rsid w:val="0060028E"/>
    <w:rsid w:val="00600670"/>
    <w:rsid w:val="00602BB7"/>
    <w:rsid w:val="00602E35"/>
    <w:rsid w:val="006032EB"/>
    <w:rsid w:val="006034D6"/>
    <w:rsid w:val="0060399E"/>
    <w:rsid w:val="0060429F"/>
    <w:rsid w:val="006042F0"/>
    <w:rsid w:val="00605399"/>
    <w:rsid w:val="0060582E"/>
    <w:rsid w:val="00605873"/>
    <w:rsid w:val="0060600A"/>
    <w:rsid w:val="006069D5"/>
    <w:rsid w:val="00606A92"/>
    <w:rsid w:val="00606D59"/>
    <w:rsid w:val="006070C2"/>
    <w:rsid w:val="00610CFF"/>
    <w:rsid w:val="0061132E"/>
    <w:rsid w:val="006119DD"/>
    <w:rsid w:val="00611B88"/>
    <w:rsid w:val="00611CBA"/>
    <w:rsid w:val="0061236D"/>
    <w:rsid w:val="00612D21"/>
    <w:rsid w:val="0061405C"/>
    <w:rsid w:val="006140A1"/>
    <w:rsid w:val="006141A5"/>
    <w:rsid w:val="006163FA"/>
    <w:rsid w:val="0061646D"/>
    <w:rsid w:val="00616BE7"/>
    <w:rsid w:val="006177BB"/>
    <w:rsid w:val="00620730"/>
    <w:rsid w:val="00620E25"/>
    <w:rsid w:val="0062226D"/>
    <w:rsid w:val="00622707"/>
    <w:rsid w:val="00622824"/>
    <w:rsid w:val="00622CB2"/>
    <w:rsid w:val="006236EF"/>
    <w:rsid w:val="00623BB0"/>
    <w:rsid w:val="00623E56"/>
    <w:rsid w:val="00625FD9"/>
    <w:rsid w:val="0062674B"/>
    <w:rsid w:val="00626D19"/>
    <w:rsid w:val="0062770B"/>
    <w:rsid w:val="0062778E"/>
    <w:rsid w:val="00627E93"/>
    <w:rsid w:val="0063029E"/>
    <w:rsid w:val="006304D4"/>
    <w:rsid w:val="0063096C"/>
    <w:rsid w:val="00630976"/>
    <w:rsid w:val="006311B0"/>
    <w:rsid w:val="00631E79"/>
    <w:rsid w:val="00631EC4"/>
    <w:rsid w:val="006320FE"/>
    <w:rsid w:val="0063289E"/>
    <w:rsid w:val="00632AFA"/>
    <w:rsid w:val="00633AC3"/>
    <w:rsid w:val="006343E4"/>
    <w:rsid w:val="006343F9"/>
    <w:rsid w:val="00634AA3"/>
    <w:rsid w:val="00635253"/>
    <w:rsid w:val="0063567A"/>
    <w:rsid w:val="00636EED"/>
    <w:rsid w:val="0063724E"/>
    <w:rsid w:val="00637B38"/>
    <w:rsid w:val="00637DD5"/>
    <w:rsid w:val="006403C7"/>
    <w:rsid w:val="00640592"/>
    <w:rsid w:val="006411D3"/>
    <w:rsid w:val="00642016"/>
    <w:rsid w:val="0064224E"/>
    <w:rsid w:val="006425D5"/>
    <w:rsid w:val="006435F5"/>
    <w:rsid w:val="006441CD"/>
    <w:rsid w:val="00644CEF"/>
    <w:rsid w:val="00644DBF"/>
    <w:rsid w:val="006455B2"/>
    <w:rsid w:val="00645810"/>
    <w:rsid w:val="006462B0"/>
    <w:rsid w:val="006468FA"/>
    <w:rsid w:val="006469A2"/>
    <w:rsid w:val="00647321"/>
    <w:rsid w:val="006476F2"/>
    <w:rsid w:val="00650151"/>
    <w:rsid w:val="0065145E"/>
    <w:rsid w:val="006522C0"/>
    <w:rsid w:val="0065241E"/>
    <w:rsid w:val="00652599"/>
    <w:rsid w:val="00652BBC"/>
    <w:rsid w:val="00653A4D"/>
    <w:rsid w:val="00653CCD"/>
    <w:rsid w:val="00653DE3"/>
    <w:rsid w:val="00654248"/>
    <w:rsid w:val="0065432D"/>
    <w:rsid w:val="00655038"/>
    <w:rsid w:val="006550D3"/>
    <w:rsid w:val="00656273"/>
    <w:rsid w:val="00656557"/>
    <w:rsid w:val="00657657"/>
    <w:rsid w:val="006603D6"/>
    <w:rsid w:val="00660441"/>
    <w:rsid w:val="006616BB"/>
    <w:rsid w:val="00662253"/>
    <w:rsid w:val="00662419"/>
    <w:rsid w:val="00662773"/>
    <w:rsid w:val="00662AA7"/>
    <w:rsid w:val="00663140"/>
    <w:rsid w:val="006648A5"/>
    <w:rsid w:val="00665463"/>
    <w:rsid w:val="00665D28"/>
    <w:rsid w:val="006665CB"/>
    <w:rsid w:val="00670310"/>
    <w:rsid w:val="00670797"/>
    <w:rsid w:val="00670E4F"/>
    <w:rsid w:val="006718A7"/>
    <w:rsid w:val="006732B0"/>
    <w:rsid w:val="00673A3F"/>
    <w:rsid w:val="00673DC4"/>
    <w:rsid w:val="006742E4"/>
    <w:rsid w:val="0067629F"/>
    <w:rsid w:val="00676EE9"/>
    <w:rsid w:val="00680F05"/>
    <w:rsid w:val="00681987"/>
    <w:rsid w:val="00681FDA"/>
    <w:rsid w:val="00683639"/>
    <w:rsid w:val="006839D5"/>
    <w:rsid w:val="0068423B"/>
    <w:rsid w:val="006849BF"/>
    <w:rsid w:val="00684D45"/>
    <w:rsid w:val="006856D9"/>
    <w:rsid w:val="00685D20"/>
    <w:rsid w:val="006863D9"/>
    <w:rsid w:val="006867E3"/>
    <w:rsid w:val="006874E3"/>
    <w:rsid w:val="00687BED"/>
    <w:rsid w:val="006912B0"/>
    <w:rsid w:val="00691C73"/>
    <w:rsid w:val="006920D8"/>
    <w:rsid w:val="0069353B"/>
    <w:rsid w:val="0069480B"/>
    <w:rsid w:val="00694976"/>
    <w:rsid w:val="00694C3C"/>
    <w:rsid w:val="006950D4"/>
    <w:rsid w:val="0069536E"/>
    <w:rsid w:val="006960E4"/>
    <w:rsid w:val="0069653F"/>
    <w:rsid w:val="006965F7"/>
    <w:rsid w:val="006970AC"/>
    <w:rsid w:val="006970B6"/>
    <w:rsid w:val="0069759D"/>
    <w:rsid w:val="0069788E"/>
    <w:rsid w:val="006A0683"/>
    <w:rsid w:val="006A1311"/>
    <w:rsid w:val="006A2470"/>
    <w:rsid w:val="006A2893"/>
    <w:rsid w:val="006A2A25"/>
    <w:rsid w:val="006A2E2B"/>
    <w:rsid w:val="006A3C57"/>
    <w:rsid w:val="006A3D94"/>
    <w:rsid w:val="006A4600"/>
    <w:rsid w:val="006A4AC6"/>
    <w:rsid w:val="006A590B"/>
    <w:rsid w:val="006A64DD"/>
    <w:rsid w:val="006A669B"/>
    <w:rsid w:val="006A6F1A"/>
    <w:rsid w:val="006A6F44"/>
    <w:rsid w:val="006B0773"/>
    <w:rsid w:val="006B1936"/>
    <w:rsid w:val="006B1CAB"/>
    <w:rsid w:val="006B21B6"/>
    <w:rsid w:val="006B33FD"/>
    <w:rsid w:val="006B3FF2"/>
    <w:rsid w:val="006B4771"/>
    <w:rsid w:val="006B493E"/>
    <w:rsid w:val="006B4CC4"/>
    <w:rsid w:val="006B4FEE"/>
    <w:rsid w:val="006B5A38"/>
    <w:rsid w:val="006B79BD"/>
    <w:rsid w:val="006B79C7"/>
    <w:rsid w:val="006C01EF"/>
    <w:rsid w:val="006C0563"/>
    <w:rsid w:val="006C1FFE"/>
    <w:rsid w:val="006C26C4"/>
    <w:rsid w:val="006C2D4E"/>
    <w:rsid w:val="006C2E95"/>
    <w:rsid w:val="006C3756"/>
    <w:rsid w:val="006C410A"/>
    <w:rsid w:val="006C5026"/>
    <w:rsid w:val="006C657E"/>
    <w:rsid w:val="006C6D4F"/>
    <w:rsid w:val="006C7788"/>
    <w:rsid w:val="006C7925"/>
    <w:rsid w:val="006C7D7F"/>
    <w:rsid w:val="006C7DDD"/>
    <w:rsid w:val="006C7F5F"/>
    <w:rsid w:val="006D05C0"/>
    <w:rsid w:val="006D08E6"/>
    <w:rsid w:val="006D0989"/>
    <w:rsid w:val="006D1248"/>
    <w:rsid w:val="006D1344"/>
    <w:rsid w:val="006D1357"/>
    <w:rsid w:val="006D16A8"/>
    <w:rsid w:val="006D23E9"/>
    <w:rsid w:val="006D25B8"/>
    <w:rsid w:val="006D2DB1"/>
    <w:rsid w:val="006D39BA"/>
    <w:rsid w:val="006D3E79"/>
    <w:rsid w:val="006D4687"/>
    <w:rsid w:val="006D48D6"/>
    <w:rsid w:val="006D57A2"/>
    <w:rsid w:val="006D7F31"/>
    <w:rsid w:val="006E0197"/>
    <w:rsid w:val="006E07EE"/>
    <w:rsid w:val="006E12ED"/>
    <w:rsid w:val="006E1F49"/>
    <w:rsid w:val="006E2229"/>
    <w:rsid w:val="006E264A"/>
    <w:rsid w:val="006E27E6"/>
    <w:rsid w:val="006E27EB"/>
    <w:rsid w:val="006E2A06"/>
    <w:rsid w:val="006E2D0A"/>
    <w:rsid w:val="006E42B5"/>
    <w:rsid w:val="006E5B0A"/>
    <w:rsid w:val="006E5C67"/>
    <w:rsid w:val="006E5F10"/>
    <w:rsid w:val="006E69F8"/>
    <w:rsid w:val="006F029F"/>
    <w:rsid w:val="006F058C"/>
    <w:rsid w:val="006F11C1"/>
    <w:rsid w:val="006F12E5"/>
    <w:rsid w:val="006F16DC"/>
    <w:rsid w:val="006F210F"/>
    <w:rsid w:val="006F23F4"/>
    <w:rsid w:val="006F29C9"/>
    <w:rsid w:val="006F2AA9"/>
    <w:rsid w:val="006F32F0"/>
    <w:rsid w:val="006F3FE0"/>
    <w:rsid w:val="006F6005"/>
    <w:rsid w:val="006F6580"/>
    <w:rsid w:val="006F6982"/>
    <w:rsid w:val="006F6F38"/>
    <w:rsid w:val="006F75C5"/>
    <w:rsid w:val="006F75D7"/>
    <w:rsid w:val="006F784B"/>
    <w:rsid w:val="006F7C2F"/>
    <w:rsid w:val="00700023"/>
    <w:rsid w:val="00700D08"/>
    <w:rsid w:val="00700D63"/>
    <w:rsid w:val="0070170A"/>
    <w:rsid w:val="007028A1"/>
    <w:rsid w:val="00703BE9"/>
    <w:rsid w:val="00703C73"/>
    <w:rsid w:val="00703CA9"/>
    <w:rsid w:val="00705A8F"/>
    <w:rsid w:val="00706CA1"/>
    <w:rsid w:val="00706E2C"/>
    <w:rsid w:val="00706F84"/>
    <w:rsid w:val="00710C56"/>
    <w:rsid w:val="00711300"/>
    <w:rsid w:val="00711742"/>
    <w:rsid w:val="00711819"/>
    <w:rsid w:val="007123F9"/>
    <w:rsid w:val="007125FB"/>
    <w:rsid w:val="007127A5"/>
    <w:rsid w:val="007127AA"/>
    <w:rsid w:val="0071303E"/>
    <w:rsid w:val="0071337C"/>
    <w:rsid w:val="00713C9B"/>
    <w:rsid w:val="00713DB2"/>
    <w:rsid w:val="0071497E"/>
    <w:rsid w:val="00714D8F"/>
    <w:rsid w:val="00714F49"/>
    <w:rsid w:val="007152EF"/>
    <w:rsid w:val="007177C3"/>
    <w:rsid w:val="00717BA5"/>
    <w:rsid w:val="0072081A"/>
    <w:rsid w:val="00720C1B"/>
    <w:rsid w:val="0072103E"/>
    <w:rsid w:val="00722DA2"/>
    <w:rsid w:val="007236D0"/>
    <w:rsid w:val="00723C37"/>
    <w:rsid w:val="00724644"/>
    <w:rsid w:val="00725C9F"/>
    <w:rsid w:val="00725EE1"/>
    <w:rsid w:val="00726F75"/>
    <w:rsid w:val="00727002"/>
    <w:rsid w:val="007308CD"/>
    <w:rsid w:val="00730DE2"/>
    <w:rsid w:val="00730E4A"/>
    <w:rsid w:val="00731066"/>
    <w:rsid w:val="007310B5"/>
    <w:rsid w:val="0073154C"/>
    <w:rsid w:val="00731B89"/>
    <w:rsid w:val="007327A4"/>
    <w:rsid w:val="007329B6"/>
    <w:rsid w:val="007330EE"/>
    <w:rsid w:val="007339BC"/>
    <w:rsid w:val="00733D72"/>
    <w:rsid w:val="007340D6"/>
    <w:rsid w:val="00734643"/>
    <w:rsid w:val="00735AD2"/>
    <w:rsid w:val="00735E4E"/>
    <w:rsid w:val="00735FC3"/>
    <w:rsid w:val="00736473"/>
    <w:rsid w:val="007364BE"/>
    <w:rsid w:val="007379E6"/>
    <w:rsid w:val="00737A2F"/>
    <w:rsid w:val="007402F3"/>
    <w:rsid w:val="00740DE0"/>
    <w:rsid w:val="007411E9"/>
    <w:rsid w:val="00741A3E"/>
    <w:rsid w:val="00741CA5"/>
    <w:rsid w:val="007427F1"/>
    <w:rsid w:val="007433D6"/>
    <w:rsid w:val="007434AC"/>
    <w:rsid w:val="00743707"/>
    <w:rsid w:val="00743766"/>
    <w:rsid w:val="00743978"/>
    <w:rsid w:val="00743FB2"/>
    <w:rsid w:val="00745141"/>
    <w:rsid w:val="00745239"/>
    <w:rsid w:val="007453B5"/>
    <w:rsid w:val="00745849"/>
    <w:rsid w:val="007467EF"/>
    <w:rsid w:val="007472A9"/>
    <w:rsid w:val="007474FC"/>
    <w:rsid w:val="00747A63"/>
    <w:rsid w:val="00750CFC"/>
    <w:rsid w:val="00751802"/>
    <w:rsid w:val="0075196B"/>
    <w:rsid w:val="00752F90"/>
    <w:rsid w:val="0075395B"/>
    <w:rsid w:val="00753DEF"/>
    <w:rsid w:val="00753FC9"/>
    <w:rsid w:val="00754028"/>
    <w:rsid w:val="00754305"/>
    <w:rsid w:val="0075509C"/>
    <w:rsid w:val="00755734"/>
    <w:rsid w:val="00755B4E"/>
    <w:rsid w:val="0075654B"/>
    <w:rsid w:val="00757439"/>
    <w:rsid w:val="00761053"/>
    <w:rsid w:val="007628A5"/>
    <w:rsid w:val="0076431E"/>
    <w:rsid w:val="00764C7D"/>
    <w:rsid w:val="00764E84"/>
    <w:rsid w:val="00765729"/>
    <w:rsid w:val="00765A8B"/>
    <w:rsid w:val="0076682C"/>
    <w:rsid w:val="007668B2"/>
    <w:rsid w:val="00766A27"/>
    <w:rsid w:val="00766B45"/>
    <w:rsid w:val="00766C07"/>
    <w:rsid w:val="00766E62"/>
    <w:rsid w:val="007670C9"/>
    <w:rsid w:val="00767884"/>
    <w:rsid w:val="00770885"/>
    <w:rsid w:val="0077173D"/>
    <w:rsid w:val="00771943"/>
    <w:rsid w:val="00771A86"/>
    <w:rsid w:val="007720F6"/>
    <w:rsid w:val="007721A6"/>
    <w:rsid w:val="007721CE"/>
    <w:rsid w:val="0077227F"/>
    <w:rsid w:val="007723C5"/>
    <w:rsid w:val="007732F7"/>
    <w:rsid w:val="00773C98"/>
    <w:rsid w:val="0077448B"/>
    <w:rsid w:val="00774974"/>
    <w:rsid w:val="00774A81"/>
    <w:rsid w:val="00774B9D"/>
    <w:rsid w:val="00775CAB"/>
    <w:rsid w:val="007761F0"/>
    <w:rsid w:val="007765F5"/>
    <w:rsid w:val="007767E2"/>
    <w:rsid w:val="00777601"/>
    <w:rsid w:val="00777D05"/>
    <w:rsid w:val="00777D42"/>
    <w:rsid w:val="00780470"/>
    <w:rsid w:val="007805B4"/>
    <w:rsid w:val="00781101"/>
    <w:rsid w:val="00781E78"/>
    <w:rsid w:val="0078280A"/>
    <w:rsid w:val="00782D7F"/>
    <w:rsid w:val="00782F28"/>
    <w:rsid w:val="00782F94"/>
    <w:rsid w:val="007838F6"/>
    <w:rsid w:val="00783CFE"/>
    <w:rsid w:val="00784A75"/>
    <w:rsid w:val="00784CD8"/>
    <w:rsid w:val="00785A98"/>
    <w:rsid w:val="0078649E"/>
    <w:rsid w:val="00786B85"/>
    <w:rsid w:val="00787D4C"/>
    <w:rsid w:val="0079083C"/>
    <w:rsid w:val="00790918"/>
    <w:rsid w:val="00792298"/>
    <w:rsid w:val="00793C5E"/>
    <w:rsid w:val="00793F33"/>
    <w:rsid w:val="00794B7E"/>
    <w:rsid w:val="00794C0E"/>
    <w:rsid w:val="00794C8B"/>
    <w:rsid w:val="0079514A"/>
    <w:rsid w:val="00795491"/>
    <w:rsid w:val="0079732C"/>
    <w:rsid w:val="007978AC"/>
    <w:rsid w:val="00797F4A"/>
    <w:rsid w:val="007A0BF8"/>
    <w:rsid w:val="007A2330"/>
    <w:rsid w:val="007A233C"/>
    <w:rsid w:val="007A2555"/>
    <w:rsid w:val="007A30B6"/>
    <w:rsid w:val="007A3279"/>
    <w:rsid w:val="007A42A0"/>
    <w:rsid w:val="007A48A9"/>
    <w:rsid w:val="007A502F"/>
    <w:rsid w:val="007A50F1"/>
    <w:rsid w:val="007A594B"/>
    <w:rsid w:val="007A70FD"/>
    <w:rsid w:val="007A73DB"/>
    <w:rsid w:val="007A7A14"/>
    <w:rsid w:val="007A7F56"/>
    <w:rsid w:val="007B044D"/>
    <w:rsid w:val="007B1055"/>
    <w:rsid w:val="007B164F"/>
    <w:rsid w:val="007B264A"/>
    <w:rsid w:val="007B2AC8"/>
    <w:rsid w:val="007B3C67"/>
    <w:rsid w:val="007B3E00"/>
    <w:rsid w:val="007B4301"/>
    <w:rsid w:val="007B47C7"/>
    <w:rsid w:val="007B48FF"/>
    <w:rsid w:val="007B4B30"/>
    <w:rsid w:val="007B5053"/>
    <w:rsid w:val="007B5091"/>
    <w:rsid w:val="007B59B3"/>
    <w:rsid w:val="007B5E10"/>
    <w:rsid w:val="007B5FDA"/>
    <w:rsid w:val="007B6656"/>
    <w:rsid w:val="007B698E"/>
    <w:rsid w:val="007B76E3"/>
    <w:rsid w:val="007C1590"/>
    <w:rsid w:val="007C177E"/>
    <w:rsid w:val="007C1F8C"/>
    <w:rsid w:val="007C256E"/>
    <w:rsid w:val="007C2795"/>
    <w:rsid w:val="007C2BFD"/>
    <w:rsid w:val="007C2D81"/>
    <w:rsid w:val="007C3344"/>
    <w:rsid w:val="007C4577"/>
    <w:rsid w:val="007C4A22"/>
    <w:rsid w:val="007C4EA0"/>
    <w:rsid w:val="007C5738"/>
    <w:rsid w:val="007C5A92"/>
    <w:rsid w:val="007C6803"/>
    <w:rsid w:val="007C6D34"/>
    <w:rsid w:val="007C7092"/>
    <w:rsid w:val="007C7A8A"/>
    <w:rsid w:val="007D0B8A"/>
    <w:rsid w:val="007D0E7D"/>
    <w:rsid w:val="007D1876"/>
    <w:rsid w:val="007D2857"/>
    <w:rsid w:val="007D28F8"/>
    <w:rsid w:val="007D4669"/>
    <w:rsid w:val="007D57A1"/>
    <w:rsid w:val="007D6205"/>
    <w:rsid w:val="007D7090"/>
    <w:rsid w:val="007D72B1"/>
    <w:rsid w:val="007D7660"/>
    <w:rsid w:val="007D7D18"/>
    <w:rsid w:val="007D7EE0"/>
    <w:rsid w:val="007E0930"/>
    <w:rsid w:val="007E093E"/>
    <w:rsid w:val="007E1DBD"/>
    <w:rsid w:val="007E26B6"/>
    <w:rsid w:val="007E28BB"/>
    <w:rsid w:val="007E3357"/>
    <w:rsid w:val="007E390E"/>
    <w:rsid w:val="007E48E7"/>
    <w:rsid w:val="007E4942"/>
    <w:rsid w:val="007E4CDF"/>
    <w:rsid w:val="007E5A98"/>
    <w:rsid w:val="007E5AF5"/>
    <w:rsid w:val="007E5E1C"/>
    <w:rsid w:val="007E7094"/>
    <w:rsid w:val="007F02F0"/>
    <w:rsid w:val="007F0A51"/>
    <w:rsid w:val="007F0F25"/>
    <w:rsid w:val="007F122C"/>
    <w:rsid w:val="007F233A"/>
    <w:rsid w:val="007F245A"/>
    <w:rsid w:val="007F327C"/>
    <w:rsid w:val="007F32BF"/>
    <w:rsid w:val="007F4F25"/>
    <w:rsid w:val="007F507E"/>
    <w:rsid w:val="007F5400"/>
    <w:rsid w:val="007F5E8E"/>
    <w:rsid w:val="007F6982"/>
    <w:rsid w:val="007F6FBC"/>
    <w:rsid w:val="007F71CD"/>
    <w:rsid w:val="007F7678"/>
    <w:rsid w:val="007F782C"/>
    <w:rsid w:val="007F7EF7"/>
    <w:rsid w:val="00800117"/>
    <w:rsid w:val="008002E2"/>
    <w:rsid w:val="00800B41"/>
    <w:rsid w:val="00800BBF"/>
    <w:rsid w:val="008010C9"/>
    <w:rsid w:val="00802F28"/>
    <w:rsid w:val="008035F4"/>
    <w:rsid w:val="0080363A"/>
    <w:rsid w:val="00803DD3"/>
    <w:rsid w:val="0080466A"/>
    <w:rsid w:val="0080485F"/>
    <w:rsid w:val="00805AE1"/>
    <w:rsid w:val="0080778A"/>
    <w:rsid w:val="008111F9"/>
    <w:rsid w:val="00811221"/>
    <w:rsid w:val="00811D46"/>
    <w:rsid w:val="00812CB6"/>
    <w:rsid w:val="00812D3E"/>
    <w:rsid w:val="00812DD1"/>
    <w:rsid w:val="00812E57"/>
    <w:rsid w:val="00813940"/>
    <w:rsid w:val="008142F0"/>
    <w:rsid w:val="00814609"/>
    <w:rsid w:val="008158E8"/>
    <w:rsid w:val="00815E05"/>
    <w:rsid w:val="008164A5"/>
    <w:rsid w:val="00817407"/>
    <w:rsid w:val="0081789B"/>
    <w:rsid w:val="00821095"/>
    <w:rsid w:val="0082113D"/>
    <w:rsid w:val="008222E8"/>
    <w:rsid w:val="008224FA"/>
    <w:rsid w:val="008229C8"/>
    <w:rsid w:val="0082389D"/>
    <w:rsid w:val="00823A27"/>
    <w:rsid w:val="008249C2"/>
    <w:rsid w:val="00825651"/>
    <w:rsid w:val="0082685A"/>
    <w:rsid w:val="00827A5B"/>
    <w:rsid w:val="00827DE8"/>
    <w:rsid w:val="008304B9"/>
    <w:rsid w:val="00830FED"/>
    <w:rsid w:val="0083208C"/>
    <w:rsid w:val="00832E43"/>
    <w:rsid w:val="008331D2"/>
    <w:rsid w:val="00833B22"/>
    <w:rsid w:val="0083503C"/>
    <w:rsid w:val="008351B6"/>
    <w:rsid w:val="00836061"/>
    <w:rsid w:val="0083627C"/>
    <w:rsid w:val="008369E3"/>
    <w:rsid w:val="008374D1"/>
    <w:rsid w:val="00837A17"/>
    <w:rsid w:val="00837B5B"/>
    <w:rsid w:val="00837FCE"/>
    <w:rsid w:val="0084095C"/>
    <w:rsid w:val="00840AEC"/>
    <w:rsid w:val="008419FF"/>
    <w:rsid w:val="00841C89"/>
    <w:rsid w:val="00842231"/>
    <w:rsid w:val="008423FE"/>
    <w:rsid w:val="00842A89"/>
    <w:rsid w:val="00842E8A"/>
    <w:rsid w:val="0084379A"/>
    <w:rsid w:val="008438B2"/>
    <w:rsid w:val="00844407"/>
    <w:rsid w:val="0084454D"/>
    <w:rsid w:val="00844925"/>
    <w:rsid w:val="0084495A"/>
    <w:rsid w:val="00844EFF"/>
    <w:rsid w:val="008450F0"/>
    <w:rsid w:val="008462EC"/>
    <w:rsid w:val="0084649D"/>
    <w:rsid w:val="00847467"/>
    <w:rsid w:val="00847B18"/>
    <w:rsid w:val="0085006B"/>
    <w:rsid w:val="00851F70"/>
    <w:rsid w:val="008523F5"/>
    <w:rsid w:val="00852440"/>
    <w:rsid w:val="00852733"/>
    <w:rsid w:val="00852F62"/>
    <w:rsid w:val="008533EF"/>
    <w:rsid w:val="00853FA6"/>
    <w:rsid w:val="00854D70"/>
    <w:rsid w:val="0085504E"/>
    <w:rsid w:val="008558F2"/>
    <w:rsid w:val="00855DC8"/>
    <w:rsid w:val="00856309"/>
    <w:rsid w:val="008567F9"/>
    <w:rsid w:val="008568A2"/>
    <w:rsid w:val="00856D36"/>
    <w:rsid w:val="00857719"/>
    <w:rsid w:val="00857AC1"/>
    <w:rsid w:val="00857AD0"/>
    <w:rsid w:val="00857CED"/>
    <w:rsid w:val="0086063A"/>
    <w:rsid w:val="00860667"/>
    <w:rsid w:val="00861AD8"/>
    <w:rsid w:val="008620FD"/>
    <w:rsid w:val="00862625"/>
    <w:rsid w:val="00863D05"/>
    <w:rsid w:val="00863DE8"/>
    <w:rsid w:val="00864B80"/>
    <w:rsid w:val="008651D2"/>
    <w:rsid w:val="008653AF"/>
    <w:rsid w:val="00865479"/>
    <w:rsid w:val="00865528"/>
    <w:rsid w:val="0086593A"/>
    <w:rsid w:val="00865AAF"/>
    <w:rsid w:val="0086634B"/>
    <w:rsid w:val="00866397"/>
    <w:rsid w:val="008664DF"/>
    <w:rsid w:val="008666DC"/>
    <w:rsid w:val="00867050"/>
    <w:rsid w:val="00867AFE"/>
    <w:rsid w:val="00867C25"/>
    <w:rsid w:val="00867F1F"/>
    <w:rsid w:val="00870206"/>
    <w:rsid w:val="00870928"/>
    <w:rsid w:val="00871896"/>
    <w:rsid w:val="00871CCA"/>
    <w:rsid w:val="008726E9"/>
    <w:rsid w:val="00872E23"/>
    <w:rsid w:val="00873D6F"/>
    <w:rsid w:val="00874066"/>
    <w:rsid w:val="0087424E"/>
    <w:rsid w:val="0087461E"/>
    <w:rsid w:val="00874D35"/>
    <w:rsid w:val="0087558B"/>
    <w:rsid w:val="00875F3D"/>
    <w:rsid w:val="00876025"/>
    <w:rsid w:val="00876DEA"/>
    <w:rsid w:val="00876E95"/>
    <w:rsid w:val="0087712B"/>
    <w:rsid w:val="0087799D"/>
    <w:rsid w:val="00880721"/>
    <w:rsid w:val="00880F6A"/>
    <w:rsid w:val="00881807"/>
    <w:rsid w:val="00882546"/>
    <w:rsid w:val="0088258A"/>
    <w:rsid w:val="008826C6"/>
    <w:rsid w:val="0088337C"/>
    <w:rsid w:val="008839BB"/>
    <w:rsid w:val="00883DAD"/>
    <w:rsid w:val="00884002"/>
    <w:rsid w:val="0088595E"/>
    <w:rsid w:val="0088667D"/>
    <w:rsid w:val="00886B57"/>
    <w:rsid w:val="00887C58"/>
    <w:rsid w:val="00887DC4"/>
    <w:rsid w:val="008906F2"/>
    <w:rsid w:val="00890B44"/>
    <w:rsid w:val="0089119B"/>
    <w:rsid w:val="00891442"/>
    <w:rsid w:val="00891476"/>
    <w:rsid w:val="0089241C"/>
    <w:rsid w:val="00893C49"/>
    <w:rsid w:val="00894BA8"/>
    <w:rsid w:val="00896796"/>
    <w:rsid w:val="008972A8"/>
    <w:rsid w:val="008A1961"/>
    <w:rsid w:val="008A1BE0"/>
    <w:rsid w:val="008A1CE8"/>
    <w:rsid w:val="008A20B4"/>
    <w:rsid w:val="008A2CC7"/>
    <w:rsid w:val="008A3C0A"/>
    <w:rsid w:val="008A3C54"/>
    <w:rsid w:val="008A4178"/>
    <w:rsid w:val="008A4A44"/>
    <w:rsid w:val="008A4A93"/>
    <w:rsid w:val="008A4D3F"/>
    <w:rsid w:val="008A4DFD"/>
    <w:rsid w:val="008A5E07"/>
    <w:rsid w:val="008B0EBD"/>
    <w:rsid w:val="008B144E"/>
    <w:rsid w:val="008B181C"/>
    <w:rsid w:val="008B1C66"/>
    <w:rsid w:val="008B2350"/>
    <w:rsid w:val="008B2AEE"/>
    <w:rsid w:val="008B2CFC"/>
    <w:rsid w:val="008B314F"/>
    <w:rsid w:val="008B3160"/>
    <w:rsid w:val="008B481B"/>
    <w:rsid w:val="008B4CD8"/>
    <w:rsid w:val="008B570F"/>
    <w:rsid w:val="008B5A3C"/>
    <w:rsid w:val="008B634D"/>
    <w:rsid w:val="008B6D4A"/>
    <w:rsid w:val="008B7F4C"/>
    <w:rsid w:val="008C0D29"/>
    <w:rsid w:val="008C0D84"/>
    <w:rsid w:val="008C16C0"/>
    <w:rsid w:val="008C17CA"/>
    <w:rsid w:val="008C1CE4"/>
    <w:rsid w:val="008C2BD2"/>
    <w:rsid w:val="008C355C"/>
    <w:rsid w:val="008C3ADD"/>
    <w:rsid w:val="008C4EA7"/>
    <w:rsid w:val="008C55CD"/>
    <w:rsid w:val="008C6274"/>
    <w:rsid w:val="008C6294"/>
    <w:rsid w:val="008C7252"/>
    <w:rsid w:val="008D0AF3"/>
    <w:rsid w:val="008D151F"/>
    <w:rsid w:val="008D18FC"/>
    <w:rsid w:val="008D1BA0"/>
    <w:rsid w:val="008D1CCB"/>
    <w:rsid w:val="008D1CF4"/>
    <w:rsid w:val="008D2DF5"/>
    <w:rsid w:val="008D31C2"/>
    <w:rsid w:val="008D3DF4"/>
    <w:rsid w:val="008D4411"/>
    <w:rsid w:val="008D44F7"/>
    <w:rsid w:val="008D49B0"/>
    <w:rsid w:val="008D5132"/>
    <w:rsid w:val="008D5495"/>
    <w:rsid w:val="008D6917"/>
    <w:rsid w:val="008D6DDC"/>
    <w:rsid w:val="008D6FBA"/>
    <w:rsid w:val="008E0CA3"/>
    <w:rsid w:val="008E3383"/>
    <w:rsid w:val="008E3A98"/>
    <w:rsid w:val="008E409C"/>
    <w:rsid w:val="008E4649"/>
    <w:rsid w:val="008E4717"/>
    <w:rsid w:val="008E4F86"/>
    <w:rsid w:val="008E5458"/>
    <w:rsid w:val="008E574A"/>
    <w:rsid w:val="008E5D1B"/>
    <w:rsid w:val="008E5D54"/>
    <w:rsid w:val="008E76C1"/>
    <w:rsid w:val="008E79A5"/>
    <w:rsid w:val="008E7B0E"/>
    <w:rsid w:val="008E7B5C"/>
    <w:rsid w:val="008E7EA6"/>
    <w:rsid w:val="008F0D3F"/>
    <w:rsid w:val="008F0D73"/>
    <w:rsid w:val="008F11D0"/>
    <w:rsid w:val="008F18CC"/>
    <w:rsid w:val="008F41BA"/>
    <w:rsid w:val="008F4368"/>
    <w:rsid w:val="008F4496"/>
    <w:rsid w:val="008F4F37"/>
    <w:rsid w:val="008F5E1E"/>
    <w:rsid w:val="008F6C90"/>
    <w:rsid w:val="008F6EE9"/>
    <w:rsid w:val="008F778B"/>
    <w:rsid w:val="008F7B7C"/>
    <w:rsid w:val="008F7C94"/>
    <w:rsid w:val="00900C49"/>
    <w:rsid w:val="009017E1"/>
    <w:rsid w:val="009018A8"/>
    <w:rsid w:val="00901958"/>
    <w:rsid w:val="00902121"/>
    <w:rsid w:val="0090305C"/>
    <w:rsid w:val="009044D3"/>
    <w:rsid w:val="00904C72"/>
    <w:rsid w:val="00904CF0"/>
    <w:rsid w:val="00905FA8"/>
    <w:rsid w:val="009060A3"/>
    <w:rsid w:val="009063FB"/>
    <w:rsid w:val="00906773"/>
    <w:rsid w:val="00906E2D"/>
    <w:rsid w:val="00907612"/>
    <w:rsid w:val="009104C7"/>
    <w:rsid w:val="009107D9"/>
    <w:rsid w:val="00911344"/>
    <w:rsid w:val="00911CD4"/>
    <w:rsid w:val="009124C1"/>
    <w:rsid w:val="0091254D"/>
    <w:rsid w:val="00913119"/>
    <w:rsid w:val="00913968"/>
    <w:rsid w:val="00913EE6"/>
    <w:rsid w:val="009142F3"/>
    <w:rsid w:val="009151D1"/>
    <w:rsid w:val="00915899"/>
    <w:rsid w:val="00916A62"/>
    <w:rsid w:val="00916CFD"/>
    <w:rsid w:val="009175FF"/>
    <w:rsid w:val="009179FA"/>
    <w:rsid w:val="00921A24"/>
    <w:rsid w:val="009227AC"/>
    <w:rsid w:val="00922A88"/>
    <w:rsid w:val="00923162"/>
    <w:rsid w:val="009233D2"/>
    <w:rsid w:val="009240D0"/>
    <w:rsid w:val="009265C4"/>
    <w:rsid w:val="00926B15"/>
    <w:rsid w:val="009270D1"/>
    <w:rsid w:val="00927CD9"/>
    <w:rsid w:val="00931930"/>
    <w:rsid w:val="009321A6"/>
    <w:rsid w:val="0093281D"/>
    <w:rsid w:val="009332C4"/>
    <w:rsid w:val="00933565"/>
    <w:rsid w:val="009335AB"/>
    <w:rsid w:val="009343E7"/>
    <w:rsid w:val="00934B2F"/>
    <w:rsid w:val="00934E8B"/>
    <w:rsid w:val="009356B3"/>
    <w:rsid w:val="00935B30"/>
    <w:rsid w:val="00936279"/>
    <w:rsid w:val="009365CA"/>
    <w:rsid w:val="00936A72"/>
    <w:rsid w:val="00937198"/>
    <w:rsid w:val="009371E2"/>
    <w:rsid w:val="009373E4"/>
    <w:rsid w:val="00937DCE"/>
    <w:rsid w:val="0094001C"/>
    <w:rsid w:val="00941171"/>
    <w:rsid w:val="009415A7"/>
    <w:rsid w:val="009419B8"/>
    <w:rsid w:val="00941F91"/>
    <w:rsid w:val="00942A95"/>
    <w:rsid w:val="00942CF5"/>
    <w:rsid w:val="0094316D"/>
    <w:rsid w:val="00943C7B"/>
    <w:rsid w:val="0094405B"/>
    <w:rsid w:val="009461FD"/>
    <w:rsid w:val="0094650A"/>
    <w:rsid w:val="00946738"/>
    <w:rsid w:val="0094689B"/>
    <w:rsid w:val="00946A31"/>
    <w:rsid w:val="00947290"/>
    <w:rsid w:val="00947B54"/>
    <w:rsid w:val="00947F5F"/>
    <w:rsid w:val="009505EB"/>
    <w:rsid w:val="00950ECA"/>
    <w:rsid w:val="00952353"/>
    <w:rsid w:val="00952527"/>
    <w:rsid w:val="00952DBA"/>
    <w:rsid w:val="00953582"/>
    <w:rsid w:val="009537AD"/>
    <w:rsid w:val="00953AB6"/>
    <w:rsid w:val="00953F53"/>
    <w:rsid w:val="009544FB"/>
    <w:rsid w:val="00954FA7"/>
    <w:rsid w:val="0095613D"/>
    <w:rsid w:val="009565A8"/>
    <w:rsid w:val="00956C8D"/>
    <w:rsid w:val="00957A8F"/>
    <w:rsid w:val="00961371"/>
    <w:rsid w:val="009618A9"/>
    <w:rsid w:val="0096192F"/>
    <w:rsid w:val="00961A0C"/>
    <w:rsid w:val="00961C50"/>
    <w:rsid w:val="009641FA"/>
    <w:rsid w:val="00964CBA"/>
    <w:rsid w:val="0096566B"/>
    <w:rsid w:val="0096700B"/>
    <w:rsid w:val="00967385"/>
    <w:rsid w:val="0096781D"/>
    <w:rsid w:val="0097076D"/>
    <w:rsid w:val="00971ED5"/>
    <w:rsid w:val="00972BF5"/>
    <w:rsid w:val="00972C0B"/>
    <w:rsid w:val="00973BAA"/>
    <w:rsid w:val="00975C52"/>
    <w:rsid w:val="009765DD"/>
    <w:rsid w:val="009769FE"/>
    <w:rsid w:val="00976C07"/>
    <w:rsid w:val="0097734F"/>
    <w:rsid w:val="0097794F"/>
    <w:rsid w:val="00980493"/>
    <w:rsid w:val="0098134C"/>
    <w:rsid w:val="009828E7"/>
    <w:rsid w:val="00982FF7"/>
    <w:rsid w:val="00983002"/>
    <w:rsid w:val="00983291"/>
    <w:rsid w:val="0098353D"/>
    <w:rsid w:val="009835C8"/>
    <w:rsid w:val="00984ABE"/>
    <w:rsid w:val="009857EA"/>
    <w:rsid w:val="00986744"/>
    <w:rsid w:val="00986977"/>
    <w:rsid w:val="00986BAC"/>
    <w:rsid w:val="0098787C"/>
    <w:rsid w:val="00987A2E"/>
    <w:rsid w:val="00987E44"/>
    <w:rsid w:val="00990571"/>
    <w:rsid w:val="00990A31"/>
    <w:rsid w:val="00990BD2"/>
    <w:rsid w:val="00990DFF"/>
    <w:rsid w:val="0099379B"/>
    <w:rsid w:val="00993A14"/>
    <w:rsid w:val="00993A64"/>
    <w:rsid w:val="00993E46"/>
    <w:rsid w:val="00993F24"/>
    <w:rsid w:val="00993FD5"/>
    <w:rsid w:val="00995413"/>
    <w:rsid w:val="00996014"/>
    <w:rsid w:val="00996060"/>
    <w:rsid w:val="009A0628"/>
    <w:rsid w:val="009A1C29"/>
    <w:rsid w:val="009A1CF6"/>
    <w:rsid w:val="009A2C80"/>
    <w:rsid w:val="009A3102"/>
    <w:rsid w:val="009A3123"/>
    <w:rsid w:val="009A32F1"/>
    <w:rsid w:val="009A35CC"/>
    <w:rsid w:val="009A3A48"/>
    <w:rsid w:val="009A404F"/>
    <w:rsid w:val="009A44F2"/>
    <w:rsid w:val="009A4F92"/>
    <w:rsid w:val="009A5FAD"/>
    <w:rsid w:val="009A6B92"/>
    <w:rsid w:val="009A6B9C"/>
    <w:rsid w:val="009A7203"/>
    <w:rsid w:val="009A7D59"/>
    <w:rsid w:val="009B0DB9"/>
    <w:rsid w:val="009B2A43"/>
    <w:rsid w:val="009B31BA"/>
    <w:rsid w:val="009B53CC"/>
    <w:rsid w:val="009B55D9"/>
    <w:rsid w:val="009B5CF0"/>
    <w:rsid w:val="009B6BF7"/>
    <w:rsid w:val="009B7427"/>
    <w:rsid w:val="009B7452"/>
    <w:rsid w:val="009C1A3A"/>
    <w:rsid w:val="009C2119"/>
    <w:rsid w:val="009C2FEE"/>
    <w:rsid w:val="009C4C93"/>
    <w:rsid w:val="009C5675"/>
    <w:rsid w:val="009C6380"/>
    <w:rsid w:val="009C648A"/>
    <w:rsid w:val="009C69DE"/>
    <w:rsid w:val="009C6F49"/>
    <w:rsid w:val="009C7519"/>
    <w:rsid w:val="009C7FE4"/>
    <w:rsid w:val="009D2471"/>
    <w:rsid w:val="009D2C3D"/>
    <w:rsid w:val="009D3136"/>
    <w:rsid w:val="009D381B"/>
    <w:rsid w:val="009D4A24"/>
    <w:rsid w:val="009D50D4"/>
    <w:rsid w:val="009D5529"/>
    <w:rsid w:val="009D56D1"/>
    <w:rsid w:val="009D6F15"/>
    <w:rsid w:val="009D7255"/>
    <w:rsid w:val="009D7B20"/>
    <w:rsid w:val="009E0B64"/>
    <w:rsid w:val="009E2B91"/>
    <w:rsid w:val="009E2FFC"/>
    <w:rsid w:val="009E48BE"/>
    <w:rsid w:val="009E48F8"/>
    <w:rsid w:val="009E49F2"/>
    <w:rsid w:val="009E5DA3"/>
    <w:rsid w:val="009E686A"/>
    <w:rsid w:val="009E6BB1"/>
    <w:rsid w:val="009E70BB"/>
    <w:rsid w:val="009E7ADB"/>
    <w:rsid w:val="009F0208"/>
    <w:rsid w:val="009F0297"/>
    <w:rsid w:val="009F08C7"/>
    <w:rsid w:val="009F1351"/>
    <w:rsid w:val="009F196B"/>
    <w:rsid w:val="009F1BA1"/>
    <w:rsid w:val="009F3443"/>
    <w:rsid w:val="009F34CB"/>
    <w:rsid w:val="009F51CE"/>
    <w:rsid w:val="009F55B5"/>
    <w:rsid w:val="009F5FEE"/>
    <w:rsid w:val="009F6DB8"/>
    <w:rsid w:val="009F6DC9"/>
    <w:rsid w:val="00A000EE"/>
    <w:rsid w:val="00A0140F"/>
    <w:rsid w:val="00A02014"/>
    <w:rsid w:val="00A027AB"/>
    <w:rsid w:val="00A046E9"/>
    <w:rsid w:val="00A04B10"/>
    <w:rsid w:val="00A05457"/>
    <w:rsid w:val="00A058BC"/>
    <w:rsid w:val="00A05C6D"/>
    <w:rsid w:val="00A06158"/>
    <w:rsid w:val="00A06921"/>
    <w:rsid w:val="00A06F71"/>
    <w:rsid w:val="00A07D3C"/>
    <w:rsid w:val="00A108D7"/>
    <w:rsid w:val="00A10AFF"/>
    <w:rsid w:val="00A10D78"/>
    <w:rsid w:val="00A110EF"/>
    <w:rsid w:val="00A113C6"/>
    <w:rsid w:val="00A11904"/>
    <w:rsid w:val="00A12343"/>
    <w:rsid w:val="00A125C0"/>
    <w:rsid w:val="00A134AD"/>
    <w:rsid w:val="00A140AA"/>
    <w:rsid w:val="00A1473F"/>
    <w:rsid w:val="00A15517"/>
    <w:rsid w:val="00A16FBF"/>
    <w:rsid w:val="00A1710A"/>
    <w:rsid w:val="00A17CA7"/>
    <w:rsid w:val="00A20D3A"/>
    <w:rsid w:val="00A21E1E"/>
    <w:rsid w:val="00A233A2"/>
    <w:rsid w:val="00A23588"/>
    <w:rsid w:val="00A23B57"/>
    <w:rsid w:val="00A23C51"/>
    <w:rsid w:val="00A24506"/>
    <w:rsid w:val="00A24FD0"/>
    <w:rsid w:val="00A25B54"/>
    <w:rsid w:val="00A25FB2"/>
    <w:rsid w:val="00A26B3E"/>
    <w:rsid w:val="00A27183"/>
    <w:rsid w:val="00A27831"/>
    <w:rsid w:val="00A27A3B"/>
    <w:rsid w:val="00A27CA3"/>
    <w:rsid w:val="00A316EC"/>
    <w:rsid w:val="00A32A1B"/>
    <w:rsid w:val="00A339CD"/>
    <w:rsid w:val="00A33B4E"/>
    <w:rsid w:val="00A342CD"/>
    <w:rsid w:val="00A3443C"/>
    <w:rsid w:val="00A34444"/>
    <w:rsid w:val="00A34680"/>
    <w:rsid w:val="00A347FD"/>
    <w:rsid w:val="00A34A31"/>
    <w:rsid w:val="00A37C9B"/>
    <w:rsid w:val="00A40977"/>
    <w:rsid w:val="00A40DA3"/>
    <w:rsid w:val="00A41111"/>
    <w:rsid w:val="00A411B1"/>
    <w:rsid w:val="00A4160D"/>
    <w:rsid w:val="00A41AA1"/>
    <w:rsid w:val="00A42352"/>
    <w:rsid w:val="00A42E13"/>
    <w:rsid w:val="00A435F2"/>
    <w:rsid w:val="00A43B96"/>
    <w:rsid w:val="00A43E52"/>
    <w:rsid w:val="00A449A8"/>
    <w:rsid w:val="00A45894"/>
    <w:rsid w:val="00A473C0"/>
    <w:rsid w:val="00A479FB"/>
    <w:rsid w:val="00A50022"/>
    <w:rsid w:val="00A505E4"/>
    <w:rsid w:val="00A505F4"/>
    <w:rsid w:val="00A507B9"/>
    <w:rsid w:val="00A5247E"/>
    <w:rsid w:val="00A525F5"/>
    <w:rsid w:val="00A52AE1"/>
    <w:rsid w:val="00A52E10"/>
    <w:rsid w:val="00A537AE"/>
    <w:rsid w:val="00A53B9A"/>
    <w:rsid w:val="00A5425E"/>
    <w:rsid w:val="00A54F04"/>
    <w:rsid w:val="00A54F07"/>
    <w:rsid w:val="00A55A91"/>
    <w:rsid w:val="00A55F78"/>
    <w:rsid w:val="00A56576"/>
    <w:rsid w:val="00A566D0"/>
    <w:rsid w:val="00A5768F"/>
    <w:rsid w:val="00A60517"/>
    <w:rsid w:val="00A60862"/>
    <w:rsid w:val="00A62588"/>
    <w:rsid w:val="00A62D63"/>
    <w:rsid w:val="00A63D2F"/>
    <w:rsid w:val="00A65023"/>
    <w:rsid w:val="00A65581"/>
    <w:rsid w:val="00A65BCC"/>
    <w:rsid w:val="00A65FF7"/>
    <w:rsid w:val="00A662D0"/>
    <w:rsid w:val="00A66E66"/>
    <w:rsid w:val="00A67505"/>
    <w:rsid w:val="00A70AA3"/>
    <w:rsid w:val="00A71040"/>
    <w:rsid w:val="00A715E8"/>
    <w:rsid w:val="00A71C09"/>
    <w:rsid w:val="00A725CF"/>
    <w:rsid w:val="00A728D6"/>
    <w:rsid w:val="00A734C6"/>
    <w:rsid w:val="00A7398C"/>
    <w:rsid w:val="00A7423A"/>
    <w:rsid w:val="00A74555"/>
    <w:rsid w:val="00A74688"/>
    <w:rsid w:val="00A755D3"/>
    <w:rsid w:val="00A755DB"/>
    <w:rsid w:val="00A75968"/>
    <w:rsid w:val="00A75E2C"/>
    <w:rsid w:val="00A75FCF"/>
    <w:rsid w:val="00A76273"/>
    <w:rsid w:val="00A76728"/>
    <w:rsid w:val="00A777C9"/>
    <w:rsid w:val="00A80240"/>
    <w:rsid w:val="00A8054A"/>
    <w:rsid w:val="00A81778"/>
    <w:rsid w:val="00A81EF9"/>
    <w:rsid w:val="00A81FE1"/>
    <w:rsid w:val="00A82244"/>
    <w:rsid w:val="00A83C83"/>
    <w:rsid w:val="00A841EC"/>
    <w:rsid w:val="00A849B5"/>
    <w:rsid w:val="00A84F99"/>
    <w:rsid w:val="00A8550B"/>
    <w:rsid w:val="00A85C49"/>
    <w:rsid w:val="00A86925"/>
    <w:rsid w:val="00A86A62"/>
    <w:rsid w:val="00A87512"/>
    <w:rsid w:val="00A908BF"/>
    <w:rsid w:val="00A90C28"/>
    <w:rsid w:val="00A9145A"/>
    <w:rsid w:val="00A9168B"/>
    <w:rsid w:val="00A9174E"/>
    <w:rsid w:val="00A91ED9"/>
    <w:rsid w:val="00A93543"/>
    <w:rsid w:val="00A936AF"/>
    <w:rsid w:val="00A93730"/>
    <w:rsid w:val="00A93ED6"/>
    <w:rsid w:val="00A94DC4"/>
    <w:rsid w:val="00A95473"/>
    <w:rsid w:val="00A95A34"/>
    <w:rsid w:val="00A970D2"/>
    <w:rsid w:val="00A97D32"/>
    <w:rsid w:val="00A97FF8"/>
    <w:rsid w:val="00AA1C9D"/>
    <w:rsid w:val="00AA24AB"/>
    <w:rsid w:val="00AA37F1"/>
    <w:rsid w:val="00AA3A92"/>
    <w:rsid w:val="00AA47B4"/>
    <w:rsid w:val="00AA557E"/>
    <w:rsid w:val="00AA652B"/>
    <w:rsid w:val="00AA7A86"/>
    <w:rsid w:val="00AA7FB9"/>
    <w:rsid w:val="00AB03F1"/>
    <w:rsid w:val="00AB040E"/>
    <w:rsid w:val="00AB055B"/>
    <w:rsid w:val="00AB0B96"/>
    <w:rsid w:val="00AB1852"/>
    <w:rsid w:val="00AB1D1F"/>
    <w:rsid w:val="00AB2BA5"/>
    <w:rsid w:val="00AB2E5F"/>
    <w:rsid w:val="00AB324A"/>
    <w:rsid w:val="00AB3AE2"/>
    <w:rsid w:val="00AB3EE3"/>
    <w:rsid w:val="00AB4A28"/>
    <w:rsid w:val="00AB4D5C"/>
    <w:rsid w:val="00AB55CD"/>
    <w:rsid w:val="00AB5E66"/>
    <w:rsid w:val="00AB5F25"/>
    <w:rsid w:val="00AB6B22"/>
    <w:rsid w:val="00AB6F5B"/>
    <w:rsid w:val="00AB7DEB"/>
    <w:rsid w:val="00AC01F5"/>
    <w:rsid w:val="00AC0804"/>
    <w:rsid w:val="00AC2390"/>
    <w:rsid w:val="00AC274C"/>
    <w:rsid w:val="00AC3C68"/>
    <w:rsid w:val="00AC3CCA"/>
    <w:rsid w:val="00AC4277"/>
    <w:rsid w:val="00AC435A"/>
    <w:rsid w:val="00AC4730"/>
    <w:rsid w:val="00AC4B57"/>
    <w:rsid w:val="00AC4CAF"/>
    <w:rsid w:val="00AC51E0"/>
    <w:rsid w:val="00AC58CF"/>
    <w:rsid w:val="00AC5CC6"/>
    <w:rsid w:val="00AC5DFC"/>
    <w:rsid w:val="00AC63FA"/>
    <w:rsid w:val="00AC68DF"/>
    <w:rsid w:val="00AC706C"/>
    <w:rsid w:val="00AD0491"/>
    <w:rsid w:val="00AD06E1"/>
    <w:rsid w:val="00AD1D1F"/>
    <w:rsid w:val="00AD23FD"/>
    <w:rsid w:val="00AD2593"/>
    <w:rsid w:val="00AD2965"/>
    <w:rsid w:val="00AD2CD1"/>
    <w:rsid w:val="00AD35BC"/>
    <w:rsid w:val="00AD3B3D"/>
    <w:rsid w:val="00AD3B73"/>
    <w:rsid w:val="00AD421E"/>
    <w:rsid w:val="00AD4330"/>
    <w:rsid w:val="00AD4B31"/>
    <w:rsid w:val="00AD4C23"/>
    <w:rsid w:val="00AD4D7C"/>
    <w:rsid w:val="00AD4DEF"/>
    <w:rsid w:val="00AD51A6"/>
    <w:rsid w:val="00AD5504"/>
    <w:rsid w:val="00AD568D"/>
    <w:rsid w:val="00AD5791"/>
    <w:rsid w:val="00AD6527"/>
    <w:rsid w:val="00AD668D"/>
    <w:rsid w:val="00AD6BF0"/>
    <w:rsid w:val="00AD6F54"/>
    <w:rsid w:val="00AD75C8"/>
    <w:rsid w:val="00AD78E9"/>
    <w:rsid w:val="00AD7952"/>
    <w:rsid w:val="00AE001D"/>
    <w:rsid w:val="00AE0788"/>
    <w:rsid w:val="00AE0E32"/>
    <w:rsid w:val="00AE11C6"/>
    <w:rsid w:val="00AE18DB"/>
    <w:rsid w:val="00AE2479"/>
    <w:rsid w:val="00AE31D7"/>
    <w:rsid w:val="00AE31F1"/>
    <w:rsid w:val="00AE3F6F"/>
    <w:rsid w:val="00AE4682"/>
    <w:rsid w:val="00AE4D4B"/>
    <w:rsid w:val="00AE54F8"/>
    <w:rsid w:val="00AE5F15"/>
    <w:rsid w:val="00AE7116"/>
    <w:rsid w:val="00AE7EF2"/>
    <w:rsid w:val="00AF01A6"/>
    <w:rsid w:val="00AF03EC"/>
    <w:rsid w:val="00AF08A7"/>
    <w:rsid w:val="00AF0C6D"/>
    <w:rsid w:val="00AF147B"/>
    <w:rsid w:val="00AF14DA"/>
    <w:rsid w:val="00AF1674"/>
    <w:rsid w:val="00AF1784"/>
    <w:rsid w:val="00AF2241"/>
    <w:rsid w:val="00AF2802"/>
    <w:rsid w:val="00AF32F3"/>
    <w:rsid w:val="00AF3BB5"/>
    <w:rsid w:val="00AF41CA"/>
    <w:rsid w:val="00AF42E9"/>
    <w:rsid w:val="00AF4A48"/>
    <w:rsid w:val="00AF6082"/>
    <w:rsid w:val="00AF6DBD"/>
    <w:rsid w:val="00AF6F71"/>
    <w:rsid w:val="00B02016"/>
    <w:rsid w:val="00B026AC"/>
    <w:rsid w:val="00B02ECA"/>
    <w:rsid w:val="00B03A62"/>
    <w:rsid w:val="00B0441C"/>
    <w:rsid w:val="00B047E2"/>
    <w:rsid w:val="00B0532F"/>
    <w:rsid w:val="00B05C48"/>
    <w:rsid w:val="00B06629"/>
    <w:rsid w:val="00B06843"/>
    <w:rsid w:val="00B06F63"/>
    <w:rsid w:val="00B101B4"/>
    <w:rsid w:val="00B10C7E"/>
    <w:rsid w:val="00B10F81"/>
    <w:rsid w:val="00B10FDB"/>
    <w:rsid w:val="00B11EBC"/>
    <w:rsid w:val="00B125CF"/>
    <w:rsid w:val="00B12C79"/>
    <w:rsid w:val="00B135CD"/>
    <w:rsid w:val="00B13652"/>
    <w:rsid w:val="00B13EBB"/>
    <w:rsid w:val="00B141B9"/>
    <w:rsid w:val="00B147F8"/>
    <w:rsid w:val="00B14A6D"/>
    <w:rsid w:val="00B14A6E"/>
    <w:rsid w:val="00B14B7E"/>
    <w:rsid w:val="00B151AF"/>
    <w:rsid w:val="00B15CF8"/>
    <w:rsid w:val="00B17C7E"/>
    <w:rsid w:val="00B17FBC"/>
    <w:rsid w:val="00B20B21"/>
    <w:rsid w:val="00B20C62"/>
    <w:rsid w:val="00B21D66"/>
    <w:rsid w:val="00B21E91"/>
    <w:rsid w:val="00B2266B"/>
    <w:rsid w:val="00B22B91"/>
    <w:rsid w:val="00B22C6F"/>
    <w:rsid w:val="00B23308"/>
    <w:rsid w:val="00B248F1"/>
    <w:rsid w:val="00B24AE9"/>
    <w:rsid w:val="00B25704"/>
    <w:rsid w:val="00B25C4A"/>
    <w:rsid w:val="00B27BCE"/>
    <w:rsid w:val="00B30148"/>
    <w:rsid w:val="00B307D1"/>
    <w:rsid w:val="00B3086C"/>
    <w:rsid w:val="00B314B6"/>
    <w:rsid w:val="00B31DB9"/>
    <w:rsid w:val="00B32241"/>
    <w:rsid w:val="00B32507"/>
    <w:rsid w:val="00B326DD"/>
    <w:rsid w:val="00B32CEA"/>
    <w:rsid w:val="00B32EBB"/>
    <w:rsid w:val="00B32EEB"/>
    <w:rsid w:val="00B35220"/>
    <w:rsid w:val="00B35616"/>
    <w:rsid w:val="00B35C1E"/>
    <w:rsid w:val="00B36372"/>
    <w:rsid w:val="00B3681B"/>
    <w:rsid w:val="00B36B22"/>
    <w:rsid w:val="00B37541"/>
    <w:rsid w:val="00B3789B"/>
    <w:rsid w:val="00B400DA"/>
    <w:rsid w:val="00B418D6"/>
    <w:rsid w:val="00B41CF1"/>
    <w:rsid w:val="00B4224A"/>
    <w:rsid w:val="00B42A29"/>
    <w:rsid w:val="00B42B39"/>
    <w:rsid w:val="00B42E6C"/>
    <w:rsid w:val="00B43032"/>
    <w:rsid w:val="00B43950"/>
    <w:rsid w:val="00B44EA9"/>
    <w:rsid w:val="00B44FA3"/>
    <w:rsid w:val="00B451C2"/>
    <w:rsid w:val="00B456F9"/>
    <w:rsid w:val="00B4580F"/>
    <w:rsid w:val="00B46453"/>
    <w:rsid w:val="00B4662C"/>
    <w:rsid w:val="00B46E7F"/>
    <w:rsid w:val="00B475A0"/>
    <w:rsid w:val="00B4788C"/>
    <w:rsid w:val="00B50B5B"/>
    <w:rsid w:val="00B50DDC"/>
    <w:rsid w:val="00B50FAD"/>
    <w:rsid w:val="00B51BEF"/>
    <w:rsid w:val="00B52602"/>
    <w:rsid w:val="00B5471C"/>
    <w:rsid w:val="00B54C17"/>
    <w:rsid w:val="00B54DCE"/>
    <w:rsid w:val="00B54FB9"/>
    <w:rsid w:val="00B554F6"/>
    <w:rsid w:val="00B56593"/>
    <w:rsid w:val="00B56857"/>
    <w:rsid w:val="00B56BEA"/>
    <w:rsid w:val="00B57E34"/>
    <w:rsid w:val="00B60050"/>
    <w:rsid w:val="00B60412"/>
    <w:rsid w:val="00B60E4B"/>
    <w:rsid w:val="00B64FC7"/>
    <w:rsid w:val="00B65B4C"/>
    <w:rsid w:val="00B6672A"/>
    <w:rsid w:val="00B66760"/>
    <w:rsid w:val="00B6686D"/>
    <w:rsid w:val="00B66C86"/>
    <w:rsid w:val="00B705CF"/>
    <w:rsid w:val="00B7078C"/>
    <w:rsid w:val="00B70831"/>
    <w:rsid w:val="00B7135D"/>
    <w:rsid w:val="00B71EEB"/>
    <w:rsid w:val="00B7276C"/>
    <w:rsid w:val="00B743C2"/>
    <w:rsid w:val="00B74A96"/>
    <w:rsid w:val="00B75205"/>
    <w:rsid w:val="00B75B3B"/>
    <w:rsid w:val="00B75D7E"/>
    <w:rsid w:val="00B76B77"/>
    <w:rsid w:val="00B76D70"/>
    <w:rsid w:val="00B76E87"/>
    <w:rsid w:val="00B778D8"/>
    <w:rsid w:val="00B803C6"/>
    <w:rsid w:val="00B80975"/>
    <w:rsid w:val="00B81097"/>
    <w:rsid w:val="00B81153"/>
    <w:rsid w:val="00B81DDD"/>
    <w:rsid w:val="00B820B2"/>
    <w:rsid w:val="00B822DA"/>
    <w:rsid w:val="00B82867"/>
    <w:rsid w:val="00B828DC"/>
    <w:rsid w:val="00B83A02"/>
    <w:rsid w:val="00B85562"/>
    <w:rsid w:val="00B85A40"/>
    <w:rsid w:val="00B860B6"/>
    <w:rsid w:val="00B87ECC"/>
    <w:rsid w:val="00B90DBB"/>
    <w:rsid w:val="00B9156C"/>
    <w:rsid w:val="00B91579"/>
    <w:rsid w:val="00B91CFA"/>
    <w:rsid w:val="00B91FE0"/>
    <w:rsid w:val="00B920C1"/>
    <w:rsid w:val="00B92FB3"/>
    <w:rsid w:val="00B93160"/>
    <w:rsid w:val="00B9366F"/>
    <w:rsid w:val="00B93F04"/>
    <w:rsid w:val="00B93FC4"/>
    <w:rsid w:val="00B94948"/>
    <w:rsid w:val="00B95C1D"/>
    <w:rsid w:val="00B95E15"/>
    <w:rsid w:val="00B963D2"/>
    <w:rsid w:val="00B9681B"/>
    <w:rsid w:val="00B968AE"/>
    <w:rsid w:val="00B97086"/>
    <w:rsid w:val="00B9711F"/>
    <w:rsid w:val="00B97704"/>
    <w:rsid w:val="00B97D8F"/>
    <w:rsid w:val="00BA0435"/>
    <w:rsid w:val="00BA0831"/>
    <w:rsid w:val="00BA32DB"/>
    <w:rsid w:val="00BA374F"/>
    <w:rsid w:val="00BA45CE"/>
    <w:rsid w:val="00BA556E"/>
    <w:rsid w:val="00BA6DEC"/>
    <w:rsid w:val="00BA7034"/>
    <w:rsid w:val="00BA76DA"/>
    <w:rsid w:val="00BB0878"/>
    <w:rsid w:val="00BB0A33"/>
    <w:rsid w:val="00BB13CF"/>
    <w:rsid w:val="00BB1738"/>
    <w:rsid w:val="00BB370D"/>
    <w:rsid w:val="00BB40C6"/>
    <w:rsid w:val="00BB4133"/>
    <w:rsid w:val="00BB4597"/>
    <w:rsid w:val="00BB48A5"/>
    <w:rsid w:val="00BB503A"/>
    <w:rsid w:val="00BB55FF"/>
    <w:rsid w:val="00BB5A4B"/>
    <w:rsid w:val="00BB5B83"/>
    <w:rsid w:val="00BB64B6"/>
    <w:rsid w:val="00BB6AE4"/>
    <w:rsid w:val="00BB7277"/>
    <w:rsid w:val="00BB77C5"/>
    <w:rsid w:val="00BB7CC9"/>
    <w:rsid w:val="00BC1462"/>
    <w:rsid w:val="00BC2BAD"/>
    <w:rsid w:val="00BC2D3F"/>
    <w:rsid w:val="00BC361A"/>
    <w:rsid w:val="00BC388A"/>
    <w:rsid w:val="00BC4303"/>
    <w:rsid w:val="00BC4A1C"/>
    <w:rsid w:val="00BC64B7"/>
    <w:rsid w:val="00BC7C30"/>
    <w:rsid w:val="00BD0D5C"/>
    <w:rsid w:val="00BD0F9C"/>
    <w:rsid w:val="00BD11F0"/>
    <w:rsid w:val="00BD19DB"/>
    <w:rsid w:val="00BD1BC7"/>
    <w:rsid w:val="00BD22D0"/>
    <w:rsid w:val="00BD24AA"/>
    <w:rsid w:val="00BD29B6"/>
    <w:rsid w:val="00BD2A5C"/>
    <w:rsid w:val="00BD2B1C"/>
    <w:rsid w:val="00BD2C88"/>
    <w:rsid w:val="00BD2EA1"/>
    <w:rsid w:val="00BD3407"/>
    <w:rsid w:val="00BD35D8"/>
    <w:rsid w:val="00BD4030"/>
    <w:rsid w:val="00BD44D3"/>
    <w:rsid w:val="00BD491E"/>
    <w:rsid w:val="00BD507D"/>
    <w:rsid w:val="00BD59DF"/>
    <w:rsid w:val="00BD5B4C"/>
    <w:rsid w:val="00BD65E3"/>
    <w:rsid w:val="00BD6E03"/>
    <w:rsid w:val="00BD713C"/>
    <w:rsid w:val="00BD7838"/>
    <w:rsid w:val="00BD7AD7"/>
    <w:rsid w:val="00BE07D3"/>
    <w:rsid w:val="00BE0F32"/>
    <w:rsid w:val="00BE2723"/>
    <w:rsid w:val="00BE2FC6"/>
    <w:rsid w:val="00BE308A"/>
    <w:rsid w:val="00BE3BAC"/>
    <w:rsid w:val="00BE3DAD"/>
    <w:rsid w:val="00BE4331"/>
    <w:rsid w:val="00BE5717"/>
    <w:rsid w:val="00BE5D5D"/>
    <w:rsid w:val="00BE5DB3"/>
    <w:rsid w:val="00BE5F89"/>
    <w:rsid w:val="00BE6352"/>
    <w:rsid w:val="00BE646F"/>
    <w:rsid w:val="00BE6778"/>
    <w:rsid w:val="00BE6951"/>
    <w:rsid w:val="00BE6E1F"/>
    <w:rsid w:val="00BE7B60"/>
    <w:rsid w:val="00BE7CD7"/>
    <w:rsid w:val="00BF013A"/>
    <w:rsid w:val="00BF01F7"/>
    <w:rsid w:val="00BF13B1"/>
    <w:rsid w:val="00BF26FC"/>
    <w:rsid w:val="00BF2751"/>
    <w:rsid w:val="00BF28A0"/>
    <w:rsid w:val="00BF3055"/>
    <w:rsid w:val="00BF3A07"/>
    <w:rsid w:val="00BF3EFD"/>
    <w:rsid w:val="00BF50BA"/>
    <w:rsid w:val="00BF53B2"/>
    <w:rsid w:val="00BF609D"/>
    <w:rsid w:val="00BF617C"/>
    <w:rsid w:val="00BF6DE2"/>
    <w:rsid w:val="00BF7E44"/>
    <w:rsid w:val="00C000E6"/>
    <w:rsid w:val="00C0089E"/>
    <w:rsid w:val="00C01486"/>
    <w:rsid w:val="00C0163E"/>
    <w:rsid w:val="00C02937"/>
    <w:rsid w:val="00C02F53"/>
    <w:rsid w:val="00C04445"/>
    <w:rsid w:val="00C0461B"/>
    <w:rsid w:val="00C0471F"/>
    <w:rsid w:val="00C05142"/>
    <w:rsid w:val="00C0575F"/>
    <w:rsid w:val="00C05A9A"/>
    <w:rsid w:val="00C05AB2"/>
    <w:rsid w:val="00C05CC1"/>
    <w:rsid w:val="00C066C5"/>
    <w:rsid w:val="00C06B2C"/>
    <w:rsid w:val="00C06C42"/>
    <w:rsid w:val="00C075B2"/>
    <w:rsid w:val="00C07A4B"/>
    <w:rsid w:val="00C1094F"/>
    <w:rsid w:val="00C10E07"/>
    <w:rsid w:val="00C10E30"/>
    <w:rsid w:val="00C1122B"/>
    <w:rsid w:val="00C120AE"/>
    <w:rsid w:val="00C12AEA"/>
    <w:rsid w:val="00C13291"/>
    <w:rsid w:val="00C13F9C"/>
    <w:rsid w:val="00C13FA0"/>
    <w:rsid w:val="00C16014"/>
    <w:rsid w:val="00C165C6"/>
    <w:rsid w:val="00C16BFD"/>
    <w:rsid w:val="00C178E8"/>
    <w:rsid w:val="00C20C45"/>
    <w:rsid w:val="00C20D67"/>
    <w:rsid w:val="00C21107"/>
    <w:rsid w:val="00C220F6"/>
    <w:rsid w:val="00C222CA"/>
    <w:rsid w:val="00C226B7"/>
    <w:rsid w:val="00C226CE"/>
    <w:rsid w:val="00C22A6F"/>
    <w:rsid w:val="00C24707"/>
    <w:rsid w:val="00C24BF9"/>
    <w:rsid w:val="00C24D5C"/>
    <w:rsid w:val="00C24EBA"/>
    <w:rsid w:val="00C262CC"/>
    <w:rsid w:val="00C26410"/>
    <w:rsid w:val="00C265B0"/>
    <w:rsid w:val="00C26B1D"/>
    <w:rsid w:val="00C27598"/>
    <w:rsid w:val="00C30150"/>
    <w:rsid w:val="00C32B5C"/>
    <w:rsid w:val="00C33346"/>
    <w:rsid w:val="00C33A9B"/>
    <w:rsid w:val="00C35C6A"/>
    <w:rsid w:val="00C365C1"/>
    <w:rsid w:val="00C36821"/>
    <w:rsid w:val="00C4032B"/>
    <w:rsid w:val="00C406FF"/>
    <w:rsid w:val="00C4169C"/>
    <w:rsid w:val="00C4180F"/>
    <w:rsid w:val="00C41C53"/>
    <w:rsid w:val="00C426B0"/>
    <w:rsid w:val="00C4357F"/>
    <w:rsid w:val="00C43B74"/>
    <w:rsid w:val="00C45061"/>
    <w:rsid w:val="00C454E1"/>
    <w:rsid w:val="00C45B13"/>
    <w:rsid w:val="00C45FFC"/>
    <w:rsid w:val="00C46DD5"/>
    <w:rsid w:val="00C46E20"/>
    <w:rsid w:val="00C46E23"/>
    <w:rsid w:val="00C47DB4"/>
    <w:rsid w:val="00C50E28"/>
    <w:rsid w:val="00C520C5"/>
    <w:rsid w:val="00C52B42"/>
    <w:rsid w:val="00C52EE0"/>
    <w:rsid w:val="00C53484"/>
    <w:rsid w:val="00C53E23"/>
    <w:rsid w:val="00C54141"/>
    <w:rsid w:val="00C545C2"/>
    <w:rsid w:val="00C550DF"/>
    <w:rsid w:val="00C5549A"/>
    <w:rsid w:val="00C55F84"/>
    <w:rsid w:val="00C56190"/>
    <w:rsid w:val="00C563A9"/>
    <w:rsid w:val="00C56577"/>
    <w:rsid w:val="00C602E3"/>
    <w:rsid w:val="00C61B3D"/>
    <w:rsid w:val="00C61D9C"/>
    <w:rsid w:val="00C62194"/>
    <w:rsid w:val="00C62666"/>
    <w:rsid w:val="00C62BB8"/>
    <w:rsid w:val="00C62F40"/>
    <w:rsid w:val="00C640D0"/>
    <w:rsid w:val="00C64B2C"/>
    <w:rsid w:val="00C64CE2"/>
    <w:rsid w:val="00C651FA"/>
    <w:rsid w:val="00C66533"/>
    <w:rsid w:val="00C66880"/>
    <w:rsid w:val="00C66999"/>
    <w:rsid w:val="00C66A55"/>
    <w:rsid w:val="00C66E2F"/>
    <w:rsid w:val="00C70061"/>
    <w:rsid w:val="00C70AC5"/>
    <w:rsid w:val="00C71165"/>
    <w:rsid w:val="00C7259A"/>
    <w:rsid w:val="00C7330D"/>
    <w:rsid w:val="00C74189"/>
    <w:rsid w:val="00C744DB"/>
    <w:rsid w:val="00C74530"/>
    <w:rsid w:val="00C75BB0"/>
    <w:rsid w:val="00C75D2A"/>
    <w:rsid w:val="00C7625D"/>
    <w:rsid w:val="00C765FD"/>
    <w:rsid w:val="00C77FBD"/>
    <w:rsid w:val="00C80335"/>
    <w:rsid w:val="00C80B59"/>
    <w:rsid w:val="00C810B1"/>
    <w:rsid w:val="00C821D3"/>
    <w:rsid w:val="00C82FE0"/>
    <w:rsid w:val="00C838A2"/>
    <w:rsid w:val="00C84184"/>
    <w:rsid w:val="00C84FB9"/>
    <w:rsid w:val="00C85778"/>
    <w:rsid w:val="00C86052"/>
    <w:rsid w:val="00C866E0"/>
    <w:rsid w:val="00C87336"/>
    <w:rsid w:val="00C878E9"/>
    <w:rsid w:val="00C87A74"/>
    <w:rsid w:val="00C87E0D"/>
    <w:rsid w:val="00C90505"/>
    <w:rsid w:val="00C9160B"/>
    <w:rsid w:val="00C916A9"/>
    <w:rsid w:val="00C9333E"/>
    <w:rsid w:val="00C9335C"/>
    <w:rsid w:val="00C938BE"/>
    <w:rsid w:val="00C93B8A"/>
    <w:rsid w:val="00C9418C"/>
    <w:rsid w:val="00C9423C"/>
    <w:rsid w:val="00C94970"/>
    <w:rsid w:val="00C949C6"/>
    <w:rsid w:val="00C954B0"/>
    <w:rsid w:val="00C95B69"/>
    <w:rsid w:val="00C95E48"/>
    <w:rsid w:val="00C97213"/>
    <w:rsid w:val="00C97316"/>
    <w:rsid w:val="00C9799D"/>
    <w:rsid w:val="00CA0840"/>
    <w:rsid w:val="00CA0AA7"/>
    <w:rsid w:val="00CA0BAA"/>
    <w:rsid w:val="00CA133F"/>
    <w:rsid w:val="00CA16AB"/>
    <w:rsid w:val="00CA217D"/>
    <w:rsid w:val="00CA21CA"/>
    <w:rsid w:val="00CA3274"/>
    <w:rsid w:val="00CA3713"/>
    <w:rsid w:val="00CA4055"/>
    <w:rsid w:val="00CA46C0"/>
    <w:rsid w:val="00CA4A65"/>
    <w:rsid w:val="00CA4E86"/>
    <w:rsid w:val="00CA5FA0"/>
    <w:rsid w:val="00CA6423"/>
    <w:rsid w:val="00CA6833"/>
    <w:rsid w:val="00CA7569"/>
    <w:rsid w:val="00CB0407"/>
    <w:rsid w:val="00CB05F5"/>
    <w:rsid w:val="00CB078C"/>
    <w:rsid w:val="00CB17FF"/>
    <w:rsid w:val="00CB2169"/>
    <w:rsid w:val="00CB25B0"/>
    <w:rsid w:val="00CB2676"/>
    <w:rsid w:val="00CB34AC"/>
    <w:rsid w:val="00CB5665"/>
    <w:rsid w:val="00CB594A"/>
    <w:rsid w:val="00CB5CA7"/>
    <w:rsid w:val="00CB619D"/>
    <w:rsid w:val="00CB6C67"/>
    <w:rsid w:val="00CB78E8"/>
    <w:rsid w:val="00CC0299"/>
    <w:rsid w:val="00CC02CF"/>
    <w:rsid w:val="00CC03AF"/>
    <w:rsid w:val="00CC0B9C"/>
    <w:rsid w:val="00CC11C2"/>
    <w:rsid w:val="00CC1BE2"/>
    <w:rsid w:val="00CC1EFC"/>
    <w:rsid w:val="00CC1FC0"/>
    <w:rsid w:val="00CC2376"/>
    <w:rsid w:val="00CC25D5"/>
    <w:rsid w:val="00CC3261"/>
    <w:rsid w:val="00CC3737"/>
    <w:rsid w:val="00CC38DB"/>
    <w:rsid w:val="00CC3E78"/>
    <w:rsid w:val="00CC48B5"/>
    <w:rsid w:val="00CC501F"/>
    <w:rsid w:val="00CC5C99"/>
    <w:rsid w:val="00CC7060"/>
    <w:rsid w:val="00CC73A8"/>
    <w:rsid w:val="00CC7488"/>
    <w:rsid w:val="00CD0013"/>
    <w:rsid w:val="00CD02B0"/>
    <w:rsid w:val="00CD11D3"/>
    <w:rsid w:val="00CD1AED"/>
    <w:rsid w:val="00CD1C18"/>
    <w:rsid w:val="00CD206B"/>
    <w:rsid w:val="00CD354C"/>
    <w:rsid w:val="00CD497E"/>
    <w:rsid w:val="00CD532B"/>
    <w:rsid w:val="00CD55A0"/>
    <w:rsid w:val="00CD5F59"/>
    <w:rsid w:val="00CD642C"/>
    <w:rsid w:val="00CD74AA"/>
    <w:rsid w:val="00CD77E4"/>
    <w:rsid w:val="00CE016A"/>
    <w:rsid w:val="00CE0265"/>
    <w:rsid w:val="00CE114A"/>
    <w:rsid w:val="00CE11EF"/>
    <w:rsid w:val="00CE1848"/>
    <w:rsid w:val="00CE3A45"/>
    <w:rsid w:val="00CE3B84"/>
    <w:rsid w:val="00CE4188"/>
    <w:rsid w:val="00CE421E"/>
    <w:rsid w:val="00CE452D"/>
    <w:rsid w:val="00CE47BA"/>
    <w:rsid w:val="00CE4BE4"/>
    <w:rsid w:val="00CE59FD"/>
    <w:rsid w:val="00CE6DAF"/>
    <w:rsid w:val="00CE788E"/>
    <w:rsid w:val="00CE7906"/>
    <w:rsid w:val="00CE7B4B"/>
    <w:rsid w:val="00CF004F"/>
    <w:rsid w:val="00CF05C3"/>
    <w:rsid w:val="00CF1359"/>
    <w:rsid w:val="00CF1986"/>
    <w:rsid w:val="00CF1A78"/>
    <w:rsid w:val="00CF1D3C"/>
    <w:rsid w:val="00CF1F3A"/>
    <w:rsid w:val="00CF219D"/>
    <w:rsid w:val="00CF21E2"/>
    <w:rsid w:val="00CF238B"/>
    <w:rsid w:val="00CF25CA"/>
    <w:rsid w:val="00CF3049"/>
    <w:rsid w:val="00CF3E11"/>
    <w:rsid w:val="00CF3F86"/>
    <w:rsid w:val="00CF50EA"/>
    <w:rsid w:val="00CF56CF"/>
    <w:rsid w:val="00CF68A6"/>
    <w:rsid w:val="00CF6FB2"/>
    <w:rsid w:val="00CF6FC1"/>
    <w:rsid w:val="00CF7F46"/>
    <w:rsid w:val="00D006A7"/>
    <w:rsid w:val="00D01374"/>
    <w:rsid w:val="00D01CE4"/>
    <w:rsid w:val="00D01FC8"/>
    <w:rsid w:val="00D0207B"/>
    <w:rsid w:val="00D02426"/>
    <w:rsid w:val="00D0242D"/>
    <w:rsid w:val="00D033C1"/>
    <w:rsid w:val="00D03509"/>
    <w:rsid w:val="00D03E0C"/>
    <w:rsid w:val="00D059F7"/>
    <w:rsid w:val="00D05E3D"/>
    <w:rsid w:val="00D05E4D"/>
    <w:rsid w:val="00D060CF"/>
    <w:rsid w:val="00D06A32"/>
    <w:rsid w:val="00D07055"/>
    <w:rsid w:val="00D07CCE"/>
    <w:rsid w:val="00D07CD9"/>
    <w:rsid w:val="00D10347"/>
    <w:rsid w:val="00D112CE"/>
    <w:rsid w:val="00D11DF0"/>
    <w:rsid w:val="00D12B6A"/>
    <w:rsid w:val="00D12F6D"/>
    <w:rsid w:val="00D13863"/>
    <w:rsid w:val="00D147B9"/>
    <w:rsid w:val="00D15DE0"/>
    <w:rsid w:val="00D1614B"/>
    <w:rsid w:val="00D16825"/>
    <w:rsid w:val="00D17B71"/>
    <w:rsid w:val="00D2104C"/>
    <w:rsid w:val="00D215DF"/>
    <w:rsid w:val="00D21D3F"/>
    <w:rsid w:val="00D21DAF"/>
    <w:rsid w:val="00D229C9"/>
    <w:rsid w:val="00D22D59"/>
    <w:rsid w:val="00D23311"/>
    <w:rsid w:val="00D23886"/>
    <w:rsid w:val="00D23BB3"/>
    <w:rsid w:val="00D24898"/>
    <w:rsid w:val="00D24D4C"/>
    <w:rsid w:val="00D24F72"/>
    <w:rsid w:val="00D25640"/>
    <w:rsid w:val="00D25F43"/>
    <w:rsid w:val="00D2722A"/>
    <w:rsid w:val="00D272F8"/>
    <w:rsid w:val="00D2748D"/>
    <w:rsid w:val="00D27786"/>
    <w:rsid w:val="00D27AC0"/>
    <w:rsid w:val="00D27D05"/>
    <w:rsid w:val="00D27D65"/>
    <w:rsid w:val="00D3068F"/>
    <w:rsid w:val="00D312FC"/>
    <w:rsid w:val="00D31952"/>
    <w:rsid w:val="00D31E95"/>
    <w:rsid w:val="00D32780"/>
    <w:rsid w:val="00D32B88"/>
    <w:rsid w:val="00D34A7E"/>
    <w:rsid w:val="00D34B16"/>
    <w:rsid w:val="00D35125"/>
    <w:rsid w:val="00D3530A"/>
    <w:rsid w:val="00D354F4"/>
    <w:rsid w:val="00D36106"/>
    <w:rsid w:val="00D36149"/>
    <w:rsid w:val="00D40113"/>
    <w:rsid w:val="00D40152"/>
    <w:rsid w:val="00D401D0"/>
    <w:rsid w:val="00D40E0E"/>
    <w:rsid w:val="00D40F3F"/>
    <w:rsid w:val="00D4170E"/>
    <w:rsid w:val="00D41AE3"/>
    <w:rsid w:val="00D425BF"/>
    <w:rsid w:val="00D429FC"/>
    <w:rsid w:val="00D42DB5"/>
    <w:rsid w:val="00D43DDC"/>
    <w:rsid w:val="00D43E53"/>
    <w:rsid w:val="00D460F0"/>
    <w:rsid w:val="00D4622A"/>
    <w:rsid w:val="00D500F7"/>
    <w:rsid w:val="00D51E38"/>
    <w:rsid w:val="00D522E5"/>
    <w:rsid w:val="00D52518"/>
    <w:rsid w:val="00D53BDD"/>
    <w:rsid w:val="00D53F29"/>
    <w:rsid w:val="00D545E4"/>
    <w:rsid w:val="00D54B71"/>
    <w:rsid w:val="00D552CD"/>
    <w:rsid w:val="00D554A2"/>
    <w:rsid w:val="00D559CA"/>
    <w:rsid w:val="00D55D95"/>
    <w:rsid w:val="00D561D5"/>
    <w:rsid w:val="00D567AF"/>
    <w:rsid w:val="00D56BBF"/>
    <w:rsid w:val="00D574FD"/>
    <w:rsid w:val="00D60178"/>
    <w:rsid w:val="00D6052C"/>
    <w:rsid w:val="00D60AB8"/>
    <w:rsid w:val="00D60C4B"/>
    <w:rsid w:val="00D6159C"/>
    <w:rsid w:val="00D62015"/>
    <w:rsid w:val="00D62086"/>
    <w:rsid w:val="00D6288F"/>
    <w:rsid w:val="00D63175"/>
    <w:rsid w:val="00D63D84"/>
    <w:rsid w:val="00D64A30"/>
    <w:rsid w:val="00D65640"/>
    <w:rsid w:val="00D65F3E"/>
    <w:rsid w:val="00D67CEA"/>
    <w:rsid w:val="00D67E6E"/>
    <w:rsid w:val="00D70325"/>
    <w:rsid w:val="00D70696"/>
    <w:rsid w:val="00D71A6A"/>
    <w:rsid w:val="00D729C0"/>
    <w:rsid w:val="00D72EBC"/>
    <w:rsid w:val="00D738F2"/>
    <w:rsid w:val="00D73A2A"/>
    <w:rsid w:val="00D73F02"/>
    <w:rsid w:val="00D747E5"/>
    <w:rsid w:val="00D74B45"/>
    <w:rsid w:val="00D74B7F"/>
    <w:rsid w:val="00D76678"/>
    <w:rsid w:val="00D76C90"/>
    <w:rsid w:val="00D76DF8"/>
    <w:rsid w:val="00D774D3"/>
    <w:rsid w:val="00D77B37"/>
    <w:rsid w:val="00D80307"/>
    <w:rsid w:val="00D81646"/>
    <w:rsid w:val="00D82194"/>
    <w:rsid w:val="00D82665"/>
    <w:rsid w:val="00D829EE"/>
    <w:rsid w:val="00D836A6"/>
    <w:rsid w:val="00D838C3"/>
    <w:rsid w:val="00D83E37"/>
    <w:rsid w:val="00D83FE4"/>
    <w:rsid w:val="00D851B8"/>
    <w:rsid w:val="00D85875"/>
    <w:rsid w:val="00D8587D"/>
    <w:rsid w:val="00D85B65"/>
    <w:rsid w:val="00D860FC"/>
    <w:rsid w:val="00D8610E"/>
    <w:rsid w:val="00D86723"/>
    <w:rsid w:val="00D869D7"/>
    <w:rsid w:val="00D86C20"/>
    <w:rsid w:val="00D87BD3"/>
    <w:rsid w:val="00D87D82"/>
    <w:rsid w:val="00D90C79"/>
    <w:rsid w:val="00D92BCA"/>
    <w:rsid w:val="00D92E00"/>
    <w:rsid w:val="00D92F73"/>
    <w:rsid w:val="00D93258"/>
    <w:rsid w:val="00D9395F"/>
    <w:rsid w:val="00D93991"/>
    <w:rsid w:val="00D94195"/>
    <w:rsid w:val="00D942D6"/>
    <w:rsid w:val="00D94886"/>
    <w:rsid w:val="00D94B71"/>
    <w:rsid w:val="00D94E66"/>
    <w:rsid w:val="00D94E7C"/>
    <w:rsid w:val="00D95654"/>
    <w:rsid w:val="00D95A46"/>
    <w:rsid w:val="00D96895"/>
    <w:rsid w:val="00D96B6C"/>
    <w:rsid w:val="00D96CC2"/>
    <w:rsid w:val="00D9715E"/>
    <w:rsid w:val="00D97560"/>
    <w:rsid w:val="00D97810"/>
    <w:rsid w:val="00D9796E"/>
    <w:rsid w:val="00DA04F1"/>
    <w:rsid w:val="00DA077B"/>
    <w:rsid w:val="00DA0887"/>
    <w:rsid w:val="00DA0910"/>
    <w:rsid w:val="00DA13CD"/>
    <w:rsid w:val="00DA2FB5"/>
    <w:rsid w:val="00DA369E"/>
    <w:rsid w:val="00DA4EFC"/>
    <w:rsid w:val="00DA5940"/>
    <w:rsid w:val="00DA6974"/>
    <w:rsid w:val="00DA6B71"/>
    <w:rsid w:val="00DB06EA"/>
    <w:rsid w:val="00DB08EE"/>
    <w:rsid w:val="00DB1554"/>
    <w:rsid w:val="00DB18B2"/>
    <w:rsid w:val="00DB1EFA"/>
    <w:rsid w:val="00DB222B"/>
    <w:rsid w:val="00DB2719"/>
    <w:rsid w:val="00DB28AB"/>
    <w:rsid w:val="00DB3026"/>
    <w:rsid w:val="00DB3C13"/>
    <w:rsid w:val="00DB43F5"/>
    <w:rsid w:val="00DB69A2"/>
    <w:rsid w:val="00DB6DB4"/>
    <w:rsid w:val="00DC0AA0"/>
    <w:rsid w:val="00DC0E63"/>
    <w:rsid w:val="00DC12D5"/>
    <w:rsid w:val="00DC1D45"/>
    <w:rsid w:val="00DC1F5D"/>
    <w:rsid w:val="00DC2B3E"/>
    <w:rsid w:val="00DC2CD1"/>
    <w:rsid w:val="00DC3FEA"/>
    <w:rsid w:val="00DC58CD"/>
    <w:rsid w:val="00DC5AE0"/>
    <w:rsid w:val="00DC5E38"/>
    <w:rsid w:val="00DC5E56"/>
    <w:rsid w:val="00DC6037"/>
    <w:rsid w:val="00DC61BC"/>
    <w:rsid w:val="00DC6DCC"/>
    <w:rsid w:val="00DC6F5C"/>
    <w:rsid w:val="00DC74DD"/>
    <w:rsid w:val="00DC7547"/>
    <w:rsid w:val="00DC75BB"/>
    <w:rsid w:val="00DD019C"/>
    <w:rsid w:val="00DD01FB"/>
    <w:rsid w:val="00DD0A2A"/>
    <w:rsid w:val="00DD12E6"/>
    <w:rsid w:val="00DD179E"/>
    <w:rsid w:val="00DD1A09"/>
    <w:rsid w:val="00DD1EF4"/>
    <w:rsid w:val="00DD2547"/>
    <w:rsid w:val="00DD313C"/>
    <w:rsid w:val="00DD3486"/>
    <w:rsid w:val="00DD348C"/>
    <w:rsid w:val="00DD3C10"/>
    <w:rsid w:val="00DD3D67"/>
    <w:rsid w:val="00DD3DD4"/>
    <w:rsid w:val="00DD4ADD"/>
    <w:rsid w:val="00DD5328"/>
    <w:rsid w:val="00DD5EED"/>
    <w:rsid w:val="00DD6123"/>
    <w:rsid w:val="00DD66C5"/>
    <w:rsid w:val="00DD6BD1"/>
    <w:rsid w:val="00DD6D96"/>
    <w:rsid w:val="00DD7C3F"/>
    <w:rsid w:val="00DD7DCD"/>
    <w:rsid w:val="00DE0313"/>
    <w:rsid w:val="00DE06AB"/>
    <w:rsid w:val="00DE1724"/>
    <w:rsid w:val="00DE182C"/>
    <w:rsid w:val="00DE2055"/>
    <w:rsid w:val="00DE253E"/>
    <w:rsid w:val="00DE319E"/>
    <w:rsid w:val="00DE4102"/>
    <w:rsid w:val="00DE42C0"/>
    <w:rsid w:val="00DE47A0"/>
    <w:rsid w:val="00DE559C"/>
    <w:rsid w:val="00DE570B"/>
    <w:rsid w:val="00DE590C"/>
    <w:rsid w:val="00DE65CA"/>
    <w:rsid w:val="00DE6C24"/>
    <w:rsid w:val="00DE7147"/>
    <w:rsid w:val="00DE76BE"/>
    <w:rsid w:val="00DE7720"/>
    <w:rsid w:val="00DF05DB"/>
    <w:rsid w:val="00DF0B50"/>
    <w:rsid w:val="00DF0B5D"/>
    <w:rsid w:val="00DF0F38"/>
    <w:rsid w:val="00DF1635"/>
    <w:rsid w:val="00DF1AB3"/>
    <w:rsid w:val="00DF3831"/>
    <w:rsid w:val="00DF43BA"/>
    <w:rsid w:val="00DF471E"/>
    <w:rsid w:val="00DF5EE4"/>
    <w:rsid w:val="00DF6AEF"/>
    <w:rsid w:val="00DF6D49"/>
    <w:rsid w:val="00DF7696"/>
    <w:rsid w:val="00DF7EEE"/>
    <w:rsid w:val="00E00191"/>
    <w:rsid w:val="00E00C4D"/>
    <w:rsid w:val="00E01045"/>
    <w:rsid w:val="00E01CD5"/>
    <w:rsid w:val="00E02436"/>
    <w:rsid w:val="00E029E5"/>
    <w:rsid w:val="00E02BC6"/>
    <w:rsid w:val="00E02D9A"/>
    <w:rsid w:val="00E0349D"/>
    <w:rsid w:val="00E0387B"/>
    <w:rsid w:val="00E03EA1"/>
    <w:rsid w:val="00E0478C"/>
    <w:rsid w:val="00E04ED2"/>
    <w:rsid w:val="00E05B9E"/>
    <w:rsid w:val="00E060A9"/>
    <w:rsid w:val="00E066E6"/>
    <w:rsid w:val="00E06ABB"/>
    <w:rsid w:val="00E06F14"/>
    <w:rsid w:val="00E07328"/>
    <w:rsid w:val="00E07D28"/>
    <w:rsid w:val="00E07D57"/>
    <w:rsid w:val="00E07FFA"/>
    <w:rsid w:val="00E106BB"/>
    <w:rsid w:val="00E1070F"/>
    <w:rsid w:val="00E10B20"/>
    <w:rsid w:val="00E11264"/>
    <w:rsid w:val="00E11267"/>
    <w:rsid w:val="00E11507"/>
    <w:rsid w:val="00E11CB3"/>
    <w:rsid w:val="00E124CD"/>
    <w:rsid w:val="00E12FC6"/>
    <w:rsid w:val="00E13406"/>
    <w:rsid w:val="00E136C8"/>
    <w:rsid w:val="00E136CE"/>
    <w:rsid w:val="00E13FBB"/>
    <w:rsid w:val="00E14309"/>
    <w:rsid w:val="00E1462C"/>
    <w:rsid w:val="00E15BF4"/>
    <w:rsid w:val="00E1653F"/>
    <w:rsid w:val="00E167DD"/>
    <w:rsid w:val="00E16828"/>
    <w:rsid w:val="00E16A5F"/>
    <w:rsid w:val="00E16CF6"/>
    <w:rsid w:val="00E16D56"/>
    <w:rsid w:val="00E16F8C"/>
    <w:rsid w:val="00E178D9"/>
    <w:rsid w:val="00E179B3"/>
    <w:rsid w:val="00E202FA"/>
    <w:rsid w:val="00E210AB"/>
    <w:rsid w:val="00E21150"/>
    <w:rsid w:val="00E21729"/>
    <w:rsid w:val="00E2282F"/>
    <w:rsid w:val="00E23100"/>
    <w:rsid w:val="00E23352"/>
    <w:rsid w:val="00E2342D"/>
    <w:rsid w:val="00E2378F"/>
    <w:rsid w:val="00E2444E"/>
    <w:rsid w:val="00E24499"/>
    <w:rsid w:val="00E2483F"/>
    <w:rsid w:val="00E24B08"/>
    <w:rsid w:val="00E25FB0"/>
    <w:rsid w:val="00E26239"/>
    <w:rsid w:val="00E265CC"/>
    <w:rsid w:val="00E26995"/>
    <w:rsid w:val="00E27AE2"/>
    <w:rsid w:val="00E30373"/>
    <w:rsid w:val="00E30E48"/>
    <w:rsid w:val="00E30FC6"/>
    <w:rsid w:val="00E31386"/>
    <w:rsid w:val="00E317B1"/>
    <w:rsid w:val="00E32C0B"/>
    <w:rsid w:val="00E3309F"/>
    <w:rsid w:val="00E340C6"/>
    <w:rsid w:val="00E346C8"/>
    <w:rsid w:val="00E34760"/>
    <w:rsid w:val="00E3522B"/>
    <w:rsid w:val="00E36964"/>
    <w:rsid w:val="00E36C45"/>
    <w:rsid w:val="00E40297"/>
    <w:rsid w:val="00E412D2"/>
    <w:rsid w:val="00E41881"/>
    <w:rsid w:val="00E41B93"/>
    <w:rsid w:val="00E42E9F"/>
    <w:rsid w:val="00E435D3"/>
    <w:rsid w:val="00E437C8"/>
    <w:rsid w:val="00E43833"/>
    <w:rsid w:val="00E446E9"/>
    <w:rsid w:val="00E45B1E"/>
    <w:rsid w:val="00E45FFC"/>
    <w:rsid w:val="00E46339"/>
    <w:rsid w:val="00E46E6C"/>
    <w:rsid w:val="00E47088"/>
    <w:rsid w:val="00E477B0"/>
    <w:rsid w:val="00E47DE7"/>
    <w:rsid w:val="00E50061"/>
    <w:rsid w:val="00E501B5"/>
    <w:rsid w:val="00E50DF2"/>
    <w:rsid w:val="00E51FC4"/>
    <w:rsid w:val="00E5274A"/>
    <w:rsid w:val="00E53497"/>
    <w:rsid w:val="00E54122"/>
    <w:rsid w:val="00E552CA"/>
    <w:rsid w:val="00E556FC"/>
    <w:rsid w:val="00E55DBF"/>
    <w:rsid w:val="00E5683B"/>
    <w:rsid w:val="00E56A20"/>
    <w:rsid w:val="00E56C52"/>
    <w:rsid w:val="00E574E4"/>
    <w:rsid w:val="00E578AB"/>
    <w:rsid w:val="00E57E60"/>
    <w:rsid w:val="00E60CA6"/>
    <w:rsid w:val="00E61FEB"/>
    <w:rsid w:val="00E6277F"/>
    <w:rsid w:val="00E629C0"/>
    <w:rsid w:val="00E62B5A"/>
    <w:rsid w:val="00E630DD"/>
    <w:rsid w:val="00E6310C"/>
    <w:rsid w:val="00E6320F"/>
    <w:rsid w:val="00E63DDD"/>
    <w:rsid w:val="00E63EE4"/>
    <w:rsid w:val="00E64381"/>
    <w:rsid w:val="00E66D1F"/>
    <w:rsid w:val="00E67615"/>
    <w:rsid w:val="00E676CE"/>
    <w:rsid w:val="00E7087A"/>
    <w:rsid w:val="00E708CE"/>
    <w:rsid w:val="00E7127D"/>
    <w:rsid w:val="00E7152B"/>
    <w:rsid w:val="00E73EE8"/>
    <w:rsid w:val="00E743FE"/>
    <w:rsid w:val="00E744F9"/>
    <w:rsid w:val="00E74E00"/>
    <w:rsid w:val="00E75210"/>
    <w:rsid w:val="00E757F4"/>
    <w:rsid w:val="00E759DF"/>
    <w:rsid w:val="00E76BAD"/>
    <w:rsid w:val="00E77479"/>
    <w:rsid w:val="00E7787F"/>
    <w:rsid w:val="00E80220"/>
    <w:rsid w:val="00E8155B"/>
    <w:rsid w:val="00E829B2"/>
    <w:rsid w:val="00E82FAE"/>
    <w:rsid w:val="00E834DA"/>
    <w:rsid w:val="00E838EB"/>
    <w:rsid w:val="00E83DF7"/>
    <w:rsid w:val="00E83F9D"/>
    <w:rsid w:val="00E8430C"/>
    <w:rsid w:val="00E85064"/>
    <w:rsid w:val="00E8614B"/>
    <w:rsid w:val="00E86223"/>
    <w:rsid w:val="00E86563"/>
    <w:rsid w:val="00E866AA"/>
    <w:rsid w:val="00E86EBC"/>
    <w:rsid w:val="00E87530"/>
    <w:rsid w:val="00E87C0F"/>
    <w:rsid w:val="00E90714"/>
    <w:rsid w:val="00E90A5F"/>
    <w:rsid w:val="00E90E26"/>
    <w:rsid w:val="00E9182B"/>
    <w:rsid w:val="00E92406"/>
    <w:rsid w:val="00E92739"/>
    <w:rsid w:val="00E9385A"/>
    <w:rsid w:val="00E93C16"/>
    <w:rsid w:val="00E93DFF"/>
    <w:rsid w:val="00E93FA5"/>
    <w:rsid w:val="00E94DBD"/>
    <w:rsid w:val="00E968A5"/>
    <w:rsid w:val="00E96F14"/>
    <w:rsid w:val="00E96FE2"/>
    <w:rsid w:val="00E97957"/>
    <w:rsid w:val="00EA06FE"/>
    <w:rsid w:val="00EA1664"/>
    <w:rsid w:val="00EA20A3"/>
    <w:rsid w:val="00EA22D4"/>
    <w:rsid w:val="00EA2A86"/>
    <w:rsid w:val="00EA35DF"/>
    <w:rsid w:val="00EA3825"/>
    <w:rsid w:val="00EA438A"/>
    <w:rsid w:val="00EA4E71"/>
    <w:rsid w:val="00EA5BA0"/>
    <w:rsid w:val="00EA6680"/>
    <w:rsid w:val="00EA6BEF"/>
    <w:rsid w:val="00EA7016"/>
    <w:rsid w:val="00EA7153"/>
    <w:rsid w:val="00EA755F"/>
    <w:rsid w:val="00EA79B9"/>
    <w:rsid w:val="00EB01A5"/>
    <w:rsid w:val="00EB026A"/>
    <w:rsid w:val="00EB0C46"/>
    <w:rsid w:val="00EB1C96"/>
    <w:rsid w:val="00EB1F93"/>
    <w:rsid w:val="00EB2FF1"/>
    <w:rsid w:val="00EB319E"/>
    <w:rsid w:val="00EB35E2"/>
    <w:rsid w:val="00EB38BD"/>
    <w:rsid w:val="00EB4D83"/>
    <w:rsid w:val="00EB541A"/>
    <w:rsid w:val="00EB5A64"/>
    <w:rsid w:val="00EB65DA"/>
    <w:rsid w:val="00EB6627"/>
    <w:rsid w:val="00EB6AEA"/>
    <w:rsid w:val="00EB7378"/>
    <w:rsid w:val="00EB7766"/>
    <w:rsid w:val="00EC01F9"/>
    <w:rsid w:val="00EC022A"/>
    <w:rsid w:val="00EC0912"/>
    <w:rsid w:val="00EC0E6F"/>
    <w:rsid w:val="00EC0FC8"/>
    <w:rsid w:val="00EC1102"/>
    <w:rsid w:val="00EC111D"/>
    <w:rsid w:val="00EC1F6E"/>
    <w:rsid w:val="00EC2F34"/>
    <w:rsid w:val="00EC3456"/>
    <w:rsid w:val="00EC378A"/>
    <w:rsid w:val="00EC41D2"/>
    <w:rsid w:val="00EC5330"/>
    <w:rsid w:val="00EC5977"/>
    <w:rsid w:val="00EC6177"/>
    <w:rsid w:val="00EC69F6"/>
    <w:rsid w:val="00EC73FC"/>
    <w:rsid w:val="00EC76CC"/>
    <w:rsid w:val="00EC7B55"/>
    <w:rsid w:val="00ED07F5"/>
    <w:rsid w:val="00ED0B9C"/>
    <w:rsid w:val="00ED0E2D"/>
    <w:rsid w:val="00ED1253"/>
    <w:rsid w:val="00ED1412"/>
    <w:rsid w:val="00ED1FB1"/>
    <w:rsid w:val="00ED208A"/>
    <w:rsid w:val="00ED3FA8"/>
    <w:rsid w:val="00ED4048"/>
    <w:rsid w:val="00ED4180"/>
    <w:rsid w:val="00ED50C6"/>
    <w:rsid w:val="00ED5342"/>
    <w:rsid w:val="00ED5872"/>
    <w:rsid w:val="00ED5931"/>
    <w:rsid w:val="00ED6C38"/>
    <w:rsid w:val="00ED700F"/>
    <w:rsid w:val="00ED70C1"/>
    <w:rsid w:val="00ED7279"/>
    <w:rsid w:val="00ED7F69"/>
    <w:rsid w:val="00EE1296"/>
    <w:rsid w:val="00EE1B62"/>
    <w:rsid w:val="00EE2C69"/>
    <w:rsid w:val="00EE3058"/>
    <w:rsid w:val="00EE3267"/>
    <w:rsid w:val="00EE383F"/>
    <w:rsid w:val="00EE3973"/>
    <w:rsid w:val="00EE43D6"/>
    <w:rsid w:val="00EE4AEF"/>
    <w:rsid w:val="00EE59EA"/>
    <w:rsid w:val="00EE5D4B"/>
    <w:rsid w:val="00EE63AF"/>
    <w:rsid w:val="00EE670E"/>
    <w:rsid w:val="00EE793D"/>
    <w:rsid w:val="00EE7EE7"/>
    <w:rsid w:val="00EF0848"/>
    <w:rsid w:val="00EF0EDE"/>
    <w:rsid w:val="00EF0FAF"/>
    <w:rsid w:val="00EF0FC5"/>
    <w:rsid w:val="00EF29F7"/>
    <w:rsid w:val="00EF3556"/>
    <w:rsid w:val="00EF3D9D"/>
    <w:rsid w:val="00EF3DA0"/>
    <w:rsid w:val="00EF40F9"/>
    <w:rsid w:val="00EF43AA"/>
    <w:rsid w:val="00EF4F98"/>
    <w:rsid w:val="00EF5C2D"/>
    <w:rsid w:val="00EF626D"/>
    <w:rsid w:val="00EF653E"/>
    <w:rsid w:val="00EF67AC"/>
    <w:rsid w:val="00EF6F15"/>
    <w:rsid w:val="00EF7EF0"/>
    <w:rsid w:val="00F00086"/>
    <w:rsid w:val="00F006A1"/>
    <w:rsid w:val="00F006AA"/>
    <w:rsid w:val="00F00870"/>
    <w:rsid w:val="00F00DF1"/>
    <w:rsid w:val="00F014A9"/>
    <w:rsid w:val="00F01800"/>
    <w:rsid w:val="00F01824"/>
    <w:rsid w:val="00F01A38"/>
    <w:rsid w:val="00F01CEA"/>
    <w:rsid w:val="00F02123"/>
    <w:rsid w:val="00F02E64"/>
    <w:rsid w:val="00F02E93"/>
    <w:rsid w:val="00F03B36"/>
    <w:rsid w:val="00F03B98"/>
    <w:rsid w:val="00F03C78"/>
    <w:rsid w:val="00F03CBB"/>
    <w:rsid w:val="00F043FC"/>
    <w:rsid w:val="00F047C5"/>
    <w:rsid w:val="00F0574B"/>
    <w:rsid w:val="00F06007"/>
    <w:rsid w:val="00F061AF"/>
    <w:rsid w:val="00F07696"/>
    <w:rsid w:val="00F07D62"/>
    <w:rsid w:val="00F115AB"/>
    <w:rsid w:val="00F118FD"/>
    <w:rsid w:val="00F11E2B"/>
    <w:rsid w:val="00F137E3"/>
    <w:rsid w:val="00F1386A"/>
    <w:rsid w:val="00F13E2A"/>
    <w:rsid w:val="00F13FC8"/>
    <w:rsid w:val="00F14585"/>
    <w:rsid w:val="00F15490"/>
    <w:rsid w:val="00F159A0"/>
    <w:rsid w:val="00F16075"/>
    <w:rsid w:val="00F16215"/>
    <w:rsid w:val="00F16E4A"/>
    <w:rsid w:val="00F17119"/>
    <w:rsid w:val="00F203CD"/>
    <w:rsid w:val="00F2126E"/>
    <w:rsid w:val="00F21310"/>
    <w:rsid w:val="00F21625"/>
    <w:rsid w:val="00F218AD"/>
    <w:rsid w:val="00F218CB"/>
    <w:rsid w:val="00F22437"/>
    <w:rsid w:val="00F2244A"/>
    <w:rsid w:val="00F23282"/>
    <w:rsid w:val="00F233EA"/>
    <w:rsid w:val="00F23A64"/>
    <w:rsid w:val="00F24828"/>
    <w:rsid w:val="00F25280"/>
    <w:rsid w:val="00F26087"/>
    <w:rsid w:val="00F26EC2"/>
    <w:rsid w:val="00F272EC"/>
    <w:rsid w:val="00F2763E"/>
    <w:rsid w:val="00F27A08"/>
    <w:rsid w:val="00F30AAA"/>
    <w:rsid w:val="00F30AD8"/>
    <w:rsid w:val="00F30F87"/>
    <w:rsid w:val="00F310F3"/>
    <w:rsid w:val="00F31639"/>
    <w:rsid w:val="00F31749"/>
    <w:rsid w:val="00F33862"/>
    <w:rsid w:val="00F34631"/>
    <w:rsid w:val="00F34A7D"/>
    <w:rsid w:val="00F34FBD"/>
    <w:rsid w:val="00F359D2"/>
    <w:rsid w:val="00F35D86"/>
    <w:rsid w:val="00F3605D"/>
    <w:rsid w:val="00F37A7A"/>
    <w:rsid w:val="00F37D0C"/>
    <w:rsid w:val="00F41A50"/>
    <w:rsid w:val="00F42760"/>
    <w:rsid w:val="00F432E3"/>
    <w:rsid w:val="00F43437"/>
    <w:rsid w:val="00F437F5"/>
    <w:rsid w:val="00F43DD9"/>
    <w:rsid w:val="00F441E0"/>
    <w:rsid w:val="00F4583B"/>
    <w:rsid w:val="00F46454"/>
    <w:rsid w:val="00F47B6B"/>
    <w:rsid w:val="00F47D34"/>
    <w:rsid w:val="00F47F15"/>
    <w:rsid w:val="00F508AC"/>
    <w:rsid w:val="00F50E8E"/>
    <w:rsid w:val="00F516EC"/>
    <w:rsid w:val="00F51ECF"/>
    <w:rsid w:val="00F5211C"/>
    <w:rsid w:val="00F52428"/>
    <w:rsid w:val="00F52979"/>
    <w:rsid w:val="00F530FE"/>
    <w:rsid w:val="00F53745"/>
    <w:rsid w:val="00F537DE"/>
    <w:rsid w:val="00F54095"/>
    <w:rsid w:val="00F5427B"/>
    <w:rsid w:val="00F54780"/>
    <w:rsid w:val="00F54ED7"/>
    <w:rsid w:val="00F5509E"/>
    <w:rsid w:val="00F558B3"/>
    <w:rsid w:val="00F55D32"/>
    <w:rsid w:val="00F55D66"/>
    <w:rsid w:val="00F56D20"/>
    <w:rsid w:val="00F5756A"/>
    <w:rsid w:val="00F60EF5"/>
    <w:rsid w:val="00F613C0"/>
    <w:rsid w:val="00F62399"/>
    <w:rsid w:val="00F63A10"/>
    <w:rsid w:val="00F647B3"/>
    <w:rsid w:val="00F64916"/>
    <w:rsid w:val="00F64A35"/>
    <w:rsid w:val="00F65C78"/>
    <w:rsid w:val="00F66C0F"/>
    <w:rsid w:val="00F6708C"/>
    <w:rsid w:val="00F67166"/>
    <w:rsid w:val="00F67C2C"/>
    <w:rsid w:val="00F7214C"/>
    <w:rsid w:val="00F7271A"/>
    <w:rsid w:val="00F7277C"/>
    <w:rsid w:val="00F73312"/>
    <w:rsid w:val="00F745F1"/>
    <w:rsid w:val="00F74E4E"/>
    <w:rsid w:val="00F74F19"/>
    <w:rsid w:val="00F7523F"/>
    <w:rsid w:val="00F754A1"/>
    <w:rsid w:val="00F75D10"/>
    <w:rsid w:val="00F76186"/>
    <w:rsid w:val="00F76BA0"/>
    <w:rsid w:val="00F77581"/>
    <w:rsid w:val="00F77E00"/>
    <w:rsid w:val="00F801E5"/>
    <w:rsid w:val="00F8047B"/>
    <w:rsid w:val="00F80A9A"/>
    <w:rsid w:val="00F80CD5"/>
    <w:rsid w:val="00F817EB"/>
    <w:rsid w:val="00F827A6"/>
    <w:rsid w:val="00F8281D"/>
    <w:rsid w:val="00F839E0"/>
    <w:rsid w:val="00F84349"/>
    <w:rsid w:val="00F8453C"/>
    <w:rsid w:val="00F84998"/>
    <w:rsid w:val="00F8556C"/>
    <w:rsid w:val="00F85874"/>
    <w:rsid w:val="00F85CEC"/>
    <w:rsid w:val="00F85E7E"/>
    <w:rsid w:val="00F85E85"/>
    <w:rsid w:val="00F86808"/>
    <w:rsid w:val="00F86B60"/>
    <w:rsid w:val="00F87059"/>
    <w:rsid w:val="00F87B30"/>
    <w:rsid w:val="00F908C2"/>
    <w:rsid w:val="00F90AAE"/>
    <w:rsid w:val="00F913B5"/>
    <w:rsid w:val="00F91FDA"/>
    <w:rsid w:val="00F920DD"/>
    <w:rsid w:val="00F922CC"/>
    <w:rsid w:val="00F9268E"/>
    <w:rsid w:val="00F9442B"/>
    <w:rsid w:val="00F94578"/>
    <w:rsid w:val="00F94EBD"/>
    <w:rsid w:val="00F96022"/>
    <w:rsid w:val="00F9642D"/>
    <w:rsid w:val="00F96761"/>
    <w:rsid w:val="00F97783"/>
    <w:rsid w:val="00F97B93"/>
    <w:rsid w:val="00FA03C9"/>
    <w:rsid w:val="00FA1009"/>
    <w:rsid w:val="00FA16D6"/>
    <w:rsid w:val="00FA2328"/>
    <w:rsid w:val="00FA48A2"/>
    <w:rsid w:val="00FA4DF9"/>
    <w:rsid w:val="00FA55F3"/>
    <w:rsid w:val="00FA59A1"/>
    <w:rsid w:val="00FA5C8A"/>
    <w:rsid w:val="00FA5D0F"/>
    <w:rsid w:val="00FA5D8C"/>
    <w:rsid w:val="00FA7932"/>
    <w:rsid w:val="00FA7A2D"/>
    <w:rsid w:val="00FB08E5"/>
    <w:rsid w:val="00FB2383"/>
    <w:rsid w:val="00FB247A"/>
    <w:rsid w:val="00FB2ED0"/>
    <w:rsid w:val="00FB365E"/>
    <w:rsid w:val="00FB3DB7"/>
    <w:rsid w:val="00FB4F83"/>
    <w:rsid w:val="00FB6294"/>
    <w:rsid w:val="00FB64ED"/>
    <w:rsid w:val="00FB652A"/>
    <w:rsid w:val="00FB680C"/>
    <w:rsid w:val="00FB687B"/>
    <w:rsid w:val="00FB68A8"/>
    <w:rsid w:val="00FB693B"/>
    <w:rsid w:val="00FB700B"/>
    <w:rsid w:val="00FB79DD"/>
    <w:rsid w:val="00FB7D3E"/>
    <w:rsid w:val="00FB7EC9"/>
    <w:rsid w:val="00FC0369"/>
    <w:rsid w:val="00FC04B4"/>
    <w:rsid w:val="00FC08BA"/>
    <w:rsid w:val="00FC14F3"/>
    <w:rsid w:val="00FC22BD"/>
    <w:rsid w:val="00FC2409"/>
    <w:rsid w:val="00FC3149"/>
    <w:rsid w:val="00FC31CE"/>
    <w:rsid w:val="00FC4BE3"/>
    <w:rsid w:val="00FC5832"/>
    <w:rsid w:val="00FC5F8D"/>
    <w:rsid w:val="00FC7027"/>
    <w:rsid w:val="00FC72FC"/>
    <w:rsid w:val="00FC7A92"/>
    <w:rsid w:val="00FC7AB0"/>
    <w:rsid w:val="00FD09D8"/>
    <w:rsid w:val="00FD12B9"/>
    <w:rsid w:val="00FD1A3A"/>
    <w:rsid w:val="00FD2016"/>
    <w:rsid w:val="00FD28FF"/>
    <w:rsid w:val="00FD2D5A"/>
    <w:rsid w:val="00FD4BE2"/>
    <w:rsid w:val="00FD5455"/>
    <w:rsid w:val="00FD5779"/>
    <w:rsid w:val="00FD5944"/>
    <w:rsid w:val="00FD5DA1"/>
    <w:rsid w:val="00FD5F8F"/>
    <w:rsid w:val="00FD6359"/>
    <w:rsid w:val="00FD654B"/>
    <w:rsid w:val="00FD675A"/>
    <w:rsid w:val="00FD6ACE"/>
    <w:rsid w:val="00FD6F04"/>
    <w:rsid w:val="00FD732B"/>
    <w:rsid w:val="00FD7B57"/>
    <w:rsid w:val="00FD7F51"/>
    <w:rsid w:val="00FD7F79"/>
    <w:rsid w:val="00FE13CB"/>
    <w:rsid w:val="00FE1B0E"/>
    <w:rsid w:val="00FE1C92"/>
    <w:rsid w:val="00FE1D8D"/>
    <w:rsid w:val="00FE20AF"/>
    <w:rsid w:val="00FE2918"/>
    <w:rsid w:val="00FE2F3F"/>
    <w:rsid w:val="00FE3D6C"/>
    <w:rsid w:val="00FE4069"/>
    <w:rsid w:val="00FE4D70"/>
    <w:rsid w:val="00FE4EB5"/>
    <w:rsid w:val="00FE5088"/>
    <w:rsid w:val="00FE5AFE"/>
    <w:rsid w:val="00FE5E33"/>
    <w:rsid w:val="00FE6067"/>
    <w:rsid w:val="00FE64BC"/>
    <w:rsid w:val="00FE66D6"/>
    <w:rsid w:val="00FE7EEA"/>
    <w:rsid w:val="00FF023A"/>
    <w:rsid w:val="00FF0275"/>
    <w:rsid w:val="00FF068E"/>
    <w:rsid w:val="00FF06CA"/>
    <w:rsid w:val="00FF0730"/>
    <w:rsid w:val="00FF0A7A"/>
    <w:rsid w:val="00FF0B1F"/>
    <w:rsid w:val="00FF138D"/>
    <w:rsid w:val="00FF2F82"/>
    <w:rsid w:val="00FF33F0"/>
    <w:rsid w:val="00FF34A1"/>
    <w:rsid w:val="00FF371C"/>
    <w:rsid w:val="00FF3C7B"/>
    <w:rsid w:val="00FF3F42"/>
    <w:rsid w:val="00FF410E"/>
    <w:rsid w:val="00FF5057"/>
    <w:rsid w:val="00FF5A1D"/>
    <w:rsid w:val="00FF66C7"/>
    <w:rsid w:val="00FF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D803F"/>
  <w15:docId w15:val="{7F79584E-897F-4D7A-8ECB-8E734D169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F6EE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Level4text">
    <w:name w:val="Level 4 text"/>
    <w:basedOn w:val="Normal"/>
    <w:link w:val="Level4textChar"/>
    <w:uiPriority w:val="99"/>
    <w:rsid w:val="00E87C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260" w:hanging="1260"/>
    </w:pPr>
    <w:rPr>
      <w:rFonts w:ascii="LinePrinter" w:eastAsia="Calibri" w:hAnsi="LinePrinter" w:cs="Times New Roman"/>
      <w:color w:val="auto"/>
      <w:lang w:val="en-US"/>
    </w:rPr>
  </w:style>
  <w:style w:type="character" w:customStyle="1" w:styleId="Level4textChar">
    <w:name w:val="Level 4 text Char"/>
    <w:link w:val="Level4text"/>
    <w:uiPriority w:val="99"/>
    <w:locked/>
    <w:rsid w:val="00E87C0F"/>
    <w:rPr>
      <w:rFonts w:ascii="LinePrinter" w:eastAsia="Calibri" w:hAnsi="LinePrinter" w:cs="Times New Roman"/>
      <w:color w:val="auto"/>
      <w:lang w:val="en-US"/>
    </w:rPr>
  </w:style>
  <w:style w:type="paragraph" w:customStyle="1" w:styleId="Level5text">
    <w:name w:val="Level 5 text"/>
    <w:basedOn w:val="Level4text"/>
    <w:link w:val="Level5textChar"/>
    <w:rsid w:val="00E87C0F"/>
    <w:pPr>
      <w:ind w:left="2520"/>
    </w:pPr>
    <w:rPr>
      <w:rFonts w:ascii="Times New Roman" w:eastAsia="Times New Roman" w:hAnsi="Times New Roman"/>
    </w:rPr>
  </w:style>
  <w:style w:type="character" w:customStyle="1" w:styleId="Level5textChar">
    <w:name w:val="Level 5 text Char"/>
    <w:basedOn w:val="Level4textChar"/>
    <w:link w:val="Level5text"/>
    <w:rsid w:val="00E87C0F"/>
    <w:rPr>
      <w:rFonts w:ascii="Times New Roman" w:eastAsia="Times New Roman" w:hAnsi="Times New Roman" w:cs="Times New Roman"/>
      <w:color w:val="auto"/>
      <w:lang w:val="en-US"/>
    </w:rPr>
  </w:style>
  <w:style w:type="character" w:customStyle="1" w:styleId="Definedterm">
    <w:name w:val="Defined term"/>
    <w:uiPriority w:val="99"/>
    <w:rsid w:val="00B94948"/>
    <w:rPr>
      <w:rFonts w:ascii="Arial Black" w:hAnsi="Arial Black"/>
      <w:kern w:val="0"/>
      <w:sz w:val="18"/>
      <w:szCs w:val="20"/>
    </w:rPr>
  </w:style>
  <w:style w:type="paragraph" w:styleId="ListParagraph">
    <w:name w:val="List Paragraph"/>
    <w:basedOn w:val="Normal"/>
    <w:uiPriority w:val="1"/>
    <w:qFormat/>
    <w:rsid w:val="00CC03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720"/>
    </w:pPr>
    <w:rPr>
      <w:rFonts w:ascii="Times New Roman" w:eastAsia="Times New Roman" w:hAnsi="Times New Roman" w:cs="Times New Roman"/>
      <w:color w:val="auto"/>
      <w:szCs w:val="20"/>
      <w:lang w:val="en-US"/>
    </w:rPr>
  </w:style>
  <w:style w:type="table" w:styleId="TableGrid">
    <w:name w:val="Table Grid"/>
    <w:basedOn w:val="TableNormal"/>
    <w:uiPriority w:val="59"/>
    <w:rsid w:val="00E90E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ing4">
    <w:name w:val="Hanging4"/>
    <w:basedOn w:val="Normal"/>
    <w:uiPriority w:val="99"/>
    <w:rsid w:val="00350C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="1800" w:hanging="360"/>
    </w:pPr>
    <w:rPr>
      <w:rFonts w:ascii="LinePrinter" w:eastAsia="Calibri" w:hAnsi="LinePrinter" w:cs="Times New Roman"/>
      <w:color w:val="auto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216E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alibri" w:eastAsia="Calibri" w:hAnsi="Calibri" w:cs="Times New Roman"/>
      <w:color w:val="auto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E170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08"/>
  </w:style>
  <w:style w:type="paragraph" w:styleId="Footer">
    <w:name w:val="footer"/>
    <w:basedOn w:val="Normal"/>
    <w:link w:val="FooterChar"/>
    <w:uiPriority w:val="99"/>
    <w:unhideWhenUsed/>
    <w:rsid w:val="004E170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08"/>
  </w:style>
  <w:style w:type="character" w:styleId="Hyperlink">
    <w:name w:val="Hyperlink"/>
    <w:basedOn w:val="DefaultParagraphFont"/>
    <w:uiPriority w:val="99"/>
    <w:unhideWhenUsed/>
    <w:rsid w:val="000A39E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39E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4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43E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6E27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6E27EB"/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1909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91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17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17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1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174E"/>
    <w:rPr>
      <w:b/>
      <w:bCs/>
      <w:sz w:val="20"/>
      <w:szCs w:val="20"/>
    </w:rPr>
  </w:style>
  <w:style w:type="table" w:customStyle="1" w:styleId="TableGrid4">
    <w:name w:val="Table Grid4"/>
    <w:basedOn w:val="TableNormal"/>
    <w:next w:val="TableGrid"/>
    <w:uiPriority w:val="59"/>
    <w:rsid w:val="005B02C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Nate</dc:creator>
  <cp:lastModifiedBy>Ted Brovitz</cp:lastModifiedBy>
  <cp:revision>37</cp:revision>
  <cp:lastPrinted>2019-04-01T19:57:00Z</cp:lastPrinted>
  <dcterms:created xsi:type="dcterms:W3CDTF">2023-08-21T18:52:00Z</dcterms:created>
  <dcterms:modified xsi:type="dcterms:W3CDTF">2023-08-22T17:13:00Z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532d0dfa296d747e88fdfe992a95bdad40e88253f437799c34e33aa9c9d4abcf</vt:lpwstr>
  </property>
</Properties>
</file>